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837CE" w14:textId="77777777" w:rsidR="00B90F44" w:rsidRPr="008D0029" w:rsidRDefault="00B90F44" w:rsidP="00B90F44">
      <w:pPr>
        <w:widowControl/>
        <w:spacing w:line="240" w:lineRule="auto"/>
        <w:ind w:left="142"/>
        <w:rPr>
          <w:rFonts w:ascii="Times New Roman" w:eastAsia="Times New Roman" w:hAnsi="Times New Roman" w:cs="Times New Roman"/>
          <w:b/>
          <w:bCs/>
          <w:color w:val="auto"/>
          <w:sz w:val="18"/>
          <w:szCs w:val="18"/>
        </w:rPr>
      </w:pPr>
      <w:r w:rsidRPr="008D0029">
        <w:rPr>
          <w:rFonts w:ascii="Times New Roman" w:eastAsia="Times New Roman" w:hAnsi="Times New Roman" w:cs="Times New Roman"/>
          <w:b/>
          <w:bCs/>
          <w:color w:val="auto"/>
          <w:sz w:val="18"/>
          <w:szCs w:val="18"/>
        </w:rPr>
        <w:t>"УТВЕРЖДАЮ"</w:t>
      </w:r>
    </w:p>
    <w:p w14:paraId="3881D000" w14:textId="77777777" w:rsidR="00B90F44" w:rsidRPr="008D0029" w:rsidRDefault="00B90F44" w:rsidP="00B90F44">
      <w:pPr>
        <w:widowControl/>
        <w:spacing w:line="240" w:lineRule="auto"/>
        <w:ind w:left="142"/>
        <w:rPr>
          <w:rFonts w:ascii="Times New Roman" w:eastAsia="Times New Roman" w:hAnsi="Times New Roman" w:cs="Times New Roman"/>
          <w:b/>
          <w:bCs/>
          <w:color w:val="auto"/>
          <w:sz w:val="18"/>
          <w:szCs w:val="18"/>
        </w:rPr>
      </w:pPr>
      <w:r w:rsidRPr="008D0029">
        <w:rPr>
          <w:rFonts w:ascii="Times New Roman" w:eastAsia="Times New Roman" w:hAnsi="Times New Roman" w:cs="Times New Roman"/>
          <w:b/>
          <w:bCs/>
          <w:color w:val="auto"/>
          <w:sz w:val="18"/>
          <w:szCs w:val="18"/>
        </w:rPr>
        <w:t>Генеральный директор</w:t>
      </w:r>
    </w:p>
    <w:p w14:paraId="671554A2" w14:textId="77777777" w:rsidR="00B90F44" w:rsidRPr="008D0029" w:rsidRDefault="00B90F44" w:rsidP="00B90F44">
      <w:pPr>
        <w:widowControl/>
        <w:spacing w:line="240" w:lineRule="auto"/>
        <w:ind w:left="142"/>
        <w:rPr>
          <w:rFonts w:ascii="Times New Roman" w:eastAsia="Arial Unicode MS" w:hAnsi="Times New Roman" w:cs="Times New Roman"/>
          <w:b/>
          <w:bCs/>
          <w:color w:val="auto"/>
          <w:sz w:val="18"/>
          <w:szCs w:val="18"/>
        </w:rPr>
      </w:pPr>
      <w:r w:rsidRPr="008D0029">
        <w:rPr>
          <w:rFonts w:ascii="Times New Roman" w:eastAsia="Arial Unicode MS" w:hAnsi="Times New Roman" w:cs="Times New Roman"/>
          <w:b/>
          <w:bCs/>
          <w:color w:val="auto"/>
          <w:sz w:val="18"/>
          <w:szCs w:val="18"/>
        </w:rPr>
        <w:t>ООО «КДС-3»</w:t>
      </w:r>
    </w:p>
    <w:p w14:paraId="385CB361" w14:textId="77777777" w:rsidR="00B90F44" w:rsidRPr="008D0029" w:rsidRDefault="00B90F44" w:rsidP="00B90F44">
      <w:pPr>
        <w:widowControl/>
        <w:spacing w:line="240" w:lineRule="auto"/>
        <w:ind w:left="142"/>
        <w:rPr>
          <w:rFonts w:ascii="Times New Roman" w:eastAsia="Times New Roman" w:hAnsi="Times New Roman" w:cs="Times New Roman"/>
          <w:b/>
          <w:bCs/>
          <w:color w:val="auto"/>
          <w:sz w:val="18"/>
          <w:szCs w:val="18"/>
        </w:rPr>
      </w:pPr>
      <w:r w:rsidRPr="008D0029">
        <w:rPr>
          <w:rFonts w:ascii="Times New Roman" w:eastAsia="Times New Roman" w:hAnsi="Times New Roman" w:cs="Times New Roman"/>
          <w:b/>
          <w:bCs/>
          <w:color w:val="auto"/>
          <w:sz w:val="18"/>
          <w:szCs w:val="18"/>
        </w:rPr>
        <w:t>_____________________  /Окунева Т.Ю./</w:t>
      </w:r>
    </w:p>
    <w:p w14:paraId="575A52A0" w14:textId="2CA420EB" w:rsidR="00B90F44" w:rsidRPr="008D0029" w:rsidRDefault="00B90F44" w:rsidP="00B90F44">
      <w:pPr>
        <w:widowControl/>
        <w:spacing w:line="240" w:lineRule="auto"/>
        <w:ind w:left="142"/>
        <w:rPr>
          <w:rFonts w:ascii="Times New Roman" w:eastAsia="Times New Roman" w:hAnsi="Times New Roman" w:cs="Times New Roman"/>
          <w:b/>
          <w:bCs/>
          <w:color w:val="auto"/>
          <w:sz w:val="18"/>
          <w:szCs w:val="18"/>
        </w:rPr>
      </w:pPr>
      <w:r w:rsidRPr="008D0029">
        <w:rPr>
          <w:rFonts w:ascii="Times New Roman" w:eastAsia="Times New Roman" w:hAnsi="Times New Roman" w:cs="Times New Roman"/>
          <w:b/>
          <w:bCs/>
          <w:color w:val="auto"/>
          <w:sz w:val="18"/>
          <w:szCs w:val="18"/>
        </w:rPr>
        <w:t>«</w:t>
      </w:r>
      <w:r w:rsidR="001D6D88">
        <w:rPr>
          <w:rFonts w:ascii="Times New Roman" w:eastAsia="Times New Roman" w:hAnsi="Times New Roman" w:cs="Times New Roman"/>
          <w:b/>
          <w:bCs/>
          <w:color w:val="auto"/>
          <w:sz w:val="18"/>
          <w:szCs w:val="18"/>
        </w:rPr>
        <w:t>20</w:t>
      </w:r>
      <w:r w:rsidRPr="008D0029">
        <w:rPr>
          <w:rFonts w:ascii="Times New Roman" w:eastAsia="Times New Roman" w:hAnsi="Times New Roman" w:cs="Times New Roman"/>
          <w:b/>
          <w:bCs/>
          <w:color w:val="auto"/>
          <w:sz w:val="18"/>
          <w:szCs w:val="18"/>
        </w:rPr>
        <w:t xml:space="preserve">» </w:t>
      </w:r>
      <w:r w:rsidR="001D6D88">
        <w:rPr>
          <w:rFonts w:ascii="Times New Roman" w:eastAsia="Times New Roman" w:hAnsi="Times New Roman" w:cs="Times New Roman"/>
          <w:b/>
          <w:bCs/>
          <w:color w:val="auto"/>
          <w:sz w:val="18"/>
          <w:szCs w:val="18"/>
        </w:rPr>
        <w:t>февраля</w:t>
      </w:r>
      <w:r w:rsidRPr="008D0029">
        <w:rPr>
          <w:rFonts w:ascii="Times New Roman" w:eastAsia="Times New Roman" w:hAnsi="Times New Roman" w:cs="Times New Roman"/>
          <w:b/>
          <w:bCs/>
          <w:color w:val="auto"/>
          <w:sz w:val="18"/>
          <w:szCs w:val="18"/>
        </w:rPr>
        <w:t xml:space="preserve">  202</w:t>
      </w:r>
      <w:r w:rsidR="008549B8" w:rsidRPr="008D0029">
        <w:rPr>
          <w:rFonts w:ascii="Times New Roman" w:eastAsia="Times New Roman" w:hAnsi="Times New Roman" w:cs="Times New Roman"/>
          <w:b/>
          <w:bCs/>
          <w:color w:val="auto"/>
          <w:sz w:val="18"/>
          <w:szCs w:val="18"/>
        </w:rPr>
        <w:t>6</w:t>
      </w:r>
      <w:r w:rsidRPr="008D0029">
        <w:rPr>
          <w:rFonts w:ascii="Times New Roman" w:eastAsia="Times New Roman" w:hAnsi="Times New Roman" w:cs="Times New Roman"/>
          <w:b/>
          <w:bCs/>
          <w:color w:val="auto"/>
          <w:sz w:val="18"/>
          <w:szCs w:val="18"/>
        </w:rPr>
        <w:t xml:space="preserve"> г.</w:t>
      </w:r>
    </w:p>
    <w:p w14:paraId="3F209B6B" w14:textId="77777777" w:rsidR="00B90F44" w:rsidRPr="008D0029" w:rsidRDefault="00B90F44" w:rsidP="00B90F44">
      <w:pPr>
        <w:widowControl/>
        <w:spacing w:line="240" w:lineRule="auto"/>
        <w:ind w:left="142"/>
        <w:rPr>
          <w:rFonts w:ascii="Times New Roman" w:eastAsia="Times New Roman" w:hAnsi="Times New Roman" w:cs="Times New Roman"/>
          <w:b/>
          <w:color w:val="auto"/>
          <w:sz w:val="18"/>
          <w:szCs w:val="18"/>
        </w:rPr>
      </w:pPr>
      <w:r w:rsidRPr="008D0029">
        <w:rPr>
          <w:rFonts w:ascii="Times New Roman" w:eastAsia="Times New Roman" w:hAnsi="Times New Roman" w:cs="Times New Roman"/>
          <w:b/>
          <w:color w:val="auto"/>
          <w:sz w:val="18"/>
          <w:szCs w:val="18"/>
        </w:rPr>
        <w:t>Гарантия – 1год.</w:t>
      </w:r>
    </w:p>
    <w:p w14:paraId="4A870BCE" w14:textId="3C266E7B" w:rsidR="00B90F44" w:rsidRPr="001D6D88" w:rsidRDefault="00B90F44" w:rsidP="001D6D88">
      <w:pPr>
        <w:widowControl/>
        <w:spacing w:line="240" w:lineRule="auto"/>
        <w:ind w:left="142"/>
        <w:rPr>
          <w:rFonts w:ascii="Times New Roman" w:eastAsia="Times New Roman" w:hAnsi="Times New Roman" w:cs="Times New Roman"/>
          <w:b/>
          <w:bCs/>
          <w:color w:val="auto"/>
          <w:sz w:val="18"/>
          <w:szCs w:val="18"/>
        </w:rPr>
      </w:pPr>
      <w:r w:rsidRPr="008D0029">
        <w:rPr>
          <w:rFonts w:ascii="Times New Roman" w:eastAsia="Times New Roman" w:hAnsi="Times New Roman" w:cs="Times New Roman"/>
          <w:b/>
          <w:bCs/>
          <w:color w:val="auto"/>
          <w:sz w:val="18"/>
          <w:szCs w:val="18"/>
        </w:rPr>
        <w:t xml:space="preserve">Непременным условием выполнения клиникой гарантийных обязательств является профилактический бесплатный осмотр пациента </w:t>
      </w:r>
      <w:r w:rsidRPr="008D0029">
        <w:rPr>
          <w:rFonts w:ascii="Times New Roman" w:eastAsia="Arial Unicode MS" w:hAnsi="Times New Roman" w:cs="Times New Roman"/>
          <w:b/>
          <w:bCs/>
          <w:color w:val="auto"/>
          <w:sz w:val="18"/>
          <w:szCs w:val="18"/>
        </w:rPr>
        <w:t>1 раз в шесть месяцев.</w:t>
      </w:r>
    </w:p>
    <w:tbl>
      <w:tblPr>
        <w:tblW w:w="10500" w:type="dxa"/>
        <w:tblInd w:w="113" w:type="dxa"/>
        <w:tblLook w:val="04A0" w:firstRow="1" w:lastRow="0" w:firstColumn="1" w:lastColumn="0" w:noHBand="0" w:noVBand="1"/>
      </w:tblPr>
      <w:tblGrid>
        <w:gridCol w:w="1000"/>
        <w:gridCol w:w="1620"/>
        <w:gridCol w:w="6660"/>
        <w:gridCol w:w="1220"/>
      </w:tblGrid>
      <w:tr w:rsidR="00B90F44" w:rsidRPr="00B509A6" w14:paraId="3E5EFFA3" w14:textId="77777777" w:rsidTr="00874CFC">
        <w:trPr>
          <w:trHeight w:val="315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3D59A"/>
            <w:noWrap/>
            <w:vAlign w:val="center"/>
            <w:hideMark/>
          </w:tcPr>
          <w:p w14:paraId="39DCB3DB" w14:textId="77777777" w:rsidR="00B90F44" w:rsidRPr="00B509A6" w:rsidRDefault="00B90F44" w:rsidP="00874CFC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0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3D59A"/>
            <w:hideMark/>
          </w:tcPr>
          <w:p w14:paraId="62ECA01D" w14:textId="77777777" w:rsidR="00B90F44" w:rsidRPr="00B509A6" w:rsidRDefault="00B90F44" w:rsidP="00874CFC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509A6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ОБЩИЙ РАЗДЕЛ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14:paraId="2AC76449" w14:textId="77777777" w:rsidR="00B90F44" w:rsidRPr="00B509A6" w:rsidRDefault="00B90F44" w:rsidP="00874CFC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B509A6">
              <w:rPr>
                <w:rFonts w:ascii="Times New Roman" w:eastAsia="Times New Roman" w:hAnsi="Times New Roman" w:cs="Times New Roman"/>
                <w:color w:val="auto"/>
                <w:sz w:val="20"/>
              </w:rPr>
              <w:t>руб.</w:t>
            </w:r>
          </w:p>
        </w:tc>
      </w:tr>
      <w:tr w:rsidR="00B90F44" w:rsidRPr="00B509A6" w14:paraId="0077789D" w14:textId="77777777" w:rsidTr="00874CFC">
        <w:trPr>
          <w:trHeight w:val="102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1F61E" w14:textId="77777777" w:rsidR="00B90F44" w:rsidRPr="00B509A6" w:rsidRDefault="00B90F44" w:rsidP="00874CFC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</w:rPr>
            </w:pPr>
            <w:r w:rsidRPr="00B509A6">
              <w:rPr>
                <w:rFonts w:ascii="Times New Roman" w:eastAsia="Times New Roman" w:hAnsi="Times New Roman" w:cs="Times New Roman"/>
                <w:color w:val="auto"/>
                <w:szCs w:val="22"/>
              </w:rPr>
              <w:t>01-80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BB7EF" w14:textId="77777777" w:rsidR="00B90F44" w:rsidRPr="00B509A6" w:rsidRDefault="00B90F44" w:rsidP="00874CFC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B509A6">
              <w:rPr>
                <w:rFonts w:ascii="Times New Roman" w:eastAsia="Times New Roman" w:hAnsi="Times New Roman" w:cs="Times New Roman"/>
                <w:color w:val="auto"/>
                <w:sz w:val="20"/>
              </w:rPr>
              <w:t>В01.065.007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5C4043" w14:textId="77777777" w:rsidR="00B90F44" w:rsidRPr="00B509A6" w:rsidRDefault="00B90F44" w:rsidP="00874CFC">
            <w:pPr>
              <w:widowControl/>
              <w:spacing w:line="240" w:lineRule="auto"/>
              <w:ind w:firstLineChars="100" w:firstLine="120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B509A6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Прием (осмотр, консультация) врача-стоматолога первичный</w:t>
            </w:r>
            <w:r w:rsidRPr="00B509A6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br/>
            </w:r>
            <w:r w:rsidRPr="00B509A6">
              <w:rPr>
                <w:rFonts w:ascii="Times New Roman" w:eastAsia="Times New Roman" w:hAnsi="Times New Roman" w:cs="Times New Roman"/>
                <w:b/>
                <w:bCs/>
                <w:color w:val="auto"/>
                <w:szCs w:val="22"/>
              </w:rPr>
              <w:t>Расширенная консультация (имплантолог, ортопед, терапевт) с применением цифрового анализа и письменного отчета по данным КЛКТ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A2E85" w14:textId="080725F2" w:rsidR="00B90F44" w:rsidRPr="00B509A6" w:rsidRDefault="00B90F44" w:rsidP="00874CFC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B509A6">
              <w:rPr>
                <w:rFonts w:ascii="Times New Roman" w:eastAsia="Times New Roman" w:hAnsi="Times New Roman" w:cs="Times New Roman"/>
                <w:szCs w:val="22"/>
              </w:rPr>
              <w:t xml:space="preserve">3 </w:t>
            </w:r>
            <w:r w:rsidR="008571A4">
              <w:rPr>
                <w:rFonts w:ascii="Times New Roman" w:eastAsia="Times New Roman" w:hAnsi="Times New Roman" w:cs="Times New Roman"/>
                <w:szCs w:val="22"/>
              </w:rPr>
              <w:t>2</w:t>
            </w:r>
            <w:r w:rsidRPr="00B509A6">
              <w:rPr>
                <w:rFonts w:ascii="Times New Roman" w:eastAsia="Times New Roman" w:hAnsi="Times New Roman" w:cs="Times New Roman"/>
                <w:szCs w:val="22"/>
              </w:rPr>
              <w:t xml:space="preserve">00,00  </w:t>
            </w:r>
          </w:p>
        </w:tc>
      </w:tr>
      <w:tr w:rsidR="00B90F44" w:rsidRPr="00B509A6" w14:paraId="220C1EB0" w14:textId="77777777" w:rsidTr="00874CFC">
        <w:trPr>
          <w:trHeight w:val="45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ADFC7" w14:textId="77777777" w:rsidR="00B90F44" w:rsidRPr="00B509A6" w:rsidRDefault="00B90F44" w:rsidP="00874CFC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</w:rPr>
            </w:pPr>
            <w:r w:rsidRPr="00B509A6">
              <w:rPr>
                <w:rFonts w:ascii="Times New Roman" w:eastAsia="Times New Roman" w:hAnsi="Times New Roman" w:cs="Times New Roman"/>
                <w:color w:val="auto"/>
                <w:szCs w:val="22"/>
              </w:rPr>
              <w:t>01-81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7865F" w14:textId="77777777" w:rsidR="00B90F44" w:rsidRPr="00B509A6" w:rsidRDefault="00B90F44" w:rsidP="00874CFC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B509A6">
              <w:rPr>
                <w:rFonts w:ascii="Times New Roman" w:eastAsia="Times New Roman" w:hAnsi="Times New Roman" w:cs="Times New Roman"/>
                <w:color w:val="auto"/>
                <w:sz w:val="20"/>
              </w:rPr>
              <w:t>B01.065.007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FACEE1" w14:textId="77777777" w:rsidR="00B90F44" w:rsidRPr="00B509A6" w:rsidRDefault="00B90F44" w:rsidP="00874CFC">
            <w:pPr>
              <w:widowControl/>
              <w:spacing w:line="240" w:lineRule="auto"/>
              <w:ind w:firstLineChars="100" w:firstLine="120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B509A6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Прием (осмотр, консультация) врача-стоматолога первичный</w:t>
            </w:r>
            <w:r w:rsidRPr="00B509A6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br/>
            </w:r>
            <w:r w:rsidRPr="00B509A6">
              <w:rPr>
                <w:rFonts w:ascii="Times New Roman" w:eastAsia="Times New Roman" w:hAnsi="Times New Roman" w:cs="Times New Roman"/>
                <w:b/>
                <w:bCs/>
                <w:color w:val="auto"/>
                <w:szCs w:val="22"/>
              </w:rPr>
              <w:t>Осмотр - консультация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F494E" w14:textId="77777777" w:rsidR="00B90F44" w:rsidRPr="00B509A6" w:rsidRDefault="00B90F44" w:rsidP="00874CFC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B509A6">
              <w:rPr>
                <w:rFonts w:ascii="Times New Roman" w:eastAsia="Times New Roman" w:hAnsi="Times New Roman" w:cs="Times New Roman"/>
                <w:szCs w:val="22"/>
              </w:rPr>
              <w:t xml:space="preserve">2 000,00  </w:t>
            </w:r>
          </w:p>
        </w:tc>
      </w:tr>
      <w:tr w:rsidR="00B90F44" w:rsidRPr="00B509A6" w14:paraId="05F1274D" w14:textId="77777777" w:rsidTr="00874CFC">
        <w:trPr>
          <w:trHeight w:val="735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20840" w14:textId="77777777" w:rsidR="00B90F44" w:rsidRPr="00B509A6" w:rsidRDefault="00B90F44" w:rsidP="00874CFC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</w:rPr>
            </w:pPr>
            <w:r w:rsidRPr="00B509A6">
              <w:rPr>
                <w:rFonts w:ascii="Times New Roman" w:eastAsia="Times New Roman" w:hAnsi="Times New Roman" w:cs="Times New Roman"/>
                <w:color w:val="auto"/>
                <w:szCs w:val="22"/>
              </w:rPr>
              <w:t>01-82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34F92" w14:textId="77777777" w:rsidR="00B90F44" w:rsidRPr="00B509A6" w:rsidRDefault="00B90F44" w:rsidP="00874CFC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B509A6">
              <w:rPr>
                <w:rFonts w:ascii="Times New Roman" w:eastAsia="Times New Roman" w:hAnsi="Times New Roman" w:cs="Times New Roman"/>
                <w:color w:val="auto"/>
                <w:sz w:val="20"/>
              </w:rPr>
              <w:t>A06.30.002.001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108974" w14:textId="77777777" w:rsidR="00B90F44" w:rsidRPr="00B509A6" w:rsidRDefault="00B90F44" w:rsidP="00874CFC">
            <w:pPr>
              <w:widowControl/>
              <w:spacing w:line="240" w:lineRule="auto"/>
              <w:ind w:firstLineChars="100" w:firstLine="120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B509A6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Описание и интерпретация компьютерных томограмм</w:t>
            </w:r>
            <w:r w:rsidRPr="00B509A6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br/>
            </w:r>
            <w:r w:rsidRPr="00B509A6">
              <w:rPr>
                <w:rFonts w:ascii="Times New Roman" w:eastAsia="Times New Roman" w:hAnsi="Times New Roman" w:cs="Times New Roman"/>
                <w:b/>
                <w:bCs/>
                <w:color w:val="auto"/>
                <w:szCs w:val="22"/>
              </w:rPr>
              <w:t>Расшифровка, анализ КЛКТ с использованием</w:t>
            </w:r>
            <w:r w:rsidRPr="00B509A6">
              <w:rPr>
                <w:rFonts w:ascii="Times New Roman" w:eastAsia="Times New Roman" w:hAnsi="Times New Roman" w:cs="Times New Roman"/>
                <w:b/>
                <w:bCs/>
                <w:color w:val="auto"/>
                <w:szCs w:val="22"/>
              </w:rPr>
              <w:br/>
              <w:t>искусственного интеллекта (Диагнокат) без консультации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5F2D1" w14:textId="711D633F" w:rsidR="00B90F44" w:rsidRPr="00B509A6" w:rsidRDefault="00B90F44" w:rsidP="00874CFC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B509A6">
              <w:rPr>
                <w:rFonts w:ascii="Times New Roman" w:eastAsia="Times New Roman" w:hAnsi="Times New Roman" w:cs="Times New Roman"/>
                <w:szCs w:val="22"/>
              </w:rPr>
              <w:t xml:space="preserve">1 </w:t>
            </w:r>
            <w:r w:rsidR="008571A4">
              <w:rPr>
                <w:rFonts w:ascii="Times New Roman" w:eastAsia="Times New Roman" w:hAnsi="Times New Roman" w:cs="Times New Roman"/>
                <w:szCs w:val="22"/>
              </w:rPr>
              <w:t>5</w:t>
            </w:r>
            <w:r w:rsidRPr="00B509A6">
              <w:rPr>
                <w:rFonts w:ascii="Times New Roman" w:eastAsia="Times New Roman" w:hAnsi="Times New Roman" w:cs="Times New Roman"/>
                <w:szCs w:val="22"/>
              </w:rPr>
              <w:t xml:space="preserve">00,00  </w:t>
            </w:r>
          </w:p>
        </w:tc>
      </w:tr>
      <w:tr w:rsidR="00B90F44" w:rsidRPr="00B509A6" w14:paraId="263A33A4" w14:textId="77777777" w:rsidTr="00874CFC">
        <w:trPr>
          <w:trHeight w:val="45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7D739E" w14:textId="77777777" w:rsidR="00B90F44" w:rsidRPr="00B509A6" w:rsidRDefault="00B90F44" w:rsidP="00874CFC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</w:rPr>
            </w:pPr>
            <w:r w:rsidRPr="00B509A6">
              <w:rPr>
                <w:rFonts w:ascii="Times New Roman" w:eastAsia="Times New Roman" w:hAnsi="Times New Roman" w:cs="Times New Roman"/>
                <w:color w:val="auto"/>
                <w:szCs w:val="22"/>
              </w:rPr>
              <w:t>01-83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9222E" w14:textId="77777777" w:rsidR="00B90F44" w:rsidRPr="00B509A6" w:rsidRDefault="00B90F44" w:rsidP="00874CFC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B509A6">
              <w:rPr>
                <w:rFonts w:ascii="Times New Roman" w:eastAsia="Times New Roman" w:hAnsi="Times New Roman" w:cs="Times New Roman"/>
                <w:color w:val="auto"/>
                <w:sz w:val="20"/>
              </w:rPr>
              <w:t>B01.065.008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3117DF" w14:textId="2D10D7B0" w:rsidR="00B90F44" w:rsidRPr="00B509A6" w:rsidRDefault="00B90F44" w:rsidP="00874CFC">
            <w:pPr>
              <w:widowControl/>
              <w:spacing w:line="240" w:lineRule="auto"/>
              <w:ind w:firstLineChars="100" w:firstLine="120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B509A6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Прием (осмотр, консультация) врача-стоматолога повторный</w:t>
            </w:r>
            <w:r w:rsidRPr="00B509A6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br/>
            </w:r>
            <w:r w:rsidR="008571A4">
              <w:rPr>
                <w:rFonts w:ascii="Times New Roman" w:eastAsia="Times New Roman" w:hAnsi="Times New Roman" w:cs="Times New Roman"/>
                <w:b/>
                <w:bCs/>
                <w:color w:val="auto"/>
                <w:szCs w:val="22"/>
              </w:rPr>
              <w:t>Профилактический осмотр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DCC10" w14:textId="77777777" w:rsidR="00B90F44" w:rsidRPr="00B509A6" w:rsidRDefault="00B90F44" w:rsidP="00874CFC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B509A6">
              <w:rPr>
                <w:rFonts w:ascii="Times New Roman" w:eastAsia="Times New Roman" w:hAnsi="Times New Roman" w:cs="Times New Roman"/>
                <w:szCs w:val="22"/>
              </w:rPr>
              <w:t xml:space="preserve">0,00  </w:t>
            </w:r>
          </w:p>
        </w:tc>
      </w:tr>
      <w:tr w:rsidR="008549B8" w:rsidRPr="00B509A6" w14:paraId="5CD8153E" w14:textId="77777777" w:rsidTr="00874CFC">
        <w:trPr>
          <w:trHeight w:val="45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B4AEE" w14:textId="20F99FF9" w:rsidR="008549B8" w:rsidRPr="00B509A6" w:rsidRDefault="008549B8" w:rsidP="008549B8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2"/>
              </w:rPr>
              <w:t>01-104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264987" w14:textId="6B83C42E" w:rsidR="008549B8" w:rsidRPr="00B509A6" w:rsidRDefault="008549B8" w:rsidP="008549B8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B509A6">
              <w:rPr>
                <w:rFonts w:ascii="Times New Roman" w:eastAsia="Times New Roman" w:hAnsi="Times New Roman" w:cs="Times New Roman"/>
                <w:color w:val="auto"/>
                <w:sz w:val="20"/>
              </w:rPr>
              <w:t>B01.065.007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49D35F" w14:textId="56D41D4B" w:rsidR="008549B8" w:rsidRPr="008549B8" w:rsidRDefault="008549B8" w:rsidP="008549B8">
            <w:pPr>
              <w:widowControl/>
              <w:spacing w:line="240" w:lineRule="auto"/>
              <w:ind w:firstLineChars="100" w:firstLine="120"/>
              <w:contextualSpacing w:val="0"/>
              <w:rPr>
                <w:rFonts w:ascii="Times New Roman" w:eastAsia="Times New Roman" w:hAnsi="Times New Roman" w:cs="Times New Roman"/>
                <w:b/>
                <w:bCs/>
                <w:color w:val="auto"/>
                <w:szCs w:val="22"/>
              </w:rPr>
            </w:pPr>
            <w:r w:rsidRPr="00B509A6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 xml:space="preserve">Прием (осмотр, консультация) врача-стоматолога </w:t>
            </w:r>
            <w: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первичный</w:t>
            </w:r>
            <w:r w:rsidRPr="00B509A6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br/>
            </w:r>
            <w:r w:rsidRPr="008549B8">
              <w:rPr>
                <w:rFonts w:ascii="Times New Roman" w:hAnsi="Times New Roman" w:cs="Times New Roman"/>
                <w:b/>
                <w:bCs/>
                <w:szCs w:val="22"/>
              </w:rPr>
              <w:t>Осмотр в ретенционный период</w:t>
            </w:r>
          </w:p>
          <w:p w14:paraId="0ADF9B4F" w14:textId="7FE06A95" w:rsidR="008549B8" w:rsidRPr="00B509A6" w:rsidRDefault="008549B8" w:rsidP="008549B8">
            <w:pPr>
              <w:widowControl/>
              <w:spacing w:line="240" w:lineRule="auto"/>
              <w:ind w:firstLineChars="100" w:firstLine="120"/>
              <w:contextualSpacing w:val="0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5E251" w14:textId="6DFE6814" w:rsidR="008549B8" w:rsidRPr="00B509A6" w:rsidRDefault="008549B8" w:rsidP="008549B8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500</w:t>
            </w:r>
            <w:r w:rsidRPr="00B509A6">
              <w:rPr>
                <w:rFonts w:ascii="Times New Roman" w:eastAsia="Times New Roman" w:hAnsi="Times New Roman" w:cs="Times New Roman"/>
                <w:szCs w:val="22"/>
              </w:rPr>
              <w:t xml:space="preserve">,00  </w:t>
            </w:r>
          </w:p>
        </w:tc>
      </w:tr>
      <w:tr w:rsidR="008D0029" w:rsidRPr="00B509A6" w14:paraId="489FD444" w14:textId="77777777" w:rsidTr="00874CFC">
        <w:trPr>
          <w:trHeight w:val="45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FDB09" w14:textId="65D5BBBE" w:rsidR="008D0029" w:rsidRDefault="008D0029" w:rsidP="008D0029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</w:rPr>
            </w:pPr>
            <w:r w:rsidRPr="00B509A6">
              <w:rPr>
                <w:rFonts w:ascii="Times New Roman" w:eastAsia="Times New Roman" w:hAnsi="Times New Roman" w:cs="Times New Roman"/>
                <w:color w:val="auto"/>
                <w:szCs w:val="22"/>
              </w:rPr>
              <w:t>01-</w:t>
            </w:r>
            <w:r>
              <w:rPr>
                <w:rFonts w:ascii="Times New Roman" w:eastAsia="Times New Roman" w:hAnsi="Times New Roman" w:cs="Times New Roman"/>
                <w:color w:val="auto"/>
                <w:szCs w:val="22"/>
              </w:rPr>
              <w:t>105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02AFAD" w14:textId="56F57274" w:rsidR="008D0029" w:rsidRPr="00B509A6" w:rsidRDefault="008D0029" w:rsidP="008D0029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B509A6">
              <w:rPr>
                <w:rFonts w:ascii="Times New Roman" w:eastAsia="Times New Roman" w:hAnsi="Times New Roman" w:cs="Times New Roman"/>
                <w:color w:val="auto"/>
                <w:sz w:val="20"/>
              </w:rPr>
              <w:t>В01.065.007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1A5DA8" w14:textId="50761578" w:rsidR="008D0029" w:rsidRPr="00B509A6" w:rsidRDefault="008D0029" w:rsidP="008D0029">
            <w:pPr>
              <w:widowControl/>
              <w:spacing w:line="240" w:lineRule="auto"/>
              <w:ind w:firstLineChars="100" w:firstLine="120"/>
              <w:contextualSpacing w:val="0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B509A6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Прием (осмотр, консультация) врача-стоматолога первичный</w:t>
            </w:r>
            <w:r w:rsidRPr="00B509A6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br/>
            </w:r>
            <w:r w:rsidRPr="00B509A6">
              <w:rPr>
                <w:rFonts w:ascii="Times New Roman" w:eastAsia="Times New Roman" w:hAnsi="Times New Roman" w:cs="Times New Roman"/>
                <w:b/>
                <w:bCs/>
                <w:color w:val="auto"/>
                <w:szCs w:val="22"/>
              </w:rPr>
              <w:t xml:space="preserve">Расширенная консультация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7DFC2" w14:textId="3785A844" w:rsidR="008D0029" w:rsidRDefault="008D0029" w:rsidP="008D0029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1</w:t>
            </w:r>
            <w:r w:rsidRPr="00B509A6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2"/>
              </w:rPr>
              <w:t>6</w:t>
            </w:r>
            <w:r w:rsidRPr="00B509A6">
              <w:rPr>
                <w:rFonts w:ascii="Times New Roman" w:eastAsia="Times New Roman" w:hAnsi="Times New Roman" w:cs="Times New Roman"/>
                <w:szCs w:val="22"/>
              </w:rPr>
              <w:t xml:space="preserve">00,00  </w:t>
            </w:r>
          </w:p>
        </w:tc>
      </w:tr>
      <w:tr w:rsidR="008D0029" w:rsidRPr="00B509A6" w14:paraId="7ECF862A" w14:textId="77777777" w:rsidTr="00874CFC">
        <w:trPr>
          <w:trHeight w:val="285"/>
        </w:trPr>
        <w:tc>
          <w:tcPr>
            <w:tcW w:w="1050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3D59A"/>
            <w:hideMark/>
          </w:tcPr>
          <w:p w14:paraId="4677D913" w14:textId="77777777" w:rsidR="008D0029" w:rsidRPr="00B509A6" w:rsidRDefault="008D0029" w:rsidP="008D0029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2"/>
              </w:rPr>
            </w:pPr>
            <w:r w:rsidRPr="00B509A6">
              <w:rPr>
                <w:rFonts w:ascii="Times New Roman" w:eastAsia="Times New Roman" w:hAnsi="Times New Roman" w:cs="Times New Roman"/>
                <w:b/>
                <w:bCs/>
                <w:color w:val="auto"/>
                <w:szCs w:val="22"/>
              </w:rPr>
              <w:t>ОБЩИЙ РАЗДЕЛ ЛЕЧЕНИЯ</w:t>
            </w:r>
          </w:p>
        </w:tc>
      </w:tr>
      <w:tr w:rsidR="008D0029" w:rsidRPr="00B509A6" w14:paraId="2D7F64F6" w14:textId="77777777" w:rsidTr="00874CFC">
        <w:trPr>
          <w:trHeight w:val="450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AF868" w14:textId="77777777" w:rsidR="008D0029" w:rsidRPr="00B509A6" w:rsidRDefault="008D0029" w:rsidP="008D0029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</w:rPr>
            </w:pPr>
            <w:r w:rsidRPr="00B509A6">
              <w:rPr>
                <w:rFonts w:ascii="Times New Roman" w:eastAsia="Times New Roman" w:hAnsi="Times New Roman" w:cs="Times New Roman"/>
                <w:color w:val="auto"/>
                <w:szCs w:val="22"/>
              </w:rPr>
              <w:t>01-85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8B76E" w14:textId="77777777" w:rsidR="008D0029" w:rsidRPr="00B509A6" w:rsidRDefault="008D0029" w:rsidP="008D0029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B509A6">
              <w:rPr>
                <w:rFonts w:ascii="Times New Roman" w:eastAsia="Times New Roman" w:hAnsi="Times New Roman" w:cs="Times New Roman"/>
                <w:color w:val="auto"/>
                <w:sz w:val="20"/>
              </w:rPr>
              <w:t>B01.065.007</w:t>
            </w:r>
          </w:p>
        </w:tc>
        <w:tc>
          <w:tcPr>
            <w:tcW w:w="6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A19DFF" w14:textId="77777777" w:rsidR="008D0029" w:rsidRPr="00B509A6" w:rsidRDefault="008D0029" w:rsidP="008D0029">
            <w:pPr>
              <w:widowControl/>
              <w:spacing w:line="240" w:lineRule="auto"/>
              <w:ind w:firstLineChars="100" w:firstLine="120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B509A6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Прием (осмотр, консультация) врача-стоматолога первичный</w:t>
            </w:r>
            <w:r w:rsidRPr="00B509A6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br/>
            </w:r>
            <w:r w:rsidRPr="00B509A6">
              <w:rPr>
                <w:rFonts w:ascii="Times New Roman" w:eastAsia="Times New Roman" w:hAnsi="Times New Roman" w:cs="Times New Roman"/>
                <w:b/>
                <w:bCs/>
                <w:color w:val="auto"/>
                <w:szCs w:val="22"/>
              </w:rPr>
              <w:t>Аксессуары (стоматологическое пособие)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731D4" w14:textId="042A8F99" w:rsidR="008D0029" w:rsidRPr="00B509A6" w:rsidRDefault="008D0029" w:rsidP="008D0029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B509A6">
              <w:rPr>
                <w:rFonts w:ascii="Times New Roman" w:eastAsia="Times New Roman" w:hAnsi="Times New Roman" w:cs="Times New Roman"/>
                <w:szCs w:val="22"/>
              </w:rPr>
              <w:t>8</w:t>
            </w:r>
            <w:r>
              <w:rPr>
                <w:rFonts w:ascii="Times New Roman" w:eastAsia="Times New Roman" w:hAnsi="Times New Roman" w:cs="Times New Roman"/>
                <w:szCs w:val="22"/>
              </w:rPr>
              <w:t>5</w:t>
            </w:r>
            <w:r w:rsidRPr="00B509A6">
              <w:rPr>
                <w:rFonts w:ascii="Times New Roman" w:eastAsia="Times New Roman" w:hAnsi="Times New Roman" w:cs="Times New Roman"/>
                <w:szCs w:val="22"/>
              </w:rPr>
              <w:t xml:space="preserve">0,00  </w:t>
            </w:r>
          </w:p>
        </w:tc>
      </w:tr>
      <w:tr w:rsidR="008D0029" w:rsidRPr="00B509A6" w14:paraId="74A1975B" w14:textId="77777777" w:rsidTr="00874CFC">
        <w:trPr>
          <w:trHeight w:val="735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10E22" w14:textId="77777777" w:rsidR="008D0029" w:rsidRPr="00B509A6" w:rsidRDefault="008D0029" w:rsidP="008D0029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</w:rPr>
            </w:pPr>
            <w:r w:rsidRPr="00B509A6">
              <w:rPr>
                <w:rFonts w:ascii="Times New Roman" w:eastAsia="Times New Roman" w:hAnsi="Times New Roman" w:cs="Times New Roman"/>
                <w:color w:val="auto"/>
                <w:szCs w:val="22"/>
              </w:rPr>
              <w:t>01-86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7DCE2" w14:textId="77777777" w:rsidR="008D0029" w:rsidRPr="00B509A6" w:rsidRDefault="008D0029" w:rsidP="008D0029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B509A6">
              <w:rPr>
                <w:rFonts w:ascii="Times New Roman" w:eastAsia="Times New Roman" w:hAnsi="Times New Roman" w:cs="Times New Roman"/>
                <w:color w:val="auto"/>
                <w:sz w:val="20"/>
              </w:rPr>
              <w:t>B01.003.004.005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019C39" w14:textId="77777777" w:rsidR="008D0029" w:rsidRPr="00B509A6" w:rsidRDefault="008D0029" w:rsidP="008D0029">
            <w:pPr>
              <w:widowControl/>
              <w:spacing w:line="240" w:lineRule="auto"/>
              <w:ind w:firstLineChars="100" w:firstLine="120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B509A6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Инфильтрационная  анестезия</w:t>
            </w:r>
            <w:r w:rsidRPr="00B509A6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br/>
            </w:r>
            <w:r w:rsidRPr="00B509A6">
              <w:rPr>
                <w:rFonts w:ascii="Times New Roman" w:eastAsia="Times New Roman" w:hAnsi="Times New Roman" w:cs="Times New Roman"/>
                <w:b/>
                <w:bCs/>
                <w:color w:val="auto"/>
                <w:szCs w:val="22"/>
              </w:rPr>
              <w:t>Инфильтрационная, проводниковая, аппликационная анестезия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3138C" w14:textId="24C6BF65" w:rsidR="008D0029" w:rsidRPr="00B509A6" w:rsidRDefault="008D0029" w:rsidP="008D0029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B509A6">
              <w:rPr>
                <w:rFonts w:ascii="Times New Roman" w:eastAsia="Times New Roman" w:hAnsi="Times New Roman" w:cs="Times New Roman"/>
                <w:szCs w:val="22"/>
              </w:rPr>
              <w:t>1 2</w:t>
            </w:r>
            <w:r>
              <w:rPr>
                <w:rFonts w:ascii="Times New Roman" w:eastAsia="Times New Roman" w:hAnsi="Times New Roman" w:cs="Times New Roman"/>
                <w:szCs w:val="22"/>
              </w:rPr>
              <w:t>5</w:t>
            </w:r>
            <w:r w:rsidRPr="00B509A6">
              <w:rPr>
                <w:rFonts w:ascii="Times New Roman" w:eastAsia="Times New Roman" w:hAnsi="Times New Roman" w:cs="Times New Roman"/>
                <w:szCs w:val="22"/>
              </w:rPr>
              <w:t xml:space="preserve">0,00  </w:t>
            </w:r>
          </w:p>
        </w:tc>
      </w:tr>
      <w:tr w:rsidR="008D0029" w:rsidRPr="00B509A6" w14:paraId="6B71060F" w14:textId="77777777" w:rsidTr="00874CFC">
        <w:trPr>
          <w:trHeight w:val="45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8726B" w14:textId="77777777" w:rsidR="008D0029" w:rsidRPr="00B509A6" w:rsidRDefault="008D0029" w:rsidP="008D0029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</w:rPr>
            </w:pPr>
            <w:r w:rsidRPr="00B509A6">
              <w:rPr>
                <w:rFonts w:ascii="Times New Roman" w:eastAsia="Times New Roman" w:hAnsi="Times New Roman" w:cs="Times New Roman"/>
                <w:color w:val="auto"/>
                <w:szCs w:val="22"/>
              </w:rPr>
              <w:t>01-87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A7685" w14:textId="77777777" w:rsidR="008D0029" w:rsidRPr="00B509A6" w:rsidRDefault="008D0029" w:rsidP="008D0029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B509A6">
              <w:rPr>
                <w:rFonts w:ascii="Times New Roman" w:eastAsia="Times New Roman" w:hAnsi="Times New Roman" w:cs="Times New Roman"/>
                <w:color w:val="auto"/>
                <w:sz w:val="20"/>
              </w:rPr>
              <w:t>A16.07.082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F1ABB3" w14:textId="77777777" w:rsidR="008D0029" w:rsidRPr="00B509A6" w:rsidRDefault="008D0029" w:rsidP="008D0029">
            <w:pPr>
              <w:widowControl/>
              <w:spacing w:line="240" w:lineRule="auto"/>
              <w:ind w:firstLineChars="100" w:firstLine="120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B509A6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Сошлифовывание твердых тканей зуба</w:t>
            </w:r>
            <w:r w:rsidRPr="00B509A6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br/>
            </w:r>
            <w:r w:rsidRPr="00B509A6">
              <w:rPr>
                <w:rFonts w:ascii="Times New Roman" w:eastAsia="Times New Roman" w:hAnsi="Times New Roman" w:cs="Times New Roman"/>
                <w:b/>
                <w:bCs/>
                <w:color w:val="auto"/>
                <w:szCs w:val="22"/>
              </w:rPr>
              <w:t>Использование коффердама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4D4B5" w14:textId="377239B3" w:rsidR="008D0029" w:rsidRPr="00B509A6" w:rsidRDefault="008D0029" w:rsidP="008D0029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B509A6">
              <w:rPr>
                <w:rFonts w:ascii="Times New Roman" w:eastAsia="Times New Roman" w:hAnsi="Times New Roman" w:cs="Times New Roman"/>
                <w:szCs w:val="22"/>
              </w:rPr>
              <w:t>8</w:t>
            </w:r>
            <w:r>
              <w:rPr>
                <w:rFonts w:ascii="Times New Roman" w:eastAsia="Times New Roman" w:hAnsi="Times New Roman" w:cs="Times New Roman"/>
                <w:szCs w:val="22"/>
              </w:rPr>
              <w:t>5</w:t>
            </w:r>
            <w:r w:rsidRPr="00B509A6">
              <w:rPr>
                <w:rFonts w:ascii="Times New Roman" w:eastAsia="Times New Roman" w:hAnsi="Times New Roman" w:cs="Times New Roman"/>
                <w:szCs w:val="22"/>
              </w:rPr>
              <w:t xml:space="preserve">0,00  </w:t>
            </w:r>
          </w:p>
        </w:tc>
      </w:tr>
      <w:tr w:rsidR="008D0029" w:rsidRPr="00B509A6" w14:paraId="3CF7F319" w14:textId="77777777" w:rsidTr="00874CFC">
        <w:trPr>
          <w:trHeight w:val="45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25346" w14:textId="77777777" w:rsidR="008D0029" w:rsidRPr="00B509A6" w:rsidRDefault="008D0029" w:rsidP="008D0029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</w:rPr>
            </w:pPr>
            <w:r w:rsidRPr="00B509A6">
              <w:rPr>
                <w:rFonts w:ascii="Times New Roman" w:eastAsia="Times New Roman" w:hAnsi="Times New Roman" w:cs="Times New Roman"/>
                <w:color w:val="auto"/>
                <w:szCs w:val="22"/>
              </w:rPr>
              <w:t>01-88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19EEF" w14:textId="77777777" w:rsidR="008D0029" w:rsidRPr="00B509A6" w:rsidRDefault="008D0029" w:rsidP="008D0029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B509A6">
              <w:rPr>
                <w:rFonts w:ascii="Times New Roman" w:eastAsia="Times New Roman" w:hAnsi="Times New Roman" w:cs="Times New Roman"/>
                <w:color w:val="auto"/>
                <w:sz w:val="20"/>
              </w:rPr>
              <w:t>A16.07.082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7B365A" w14:textId="77777777" w:rsidR="008D0029" w:rsidRPr="00B509A6" w:rsidRDefault="008D0029" w:rsidP="008D0029">
            <w:pPr>
              <w:widowControl/>
              <w:spacing w:line="240" w:lineRule="auto"/>
              <w:ind w:firstLineChars="100" w:firstLine="120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B509A6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Сошлифовывание твердых тканей зуба</w:t>
            </w:r>
            <w:r w:rsidRPr="00B509A6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br/>
            </w:r>
            <w:r w:rsidRPr="00B509A6">
              <w:rPr>
                <w:rFonts w:ascii="Times New Roman" w:eastAsia="Times New Roman" w:hAnsi="Times New Roman" w:cs="Times New Roman"/>
                <w:b/>
                <w:bCs/>
                <w:color w:val="auto"/>
                <w:szCs w:val="22"/>
              </w:rPr>
              <w:t>Использование жидкого коффердама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0FA87" w14:textId="3FE35352" w:rsidR="008D0029" w:rsidRPr="00B509A6" w:rsidRDefault="008D0029" w:rsidP="008D0029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B509A6">
              <w:rPr>
                <w:rFonts w:ascii="Times New Roman" w:eastAsia="Times New Roman" w:hAnsi="Times New Roman" w:cs="Times New Roman"/>
                <w:szCs w:val="22"/>
              </w:rPr>
              <w:t>5</w:t>
            </w:r>
            <w:r>
              <w:rPr>
                <w:rFonts w:ascii="Times New Roman" w:eastAsia="Times New Roman" w:hAnsi="Times New Roman" w:cs="Times New Roman"/>
                <w:szCs w:val="22"/>
              </w:rPr>
              <w:t>8</w:t>
            </w:r>
            <w:r w:rsidRPr="00B509A6">
              <w:rPr>
                <w:rFonts w:ascii="Times New Roman" w:eastAsia="Times New Roman" w:hAnsi="Times New Roman" w:cs="Times New Roman"/>
                <w:szCs w:val="22"/>
              </w:rPr>
              <w:t xml:space="preserve">0,00  </w:t>
            </w:r>
          </w:p>
        </w:tc>
      </w:tr>
      <w:tr w:rsidR="008D0029" w:rsidRPr="00B509A6" w14:paraId="452345FB" w14:textId="77777777" w:rsidTr="00874CFC">
        <w:trPr>
          <w:trHeight w:val="45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5C8B2" w14:textId="77777777" w:rsidR="008D0029" w:rsidRPr="00B509A6" w:rsidRDefault="008D0029" w:rsidP="008D0029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</w:rPr>
            </w:pPr>
            <w:r w:rsidRPr="00B509A6">
              <w:rPr>
                <w:rFonts w:ascii="Times New Roman" w:eastAsia="Times New Roman" w:hAnsi="Times New Roman" w:cs="Times New Roman"/>
                <w:color w:val="auto"/>
                <w:szCs w:val="22"/>
              </w:rPr>
              <w:t>01-89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11A80" w14:textId="77777777" w:rsidR="008D0029" w:rsidRPr="00B509A6" w:rsidRDefault="008D0029" w:rsidP="008D0029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B509A6">
              <w:rPr>
                <w:rFonts w:ascii="Times New Roman" w:eastAsia="Times New Roman" w:hAnsi="Times New Roman" w:cs="Times New Roman"/>
                <w:color w:val="auto"/>
                <w:sz w:val="20"/>
              </w:rPr>
              <w:t>A16.07.082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425F11" w14:textId="77777777" w:rsidR="008D0029" w:rsidRPr="00B509A6" w:rsidRDefault="008D0029" w:rsidP="008D0029">
            <w:pPr>
              <w:widowControl/>
              <w:spacing w:line="240" w:lineRule="auto"/>
              <w:ind w:firstLineChars="100" w:firstLine="120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B509A6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Сошлифовывание твердых тканей зуба</w:t>
            </w:r>
            <w:r w:rsidRPr="00B509A6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br/>
            </w:r>
            <w:r w:rsidRPr="00B509A6">
              <w:rPr>
                <w:rFonts w:ascii="Times New Roman" w:eastAsia="Times New Roman" w:hAnsi="Times New Roman" w:cs="Times New Roman"/>
                <w:b/>
                <w:bCs/>
                <w:color w:val="auto"/>
                <w:szCs w:val="22"/>
              </w:rPr>
              <w:t>Использование одноразового ретрактора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5DC5A" w14:textId="192A94F0" w:rsidR="008D0029" w:rsidRPr="00B509A6" w:rsidRDefault="008D0029" w:rsidP="008D0029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B509A6">
              <w:rPr>
                <w:rFonts w:ascii="Times New Roman" w:eastAsia="Times New Roman" w:hAnsi="Times New Roman" w:cs="Times New Roman"/>
                <w:szCs w:val="22"/>
              </w:rPr>
              <w:t>8</w:t>
            </w:r>
            <w:r>
              <w:rPr>
                <w:rFonts w:ascii="Times New Roman" w:eastAsia="Times New Roman" w:hAnsi="Times New Roman" w:cs="Times New Roman"/>
                <w:szCs w:val="22"/>
              </w:rPr>
              <w:t>5</w:t>
            </w:r>
            <w:r w:rsidRPr="00B509A6">
              <w:rPr>
                <w:rFonts w:ascii="Times New Roman" w:eastAsia="Times New Roman" w:hAnsi="Times New Roman" w:cs="Times New Roman"/>
                <w:szCs w:val="22"/>
              </w:rPr>
              <w:t xml:space="preserve">0,00  </w:t>
            </w:r>
          </w:p>
        </w:tc>
      </w:tr>
      <w:tr w:rsidR="008D0029" w:rsidRPr="00B509A6" w14:paraId="36A1996D" w14:textId="77777777" w:rsidTr="00874CFC">
        <w:trPr>
          <w:trHeight w:val="45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08D7D" w14:textId="77777777" w:rsidR="008D0029" w:rsidRPr="00B509A6" w:rsidRDefault="008D0029" w:rsidP="008D0029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</w:rPr>
            </w:pPr>
            <w:r w:rsidRPr="00B509A6">
              <w:rPr>
                <w:rFonts w:ascii="Times New Roman" w:eastAsia="Times New Roman" w:hAnsi="Times New Roman" w:cs="Times New Roman"/>
                <w:color w:val="auto"/>
                <w:szCs w:val="22"/>
              </w:rPr>
              <w:t>01-90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0F669" w14:textId="77777777" w:rsidR="008D0029" w:rsidRPr="00B509A6" w:rsidRDefault="008D0029" w:rsidP="008D0029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B509A6">
              <w:rPr>
                <w:rFonts w:ascii="Times New Roman" w:eastAsia="Times New Roman" w:hAnsi="Times New Roman" w:cs="Times New Roman"/>
                <w:color w:val="auto"/>
                <w:sz w:val="20"/>
              </w:rPr>
              <w:t>A16.07.082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79F9AE" w14:textId="77777777" w:rsidR="008D0029" w:rsidRPr="00B509A6" w:rsidRDefault="008D0029" w:rsidP="008D0029">
            <w:pPr>
              <w:widowControl/>
              <w:spacing w:line="240" w:lineRule="auto"/>
              <w:ind w:firstLineChars="100" w:firstLine="120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B509A6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Сошлифовывание твердых тканей зуба</w:t>
            </w:r>
            <w:r w:rsidRPr="00B509A6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br/>
            </w:r>
            <w:r w:rsidRPr="00B509A6">
              <w:rPr>
                <w:rFonts w:ascii="Times New Roman" w:eastAsia="Times New Roman" w:hAnsi="Times New Roman" w:cs="Times New Roman"/>
                <w:b/>
                <w:bCs/>
                <w:color w:val="auto"/>
                <w:szCs w:val="22"/>
              </w:rPr>
              <w:t>Изоляция Drytips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C5263" w14:textId="56659787" w:rsidR="008D0029" w:rsidRPr="00B509A6" w:rsidRDefault="008D0029" w:rsidP="008D0029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B509A6">
              <w:rPr>
                <w:rFonts w:ascii="Times New Roman" w:eastAsia="Times New Roman" w:hAnsi="Times New Roman" w:cs="Times New Roman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Cs w:val="22"/>
              </w:rPr>
              <w:t>1</w:t>
            </w:r>
            <w:r w:rsidRPr="00B509A6">
              <w:rPr>
                <w:rFonts w:ascii="Times New Roman" w:eastAsia="Times New Roman" w:hAnsi="Times New Roman" w:cs="Times New Roman"/>
                <w:szCs w:val="22"/>
              </w:rPr>
              <w:t xml:space="preserve">0,00  </w:t>
            </w:r>
          </w:p>
        </w:tc>
      </w:tr>
      <w:tr w:rsidR="008D0029" w:rsidRPr="00B509A6" w14:paraId="6529B51F" w14:textId="77777777" w:rsidTr="00874CFC">
        <w:trPr>
          <w:trHeight w:val="45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7AEEE" w14:textId="77777777" w:rsidR="008D0029" w:rsidRPr="00B509A6" w:rsidRDefault="008D0029" w:rsidP="008D0029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</w:rPr>
            </w:pPr>
            <w:r w:rsidRPr="00B509A6">
              <w:rPr>
                <w:rFonts w:ascii="Times New Roman" w:eastAsia="Times New Roman" w:hAnsi="Times New Roman" w:cs="Times New Roman"/>
                <w:color w:val="auto"/>
                <w:szCs w:val="22"/>
              </w:rPr>
              <w:t>01-91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ED37A" w14:textId="77777777" w:rsidR="008D0029" w:rsidRPr="00B509A6" w:rsidRDefault="008D0029" w:rsidP="008D0029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B509A6">
              <w:rPr>
                <w:rFonts w:ascii="Times New Roman" w:eastAsia="Times New Roman" w:hAnsi="Times New Roman" w:cs="Times New Roman"/>
                <w:color w:val="auto"/>
                <w:sz w:val="20"/>
              </w:rPr>
              <w:t>A16.07.082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13C245" w14:textId="77777777" w:rsidR="008D0029" w:rsidRPr="00B509A6" w:rsidRDefault="008D0029" w:rsidP="008D0029">
            <w:pPr>
              <w:widowControl/>
              <w:spacing w:line="240" w:lineRule="auto"/>
              <w:ind w:firstLineChars="100" w:firstLine="120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B509A6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Сошлифовывание твердых тканей зуба</w:t>
            </w:r>
            <w:r w:rsidRPr="00B509A6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br/>
            </w:r>
            <w:r w:rsidRPr="00B509A6">
              <w:rPr>
                <w:rFonts w:ascii="Times New Roman" w:eastAsia="Times New Roman" w:hAnsi="Times New Roman" w:cs="Times New Roman"/>
                <w:b/>
                <w:bCs/>
                <w:color w:val="auto"/>
                <w:szCs w:val="22"/>
              </w:rPr>
              <w:t>Индивидуальный бор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08778" w14:textId="5F77B69D" w:rsidR="008D0029" w:rsidRPr="00B509A6" w:rsidRDefault="008D0029" w:rsidP="008D0029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B509A6">
              <w:rPr>
                <w:rFonts w:ascii="Times New Roman" w:eastAsia="Times New Roman" w:hAnsi="Times New Roman" w:cs="Times New Roman"/>
                <w:szCs w:val="22"/>
              </w:rPr>
              <w:t>8</w:t>
            </w:r>
            <w:r>
              <w:rPr>
                <w:rFonts w:ascii="Times New Roman" w:eastAsia="Times New Roman" w:hAnsi="Times New Roman" w:cs="Times New Roman"/>
                <w:szCs w:val="22"/>
              </w:rPr>
              <w:t>5</w:t>
            </w:r>
            <w:r w:rsidRPr="00B509A6">
              <w:rPr>
                <w:rFonts w:ascii="Times New Roman" w:eastAsia="Times New Roman" w:hAnsi="Times New Roman" w:cs="Times New Roman"/>
                <w:szCs w:val="22"/>
              </w:rPr>
              <w:t xml:space="preserve">0,00  </w:t>
            </w:r>
          </w:p>
        </w:tc>
      </w:tr>
      <w:tr w:rsidR="008D0029" w:rsidRPr="00B509A6" w14:paraId="09812FD9" w14:textId="77777777" w:rsidTr="00874CFC">
        <w:trPr>
          <w:trHeight w:val="615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65EC0" w14:textId="77777777" w:rsidR="008D0029" w:rsidRPr="00B509A6" w:rsidRDefault="008D0029" w:rsidP="008D0029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</w:rPr>
            </w:pPr>
            <w:r w:rsidRPr="00B509A6">
              <w:rPr>
                <w:rFonts w:ascii="Times New Roman" w:eastAsia="Times New Roman" w:hAnsi="Times New Roman" w:cs="Times New Roman"/>
                <w:color w:val="auto"/>
                <w:szCs w:val="22"/>
              </w:rPr>
              <w:t>01-92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DA239" w14:textId="77777777" w:rsidR="008D0029" w:rsidRPr="00B509A6" w:rsidRDefault="008D0029" w:rsidP="008D0029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B509A6">
              <w:rPr>
                <w:rFonts w:ascii="Times New Roman" w:eastAsia="Times New Roman" w:hAnsi="Times New Roman" w:cs="Times New Roman"/>
                <w:color w:val="auto"/>
                <w:sz w:val="20"/>
              </w:rPr>
              <w:t>A16.07.002.011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854092" w14:textId="77777777" w:rsidR="008D0029" w:rsidRPr="00B509A6" w:rsidRDefault="008D0029" w:rsidP="008D0029">
            <w:pPr>
              <w:widowControl/>
              <w:spacing w:line="240" w:lineRule="auto"/>
              <w:ind w:firstLineChars="100" w:firstLine="120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B509A6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Восстановление зуба пломбой с нарушением контактного пункта II, III класс по Блэку с использованием материалов из фотополимеров</w:t>
            </w:r>
            <w:r w:rsidRPr="00B509A6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br/>
            </w:r>
            <w:r w:rsidRPr="00B509A6">
              <w:rPr>
                <w:rFonts w:ascii="Times New Roman" w:eastAsia="Times New Roman" w:hAnsi="Times New Roman" w:cs="Times New Roman"/>
                <w:b/>
                <w:bCs/>
                <w:color w:val="auto"/>
                <w:szCs w:val="22"/>
              </w:rPr>
              <w:t>Использование матрицы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AEF0A" w14:textId="031FEE14" w:rsidR="008D0029" w:rsidRPr="00B509A6" w:rsidRDefault="008D0029" w:rsidP="008D0029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B509A6">
              <w:rPr>
                <w:rFonts w:ascii="Times New Roman" w:eastAsia="Times New Roman" w:hAnsi="Times New Roman" w:cs="Times New Roman"/>
                <w:szCs w:val="22"/>
              </w:rPr>
              <w:t>2</w:t>
            </w:r>
            <w:r>
              <w:rPr>
                <w:rFonts w:ascii="Times New Roman" w:eastAsia="Times New Roman" w:hAnsi="Times New Roman" w:cs="Times New Roman"/>
                <w:szCs w:val="22"/>
              </w:rPr>
              <w:t>1</w:t>
            </w:r>
            <w:r w:rsidRPr="00B509A6">
              <w:rPr>
                <w:rFonts w:ascii="Times New Roman" w:eastAsia="Times New Roman" w:hAnsi="Times New Roman" w:cs="Times New Roman"/>
                <w:szCs w:val="22"/>
              </w:rPr>
              <w:t xml:space="preserve">0,00  </w:t>
            </w:r>
          </w:p>
        </w:tc>
      </w:tr>
      <w:tr w:rsidR="008D0029" w:rsidRPr="00B509A6" w14:paraId="33D2BFD1" w14:textId="77777777" w:rsidTr="00874CFC">
        <w:trPr>
          <w:trHeight w:val="45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549CF" w14:textId="77777777" w:rsidR="008D0029" w:rsidRPr="00B509A6" w:rsidRDefault="008D0029" w:rsidP="008D0029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</w:rPr>
            </w:pPr>
            <w:r w:rsidRPr="00B509A6">
              <w:rPr>
                <w:rFonts w:ascii="Times New Roman" w:eastAsia="Times New Roman" w:hAnsi="Times New Roman" w:cs="Times New Roman"/>
                <w:color w:val="auto"/>
                <w:szCs w:val="22"/>
              </w:rPr>
              <w:t>01-93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D69F6" w14:textId="77777777" w:rsidR="008D0029" w:rsidRPr="00B509A6" w:rsidRDefault="008D0029" w:rsidP="008D0029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B509A6">
              <w:rPr>
                <w:rFonts w:ascii="Times New Roman" w:eastAsia="Times New Roman" w:hAnsi="Times New Roman" w:cs="Times New Roman"/>
                <w:color w:val="auto"/>
                <w:sz w:val="20"/>
              </w:rPr>
              <w:t>A16.07.002.009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96BB16" w14:textId="77777777" w:rsidR="008D0029" w:rsidRPr="00B509A6" w:rsidRDefault="008D0029" w:rsidP="008D0029">
            <w:pPr>
              <w:widowControl/>
              <w:spacing w:line="240" w:lineRule="auto"/>
              <w:ind w:firstLineChars="100" w:firstLine="120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B509A6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Наложение временной пломбы</w:t>
            </w:r>
            <w:r w:rsidRPr="00B509A6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br/>
            </w:r>
            <w:r w:rsidRPr="00B509A6">
              <w:rPr>
                <w:rFonts w:ascii="Times New Roman" w:eastAsia="Times New Roman" w:hAnsi="Times New Roman" w:cs="Times New Roman"/>
                <w:b/>
                <w:bCs/>
                <w:color w:val="auto"/>
                <w:szCs w:val="22"/>
              </w:rPr>
              <w:t>Химического отверждения временная пломба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42817" w14:textId="5D169270" w:rsidR="008D0029" w:rsidRPr="00B509A6" w:rsidRDefault="008D0029" w:rsidP="008D0029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B509A6">
              <w:rPr>
                <w:rFonts w:ascii="Times New Roman" w:eastAsia="Times New Roman" w:hAnsi="Times New Roman" w:cs="Times New Roman"/>
                <w:szCs w:val="22"/>
              </w:rPr>
              <w:t>5</w:t>
            </w:r>
            <w:r>
              <w:rPr>
                <w:rFonts w:ascii="Times New Roman" w:eastAsia="Times New Roman" w:hAnsi="Times New Roman" w:cs="Times New Roman"/>
                <w:szCs w:val="22"/>
              </w:rPr>
              <w:t>8</w:t>
            </w:r>
            <w:r w:rsidRPr="00B509A6">
              <w:rPr>
                <w:rFonts w:ascii="Times New Roman" w:eastAsia="Times New Roman" w:hAnsi="Times New Roman" w:cs="Times New Roman"/>
                <w:szCs w:val="22"/>
              </w:rPr>
              <w:t xml:space="preserve">0,00  </w:t>
            </w:r>
          </w:p>
        </w:tc>
      </w:tr>
      <w:tr w:rsidR="008D0029" w:rsidRPr="00B509A6" w14:paraId="2AB408BE" w14:textId="77777777" w:rsidTr="00874CFC">
        <w:trPr>
          <w:trHeight w:val="45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57703" w14:textId="77777777" w:rsidR="008D0029" w:rsidRPr="00B509A6" w:rsidRDefault="008D0029" w:rsidP="008D0029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</w:rPr>
            </w:pPr>
            <w:r w:rsidRPr="00B509A6">
              <w:rPr>
                <w:rFonts w:ascii="Times New Roman" w:eastAsia="Times New Roman" w:hAnsi="Times New Roman" w:cs="Times New Roman"/>
                <w:color w:val="auto"/>
                <w:szCs w:val="22"/>
              </w:rPr>
              <w:t>01-94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38FDF" w14:textId="77777777" w:rsidR="008D0029" w:rsidRPr="00B509A6" w:rsidRDefault="008D0029" w:rsidP="008D0029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B509A6">
              <w:rPr>
                <w:rFonts w:ascii="Times New Roman" w:eastAsia="Times New Roman" w:hAnsi="Times New Roman" w:cs="Times New Roman"/>
                <w:color w:val="auto"/>
                <w:sz w:val="20"/>
              </w:rPr>
              <w:t>A16.07.002.009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33396D" w14:textId="77777777" w:rsidR="008D0029" w:rsidRPr="00B509A6" w:rsidRDefault="008D0029" w:rsidP="008D0029">
            <w:pPr>
              <w:widowControl/>
              <w:spacing w:line="240" w:lineRule="auto"/>
              <w:ind w:firstLineChars="100" w:firstLine="120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B509A6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Наложение временной пломбы</w:t>
            </w:r>
            <w:r w:rsidRPr="00B509A6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br/>
            </w:r>
            <w:r w:rsidRPr="00B509A6">
              <w:rPr>
                <w:rFonts w:ascii="Times New Roman" w:eastAsia="Times New Roman" w:hAnsi="Times New Roman" w:cs="Times New Roman"/>
                <w:b/>
                <w:bCs/>
                <w:color w:val="auto"/>
                <w:szCs w:val="22"/>
              </w:rPr>
              <w:t>Светового отверждения временная пломба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ED528" w14:textId="0B9B6FE3" w:rsidR="008D0029" w:rsidRPr="00B509A6" w:rsidRDefault="008D0029" w:rsidP="008D0029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B509A6">
              <w:rPr>
                <w:rFonts w:ascii="Times New Roman" w:eastAsia="Times New Roman" w:hAnsi="Times New Roman" w:cs="Times New Roman"/>
                <w:szCs w:val="22"/>
              </w:rPr>
              <w:t>9</w:t>
            </w:r>
            <w:r>
              <w:rPr>
                <w:rFonts w:ascii="Times New Roman" w:eastAsia="Times New Roman" w:hAnsi="Times New Roman" w:cs="Times New Roman"/>
                <w:szCs w:val="22"/>
              </w:rPr>
              <w:t>5</w:t>
            </w:r>
            <w:r w:rsidRPr="00B509A6">
              <w:rPr>
                <w:rFonts w:ascii="Times New Roman" w:eastAsia="Times New Roman" w:hAnsi="Times New Roman" w:cs="Times New Roman"/>
                <w:szCs w:val="22"/>
              </w:rPr>
              <w:t xml:space="preserve">0,00  </w:t>
            </w:r>
          </w:p>
        </w:tc>
      </w:tr>
      <w:tr w:rsidR="008D0029" w:rsidRPr="00B509A6" w14:paraId="52A937AC" w14:textId="77777777" w:rsidTr="00874CFC">
        <w:trPr>
          <w:trHeight w:val="45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0371D" w14:textId="77777777" w:rsidR="008D0029" w:rsidRPr="00B509A6" w:rsidRDefault="008D0029" w:rsidP="008D0029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</w:rPr>
            </w:pPr>
            <w:r w:rsidRPr="00B509A6">
              <w:rPr>
                <w:rFonts w:ascii="Times New Roman" w:eastAsia="Times New Roman" w:hAnsi="Times New Roman" w:cs="Times New Roman"/>
                <w:color w:val="auto"/>
                <w:szCs w:val="22"/>
              </w:rPr>
              <w:t>01-95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F486D" w14:textId="77777777" w:rsidR="008D0029" w:rsidRPr="00B509A6" w:rsidRDefault="008D0029" w:rsidP="008D0029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B509A6">
              <w:rPr>
                <w:rFonts w:ascii="Times New Roman" w:eastAsia="Times New Roman" w:hAnsi="Times New Roman" w:cs="Times New Roman"/>
                <w:color w:val="auto"/>
                <w:sz w:val="20"/>
              </w:rPr>
              <w:t>A16.07.026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5A3EDC" w14:textId="77777777" w:rsidR="008D0029" w:rsidRPr="00B509A6" w:rsidRDefault="008D0029" w:rsidP="008D0029">
            <w:pPr>
              <w:widowControl/>
              <w:spacing w:line="240" w:lineRule="auto"/>
              <w:ind w:firstLineChars="100" w:firstLine="120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B509A6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Гингивэктомия</w:t>
            </w:r>
            <w:r w:rsidRPr="00B509A6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br/>
            </w:r>
            <w:r w:rsidRPr="00B509A6">
              <w:rPr>
                <w:rFonts w:ascii="Times New Roman" w:eastAsia="Times New Roman" w:hAnsi="Times New Roman" w:cs="Times New Roman"/>
                <w:b/>
                <w:bCs/>
                <w:color w:val="auto"/>
                <w:szCs w:val="22"/>
              </w:rPr>
              <w:t>Гемостатические нити, растворы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A5FC6" w14:textId="1B67392C" w:rsidR="008D0029" w:rsidRPr="00B509A6" w:rsidRDefault="008D0029" w:rsidP="008D0029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B509A6">
              <w:rPr>
                <w:rFonts w:ascii="Times New Roman" w:eastAsia="Times New Roman" w:hAnsi="Times New Roman" w:cs="Times New Roman"/>
                <w:szCs w:val="22"/>
              </w:rPr>
              <w:t>3</w:t>
            </w:r>
            <w:r>
              <w:rPr>
                <w:rFonts w:ascii="Times New Roman" w:eastAsia="Times New Roman" w:hAnsi="Times New Roman" w:cs="Times New Roman"/>
                <w:szCs w:val="22"/>
              </w:rPr>
              <w:t>5</w:t>
            </w:r>
            <w:r w:rsidRPr="00B509A6">
              <w:rPr>
                <w:rFonts w:ascii="Times New Roman" w:eastAsia="Times New Roman" w:hAnsi="Times New Roman" w:cs="Times New Roman"/>
                <w:szCs w:val="22"/>
              </w:rPr>
              <w:t xml:space="preserve">0,00  </w:t>
            </w:r>
          </w:p>
        </w:tc>
      </w:tr>
      <w:tr w:rsidR="008D0029" w:rsidRPr="00B509A6" w14:paraId="11E03256" w14:textId="77777777" w:rsidTr="00874CFC">
        <w:trPr>
          <w:trHeight w:val="45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9AE5B" w14:textId="77777777" w:rsidR="008D0029" w:rsidRPr="00B509A6" w:rsidRDefault="008D0029" w:rsidP="008D0029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</w:rPr>
            </w:pPr>
            <w:r w:rsidRPr="00B509A6">
              <w:rPr>
                <w:rFonts w:ascii="Times New Roman" w:eastAsia="Times New Roman" w:hAnsi="Times New Roman" w:cs="Times New Roman"/>
                <w:color w:val="auto"/>
                <w:szCs w:val="22"/>
              </w:rPr>
              <w:t>01-96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2AFFA" w14:textId="77777777" w:rsidR="008D0029" w:rsidRPr="00B509A6" w:rsidRDefault="008D0029" w:rsidP="008D0029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B509A6">
              <w:rPr>
                <w:rFonts w:ascii="Times New Roman" w:eastAsia="Times New Roman" w:hAnsi="Times New Roman" w:cs="Times New Roman"/>
                <w:color w:val="auto"/>
                <w:sz w:val="20"/>
              </w:rPr>
              <w:t>B01.065.007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95D844" w14:textId="77777777" w:rsidR="008D0029" w:rsidRPr="00B509A6" w:rsidRDefault="008D0029" w:rsidP="008D0029">
            <w:pPr>
              <w:widowControl/>
              <w:spacing w:line="240" w:lineRule="auto"/>
              <w:ind w:firstLineChars="100" w:firstLine="120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B509A6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Прием (осмотр, консультация) врача-стоматолога первичный</w:t>
            </w:r>
            <w:r w:rsidRPr="00B509A6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br/>
            </w:r>
            <w:r w:rsidRPr="00B509A6">
              <w:rPr>
                <w:rFonts w:ascii="Times New Roman" w:eastAsia="Times New Roman" w:hAnsi="Times New Roman" w:cs="Times New Roman"/>
                <w:b/>
                <w:bCs/>
                <w:color w:val="auto"/>
                <w:szCs w:val="22"/>
              </w:rPr>
              <w:t>Сложный доступ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6AFB9" w14:textId="5360AF16" w:rsidR="008D0029" w:rsidRPr="00B509A6" w:rsidRDefault="008D0029" w:rsidP="008D0029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80</w:t>
            </w:r>
            <w:r w:rsidRPr="00B509A6">
              <w:rPr>
                <w:rFonts w:ascii="Times New Roman" w:eastAsia="Times New Roman" w:hAnsi="Times New Roman" w:cs="Times New Roman"/>
                <w:szCs w:val="22"/>
              </w:rPr>
              <w:t xml:space="preserve">0,00  </w:t>
            </w:r>
          </w:p>
        </w:tc>
      </w:tr>
      <w:tr w:rsidR="008D0029" w:rsidRPr="00B509A6" w14:paraId="4F7ADAC5" w14:textId="77777777" w:rsidTr="00874CFC">
        <w:trPr>
          <w:trHeight w:val="45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7D6D2" w14:textId="77777777" w:rsidR="008D0029" w:rsidRPr="00B509A6" w:rsidRDefault="008D0029" w:rsidP="008D0029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</w:rPr>
            </w:pPr>
            <w:r w:rsidRPr="00B509A6">
              <w:rPr>
                <w:rFonts w:ascii="Times New Roman" w:eastAsia="Times New Roman" w:hAnsi="Times New Roman" w:cs="Times New Roman"/>
                <w:color w:val="auto"/>
                <w:szCs w:val="22"/>
              </w:rPr>
              <w:t>01-97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91E5E" w14:textId="77777777" w:rsidR="008D0029" w:rsidRPr="00B509A6" w:rsidRDefault="008D0029" w:rsidP="008D0029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B509A6">
              <w:rPr>
                <w:rFonts w:ascii="Times New Roman" w:eastAsia="Times New Roman" w:hAnsi="Times New Roman" w:cs="Times New Roman"/>
                <w:color w:val="auto"/>
                <w:sz w:val="20"/>
              </w:rPr>
              <w:t>A16.07.026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0EBB16" w14:textId="77777777" w:rsidR="008D0029" w:rsidRPr="00B509A6" w:rsidRDefault="008D0029" w:rsidP="008D0029">
            <w:pPr>
              <w:widowControl/>
              <w:spacing w:line="240" w:lineRule="auto"/>
              <w:ind w:firstLineChars="100" w:firstLine="120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B509A6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Гингивэктомия</w:t>
            </w:r>
            <w:r w:rsidRPr="00B509A6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br/>
            </w:r>
            <w:r w:rsidRPr="00B509A6">
              <w:rPr>
                <w:rFonts w:ascii="Times New Roman" w:eastAsia="Times New Roman" w:hAnsi="Times New Roman" w:cs="Times New Roman"/>
                <w:b/>
                <w:bCs/>
                <w:color w:val="auto"/>
                <w:szCs w:val="22"/>
              </w:rPr>
              <w:t>Коагуляция десны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C2B03" w14:textId="3D208683" w:rsidR="008D0029" w:rsidRPr="00B509A6" w:rsidRDefault="008D0029" w:rsidP="008D0029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26</w:t>
            </w:r>
            <w:r w:rsidRPr="00B509A6">
              <w:rPr>
                <w:rFonts w:ascii="Times New Roman" w:eastAsia="Times New Roman" w:hAnsi="Times New Roman" w:cs="Times New Roman"/>
                <w:szCs w:val="22"/>
              </w:rPr>
              <w:t xml:space="preserve">0,00  </w:t>
            </w:r>
          </w:p>
        </w:tc>
      </w:tr>
      <w:tr w:rsidR="008D0029" w:rsidRPr="00B509A6" w14:paraId="3DB54EC4" w14:textId="77777777" w:rsidTr="00874CFC">
        <w:trPr>
          <w:trHeight w:val="465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798C0" w14:textId="77777777" w:rsidR="008D0029" w:rsidRPr="00B509A6" w:rsidRDefault="008D0029" w:rsidP="008D0029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</w:rPr>
            </w:pPr>
            <w:r w:rsidRPr="00B509A6">
              <w:rPr>
                <w:rFonts w:ascii="Times New Roman" w:eastAsia="Times New Roman" w:hAnsi="Times New Roman" w:cs="Times New Roman"/>
                <w:color w:val="auto"/>
                <w:szCs w:val="22"/>
              </w:rPr>
              <w:t>01-98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BC7C8" w14:textId="77777777" w:rsidR="008D0029" w:rsidRPr="00B509A6" w:rsidRDefault="008D0029" w:rsidP="008D0029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B509A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A16.07.002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CC08D1" w14:textId="77777777" w:rsidR="008D0029" w:rsidRPr="00B509A6" w:rsidRDefault="008D0029" w:rsidP="008D0029">
            <w:pPr>
              <w:widowControl/>
              <w:spacing w:line="240" w:lineRule="auto"/>
              <w:ind w:firstLineChars="100" w:firstLine="160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B509A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Восстановление зуба пломбой</w:t>
            </w:r>
            <w:r w:rsidRPr="00B509A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br/>
            </w:r>
            <w:r w:rsidRPr="00B509A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Закрытие технологических отверстий при протезировании на имплантах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B0680" w14:textId="17CAD046" w:rsidR="008D0029" w:rsidRPr="00B509A6" w:rsidRDefault="008D0029" w:rsidP="008D0029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B509A6">
              <w:rPr>
                <w:rFonts w:ascii="Times New Roman" w:eastAsia="Times New Roman" w:hAnsi="Times New Roman" w:cs="Times New Roman"/>
                <w:szCs w:val="22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Cs w:val="22"/>
              </w:rPr>
              <w:t>85</w:t>
            </w:r>
            <w:r w:rsidRPr="00B509A6">
              <w:rPr>
                <w:rFonts w:ascii="Times New Roman" w:eastAsia="Times New Roman" w:hAnsi="Times New Roman" w:cs="Times New Roman"/>
                <w:szCs w:val="22"/>
              </w:rPr>
              <w:t xml:space="preserve">0,00  </w:t>
            </w:r>
          </w:p>
        </w:tc>
      </w:tr>
      <w:tr w:rsidR="008D0029" w:rsidRPr="00B509A6" w14:paraId="38A8C4F0" w14:textId="77777777" w:rsidTr="00874CFC">
        <w:trPr>
          <w:trHeight w:val="45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B8F1D" w14:textId="77777777" w:rsidR="008D0029" w:rsidRPr="00B509A6" w:rsidRDefault="008D0029" w:rsidP="008D0029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</w:rPr>
            </w:pPr>
            <w:r w:rsidRPr="00B509A6">
              <w:rPr>
                <w:rFonts w:ascii="Times New Roman" w:eastAsia="Times New Roman" w:hAnsi="Times New Roman" w:cs="Times New Roman"/>
                <w:color w:val="auto"/>
                <w:szCs w:val="22"/>
              </w:rPr>
              <w:t>01-99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E4A8A" w14:textId="77777777" w:rsidR="008D0029" w:rsidRPr="00B509A6" w:rsidRDefault="008D0029" w:rsidP="008D0029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B509A6">
              <w:rPr>
                <w:rFonts w:ascii="Times New Roman" w:eastAsia="Times New Roman" w:hAnsi="Times New Roman" w:cs="Times New Roman"/>
                <w:color w:val="auto"/>
                <w:sz w:val="20"/>
              </w:rPr>
              <w:t>B01.065.002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0E657A" w14:textId="77777777" w:rsidR="008D0029" w:rsidRPr="00B509A6" w:rsidRDefault="008D0029" w:rsidP="008D0029">
            <w:pPr>
              <w:widowControl/>
              <w:spacing w:line="240" w:lineRule="auto"/>
              <w:ind w:firstLineChars="100" w:firstLine="120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B509A6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Прием (осмотр, консультация) врача-стоматолога-терапевта повторный</w:t>
            </w:r>
            <w:r w:rsidRPr="00B509A6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br/>
            </w:r>
            <w:r w:rsidRPr="00B509A6">
              <w:rPr>
                <w:rFonts w:ascii="Times New Roman" w:eastAsia="Times New Roman" w:hAnsi="Times New Roman" w:cs="Times New Roman"/>
                <w:b/>
                <w:bCs/>
                <w:color w:val="auto"/>
                <w:szCs w:val="22"/>
              </w:rPr>
              <w:t>Лечение с применением микроскопа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7CEE3" w14:textId="7D920C91" w:rsidR="008D0029" w:rsidRPr="00B509A6" w:rsidRDefault="008D0029" w:rsidP="008D0029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B509A6">
              <w:rPr>
                <w:rFonts w:ascii="Times New Roman" w:eastAsia="Times New Roman" w:hAnsi="Times New Roman" w:cs="Times New Roman"/>
                <w:szCs w:val="22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szCs w:val="22"/>
              </w:rPr>
              <w:t>8</w:t>
            </w:r>
            <w:r w:rsidRPr="00B509A6">
              <w:rPr>
                <w:rFonts w:ascii="Times New Roman" w:eastAsia="Times New Roman" w:hAnsi="Times New Roman" w:cs="Times New Roman"/>
                <w:szCs w:val="22"/>
              </w:rPr>
              <w:t xml:space="preserve">00,00  </w:t>
            </w:r>
          </w:p>
        </w:tc>
      </w:tr>
      <w:tr w:rsidR="008D0029" w:rsidRPr="00B509A6" w14:paraId="604705D0" w14:textId="77777777" w:rsidTr="00874CFC">
        <w:trPr>
          <w:trHeight w:val="675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8095F" w14:textId="77777777" w:rsidR="008D0029" w:rsidRPr="00B509A6" w:rsidRDefault="008D0029" w:rsidP="008D0029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</w:rPr>
            </w:pPr>
            <w:r w:rsidRPr="00B509A6">
              <w:rPr>
                <w:rFonts w:ascii="Times New Roman" w:eastAsia="Times New Roman" w:hAnsi="Times New Roman" w:cs="Times New Roman"/>
                <w:color w:val="auto"/>
                <w:szCs w:val="22"/>
              </w:rPr>
              <w:t>01-100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C67B8" w14:textId="77777777" w:rsidR="008D0029" w:rsidRPr="00B509A6" w:rsidRDefault="008D0029" w:rsidP="008D0029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B509A6">
              <w:rPr>
                <w:rFonts w:ascii="Times New Roman" w:eastAsia="Times New Roman" w:hAnsi="Times New Roman" w:cs="Times New Roman"/>
                <w:color w:val="auto"/>
                <w:sz w:val="20"/>
              </w:rPr>
              <w:t>A11.07.022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13A807" w14:textId="77777777" w:rsidR="008D0029" w:rsidRPr="00B509A6" w:rsidRDefault="008D0029" w:rsidP="008D0029">
            <w:pPr>
              <w:widowControl/>
              <w:spacing w:line="240" w:lineRule="auto"/>
              <w:ind w:firstLineChars="100" w:firstLine="120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B509A6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Аппликация лекарственного препарата на слизистую оболочку полости рта</w:t>
            </w:r>
            <w:r w:rsidRPr="00B509A6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br/>
            </w:r>
            <w:r w:rsidRPr="00B509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Гигиеническая обработка полости рта лечебно - профилактическим ополаскивателем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1F880" w14:textId="79A82D3F" w:rsidR="008D0029" w:rsidRPr="00B509A6" w:rsidRDefault="008D0029" w:rsidP="008D0029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B509A6">
              <w:rPr>
                <w:rFonts w:ascii="Times New Roman" w:eastAsia="Times New Roman" w:hAnsi="Times New Roman" w:cs="Times New Roman"/>
                <w:szCs w:val="22"/>
              </w:rPr>
              <w:t>7</w:t>
            </w:r>
            <w:r>
              <w:rPr>
                <w:rFonts w:ascii="Times New Roman" w:eastAsia="Times New Roman" w:hAnsi="Times New Roman" w:cs="Times New Roman"/>
                <w:szCs w:val="22"/>
              </w:rPr>
              <w:t>5</w:t>
            </w:r>
            <w:r w:rsidRPr="00B509A6">
              <w:rPr>
                <w:rFonts w:ascii="Times New Roman" w:eastAsia="Times New Roman" w:hAnsi="Times New Roman" w:cs="Times New Roman"/>
                <w:szCs w:val="22"/>
              </w:rPr>
              <w:t xml:space="preserve">,00  </w:t>
            </w:r>
          </w:p>
        </w:tc>
      </w:tr>
      <w:tr w:rsidR="008D0029" w:rsidRPr="00B509A6" w14:paraId="2FAE44BE" w14:textId="77777777" w:rsidTr="00874CFC">
        <w:trPr>
          <w:trHeight w:val="45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6E910" w14:textId="77777777" w:rsidR="008D0029" w:rsidRPr="00B509A6" w:rsidRDefault="008D0029" w:rsidP="008D0029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</w:rPr>
            </w:pPr>
            <w:r w:rsidRPr="00B509A6">
              <w:rPr>
                <w:rFonts w:ascii="Times New Roman" w:eastAsia="Times New Roman" w:hAnsi="Times New Roman" w:cs="Times New Roman"/>
                <w:color w:val="auto"/>
                <w:szCs w:val="22"/>
              </w:rPr>
              <w:t>01-101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7BEE3" w14:textId="77777777" w:rsidR="008D0029" w:rsidRPr="00B509A6" w:rsidRDefault="008D0029" w:rsidP="008D0029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B509A6">
              <w:rPr>
                <w:rFonts w:ascii="Times New Roman" w:eastAsia="Times New Roman" w:hAnsi="Times New Roman" w:cs="Times New Roman"/>
                <w:color w:val="auto"/>
                <w:sz w:val="20"/>
              </w:rPr>
              <w:t>B01.065.007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02ED84" w14:textId="77777777" w:rsidR="008D0029" w:rsidRPr="00B509A6" w:rsidRDefault="008D0029" w:rsidP="008D0029">
            <w:pPr>
              <w:widowControl/>
              <w:spacing w:line="240" w:lineRule="auto"/>
              <w:ind w:firstLineChars="100" w:firstLine="120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B509A6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Прием (осмотр, консультация) врача-стоматолога первичный</w:t>
            </w:r>
            <w:r w:rsidRPr="00B509A6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br/>
            </w:r>
            <w:r w:rsidRPr="00B509A6">
              <w:rPr>
                <w:rFonts w:ascii="Times New Roman" w:eastAsia="Times New Roman" w:hAnsi="Times New Roman" w:cs="Times New Roman"/>
                <w:b/>
                <w:bCs/>
                <w:color w:val="auto"/>
                <w:szCs w:val="22"/>
              </w:rPr>
              <w:t>Совместная консультация одного специалиста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EE61B" w14:textId="466528D4" w:rsidR="008D0029" w:rsidRPr="00B509A6" w:rsidRDefault="008D0029" w:rsidP="008D0029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B509A6">
              <w:rPr>
                <w:rFonts w:ascii="Times New Roman" w:eastAsia="Times New Roman" w:hAnsi="Times New Roman" w:cs="Times New Roman"/>
                <w:szCs w:val="22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Cs w:val="22"/>
              </w:rPr>
              <w:t>6</w:t>
            </w:r>
            <w:r w:rsidRPr="00B509A6">
              <w:rPr>
                <w:rFonts w:ascii="Times New Roman" w:eastAsia="Times New Roman" w:hAnsi="Times New Roman" w:cs="Times New Roman"/>
                <w:szCs w:val="22"/>
              </w:rPr>
              <w:t xml:space="preserve">00,00  </w:t>
            </w:r>
          </w:p>
        </w:tc>
      </w:tr>
      <w:tr w:rsidR="008D0029" w:rsidRPr="00B509A6" w14:paraId="559511FE" w14:textId="77777777" w:rsidTr="00874CFC">
        <w:trPr>
          <w:trHeight w:val="45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009EF" w14:textId="77777777" w:rsidR="008D0029" w:rsidRPr="00B509A6" w:rsidRDefault="008D0029" w:rsidP="008D0029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</w:rPr>
            </w:pPr>
            <w:r w:rsidRPr="00B509A6">
              <w:rPr>
                <w:rFonts w:ascii="Times New Roman" w:eastAsia="Times New Roman" w:hAnsi="Times New Roman" w:cs="Times New Roman"/>
                <w:color w:val="auto"/>
                <w:szCs w:val="22"/>
              </w:rPr>
              <w:t>01-102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9F8A7" w14:textId="77777777" w:rsidR="008D0029" w:rsidRPr="00B509A6" w:rsidRDefault="008D0029" w:rsidP="008D0029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B509A6">
              <w:rPr>
                <w:rFonts w:ascii="Times New Roman" w:eastAsia="Times New Roman" w:hAnsi="Times New Roman" w:cs="Times New Roman"/>
                <w:color w:val="auto"/>
                <w:sz w:val="20"/>
              </w:rPr>
              <w:t>B01.065.002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250EEA" w14:textId="77777777" w:rsidR="008D0029" w:rsidRPr="00B509A6" w:rsidRDefault="008D0029" w:rsidP="008D0029">
            <w:pPr>
              <w:widowControl/>
              <w:spacing w:line="240" w:lineRule="auto"/>
              <w:ind w:firstLineChars="100" w:firstLine="120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B509A6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Прием (осмотр, консультация) врача-стоматолога-терапевта повторный</w:t>
            </w:r>
            <w:r w:rsidRPr="00B509A6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br/>
            </w:r>
            <w:r w:rsidRPr="00B509A6">
              <w:rPr>
                <w:rFonts w:ascii="Times New Roman" w:eastAsia="Times New Roman" w:hAnsi="Times New Roman" w:cs="Times New Roman"/>
                <w:b/>
                <w:bCs/>
                <w:color w:val="auto"/>
                <w:szCs w:val="22"/>
              </w:rPr>
              <w:t>Лечение с применением бинокуляров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9DE61" w14:textId="680A575D" w:rsidR="008D0029" w:rsidRPr="00B509A6" w:rsidRDefault="008D0029" w:rsidP="008D0029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B509A6">
              <w:rPr>
                <w:rFonts w:ascii="Times New Roman" w:eastAsia="Times New Roman" w:hAnsi="Times New Roman" w:cs="Times New Roman"/>
                <w:szCs w:val="22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Cs w:val="22"/>
              </w:rPr>
              <w:t>5</w:t>
            </w:r>
            <w:r w:rsidRPr="00B509A6">
              <w:rPr>
                <w:rFonts w:ascii="Times New Roman" w:eastAsia="Times New Roman" w:hAnsi="Times New Roman" w:cs="Times New Roman"/>
                <w:szCs w:val="22"/>
              </w:rPr>
              <w:t xml:space="preserve">00,00  </w:t>
            </w:r>
          </w:p>
        </w:tc>
      </w:tr>
      <w:tr w:rsidR="001D6D88" w:rsidRPr="00B509A6" w14:paraId="4EDA7BD3" w14:textId="77777777" w:rsidTr="001D6D88">
        <w:trPr>
          <w:trHeight w:val="45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90E44" w14:textId="1156A898" w:rsidR="001D6D88" w:rsidRPr="00B509A6" w:rsidRDefault="001D6D88" w:rsidP="008F330D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</w:rPr>
            </w:pPr>
            <w:r w:rsidRPr="00B509A6">
              <w:rPr>
                <w:rFonts w:ascii="Times New Roman" w:eastAsia="Times New Roman" w:hAnsi="Times New Roman" w:cs="Times New Roman"/>
                <w:color w:val="auto"/>
                <w:szCs w:val="22"/>
              </w:rPr>
              <w:t>01-10</w:t>
            </w:r>
            <w:r>
              <w:rPr>
                <w:rFonts w:ascii="Times New Roman" w:eastAsia="Times New Roman" w:hAnsi="Times New Roman" w:cs="Times New Roman"/>
                <w:color w:val="auto"/>
                <w:szCs w:val="22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4ED5E" w14:textId="448E7C53" w:rsidR="001D6D88" w:rsidRPr="00B509A6" w:rsidRDefault="001D6D88" w:rsidP="008F330D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C2FE80" w14:textId="7989FC23" w:rsidR="001D6D88" w:rsidRPr="001D6D88" w:rsidRDefault="001D6D88" w:rsidP="001D6D88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1D6D88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Бонус за отзыв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A35B0" w14:textId="6A6C9C70" w:rsidR="001D6D88" w:rsidRPr="00B509A6" w:rsidRDefault="001D6D88" w:rsidP="008F330D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300,00</w:t>
            </w:r>
            <w:r w:rsidRPr="00B509A6">
              <w:rPr>
                <w:rFonts w:ascii="Times New Roman" w:eastAsia="Times New Roman" w:hAnsi="Times New Roman" w:cs="Times New Roman"/>
                <w:szCs w:val="22"/>
              </w:rPr>
              <w:t xml:space="preserve">  </w:t>
            </w:r>
          </w:p>
        </w:tc>
      </w:tr>
    </w:tbl>
    <w:p w14:paraId="52E0268C" w14:textId="77777777" w:rsidR="00B90F44" w:rsidRDefault="00B90F44" w:rsidP="00B90F44">
      <w:pPr>
        <w:widowControl/>
        <w:spacing w:line="240" w:lineRule="auto"/>
        <w:ind w:left="142"/>
        <w:rPr>
          <w:rFonts w:ascii="Times New Roman" w:eastAsia="Arial Unicode MS" w:hAnsi="Times New Roman" w:cs="Times New Roman"/>
          <w:b/>
          <w:bCs/>
          <w:color w:val="auto"/>
          <w:sz w:val="20"/>
        </w:rPr>
      </w:pPr>
    </w:p>
    <w:p w14:paraId="7C33AA90" w14:textId="77777777" w:rsidR="00B90F44" w:rsidRDefault="00B90F44" w:rsidP="00B90F44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6D6AA7F3" w14:textId="6FC677F4" w:rsidR="007940C6" w:rsidRDefault="00B90F44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  <w:r w:rsidRPr="00B509A6">
        <w:rPr>
          <w:rFonts w:ascii="Times New Roman" w:eastAsia="Times New Roman" w:hAnsi="Times New Roman" w:cs="Times New Roman"/>
          <w:sz w:val="20"/>
        </w:rPr>
        <w:t xml:space="preserve">Генеральный директор </w:t>
      </w:r>
      <w:r>
        <w:rPr>
          <w:rFonts w:ascii="Times New Roman" w:eastAsia="Times New Roman" w:hAnsi="Times New Roman" w:cs="Times New Roman"/>
          <w:sz w:val="20"/>
        </w:rPr>
        <w:t>__________________________</w:t>
      </w:r>
      <w:r w:rsidRPr="00B509A6">
        <w:rPr>
          <w:rFonts w:ascii="Times New Roman" w:eastAsia="Times New Roman" w:hAnsi="Times New Roman" w:cs="Times New Roman"/>
          <w:sz w:val="20"/>
        </w:rPr>
        <w:t>  Окунева Т.Ю.</w:t>
      </w:r>
    </w:p>
    <w:p w14:paraId="6321DE71" w14:textId="77777777" w:rsidR="0076136A" w:rsidRPr="0076136A" w:rsidRDefault="0076136A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b/>
          <w:bCs/>
          <w:sz w:val="20"/>
        </w:rPr>
      </w:pPr>
    </w:p>
    <w:tbl>
      <w:tblPr>
        <w:tblW w:w="10939" w:type="dxa"/>
        <w:tblInd w:w="113" w:type="dxa"/>
        <w:tblLook w:val="04A0" w:firstRow="1" w:lastRow="0" w:firstColumn="1" w:lastColumn="0" w:noHBand="0" w:noVBand="1"/>
      </w:tblPr>
      <w:tblGrid>
        <w:gridCol w:w="1120"/>
        <w:gridCol w:w="1520"/>
        <w:gridCol w:w="6960"/>
        <w:gridCol w:w="63"/>
        <w:gridCol w:w="1276"/>
      </w:tblGrid>
      <w:tr w:rsidR="0076136A" w:rsidRPr="0076136A" w14:paraId="75D2C6C9" w14:textId="77777777">
        <w:trPr>
          <w:trHeight w:val="390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3D59A"/>
            <w:noWrap/>
            <w:vAlign w:val="center"/>
            <w:hideMark/>
          </w:tcPr>
          <w:p w14:paraId="255F7D5A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2</w:t>
            </w:r>
          </w:p>
        </w:tc>
        <w:tc>
          <w:tcPr>
            <w:tcW w:w="9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3D59A"/>
            <w:hideMark/>
          </w:tcPr>
          <w:p w14:paraId="5B58B98A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ТЕРАПИЯ</w:t>
            </w:r>
          </w:p>
        </w:tc>
      </w:tr>
      <w:tr w:rsidR="0076136A" w:rsidRPr="0076136A" w14:paraId="64385EE5" w14:textId="77777777">
        <w:trPr>
          <w:trHeight w:val="357"/>
        </w:trPr>
        <w:tc>
          <w:tcPr>
            <w:tcW w:w="9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D59A"/>
            <w:hideMark/>
          </w:tcPr>
          <w:p w14:paraId="3220FD30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ЛЕЧЕНИЕ НЕОСЛОЖНЕННОГО КАРИЕСА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D79B"/>
            <w:noWrap/>
            <w:hideMark/>
          </w:tcPr>
          <w:p w14:paraId="369DF121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руб.</w:t>
            </w:r>
          </w:p>
        </w:tc>
      </w:tr>
      <w:tr w:rsidR="0076136A" w:rsidRPr="0076136A" w14:paraId="2337EC91" w14:textId="77777777">
        <w:trPr>
          <w:trHeight w:val="543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D6436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02-200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A5078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A16.07.091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8DF82B" w14:textId="77777777" w:rsidR="0076136A" w:rsidRPr="0076136A" w:rsidRDefault="0076136A" w:rsidP="000F0B74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0F0B74">
              <w:rPr>
                <w:rFonts w:ascii="Times New Roman" w:eastAsia="Times New Roman" w:hAnsi="Times New Roman" w:cs="Times New Roman"/>
                <w:sz w:val="12"/>
                <w:szCs w:val="12"/>
              </w:rPr>
              <w:t>Снятие временной пломбы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Снятие дефектной пломбы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644BE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370.00</w:t>
            </w:r>
          </w:p>
        </w:tc>
      </w:tr>
      <w:tr w:rsidR="0076136A" w:rsidRPr="0076136A" w14:paraId="132725BA" w14:textId="77777777">
        <w:trPr>
          <w:trHeight w:val="480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B425B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02-201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D6212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A16.07.082</w:t>
            </w:r>
          </w:p>
        </w:tc>
        <w:tc>
          <w:tcPr>
            <w:tcW w:w="6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980B2F" w14:textId="77777777" w:rsidR="0076136A" w:rsidRPr="0076136A" w:rsidRDefault="0076136A" w:rsidP="000F0B74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0F0B74">
              <w:rPr>
                <w:rFonts w:ascii="Times New Roman" w:eastAsia="Times New Roman" w:hAnsi="Times New Roman" w:cs="Times New Roman"/>
                <w:sz w:val="12"/>
                <w:szCs w:val="12"/>
              </w:rPr>
              <w:t>Сошлифовывание твердых тканей зуба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Обработка кариозной полости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1B7DB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750,00  </w:t>
            </w:r>
          </w:p>
        </w:tc>
      </w:tr>
      <w:tr w:rsidR="0076136A" w:rsidRPr="0076136A" w14:paraId="4C890F47" w14:textId="77777777">
        <w:trPr>
          <w:trHeight w:val="480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F09E4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02-202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B47F3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A16.07.009</w:t>
            </w:r>
          </w:p>
        </w:tc>
        <w:tc>
          <w:tcPr>
            <w:tcW w:w="6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53D9C5" w14:textId="77777777" w:rsidR="0076136A" w:rsidRPr="0076136A" w:rsidRDefault="0076136A" w:rsidP="000F0B74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0F0B74">
              <w:rPr>
                <w:rFonts w:ascii="Times New Roman" w:eastAsia="Times New Roman" w:hAnsi="Times New Roman" w:cs="Times New Roman"/>
                <w:sz w:val="12"/>
                <w:szCs w:val="12"/>
              </w:rPr>
              <w:t>Пульпотомия (ампутация коронковой пульпы)</w:t>
            </w:r>
            <w:r w:rsidRPr="000F0B74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Витальная трепанация зуба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61FA6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580,00  </w:t>
            </w:r>
          </w:p>
        </w:tc>
      </w:tr>
      <w:tr w:rsidR="0076136A" w:rsidRPr="0076136A" w14:paraId="36E6BB9E" w14:textId="77777777">
        <w:trPr>
          <w:trHeight w:val="480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BE6D1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02-203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2B977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A11.07.024</w:t>
            </w:r>
          </w:p>
        </w:tc>
        <w:tc>
          <w:tcPr>
            <w:tcW w:w="6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5A41E664" w14:textId="77777777" w:rsidR="0076136A" w:rsidRPr="0076136A" w:rsidRDefault="0076136A" w:rsidP="000F0B74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0F0B74">
              <w:rPr>
                <w:rFonts w:ascii="Times New Roman" w:eastAsia="Times New Roman" w:hAnsi="Times New Roman" w:cs="Times New Roman"/>
                <w:sz w:val="12"/>
                <w:szCs w:val="12"/>
              </w:rPr>
              <w:t>Местное применение реминерализующих препаратов в области зуба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Кондиционирование 1 зуба</w:t>
            </w:r>
          </w:p>
        </w:tc>
        <w:tc>
          <w:tcPr>
            <w:tcW w:w="13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07434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500,00  </w:t>
            </w:r>
          </w:p>
        </w:tc>
      </w:tr>
      <w:tr w:rsidR="0076136A" w:rsidRPr="0076136A" w14:paraId="189F6180" w14:textId="77777777">
        <w:trPr>
          <w:trHeight w:val="480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8763D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02-204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CD3D5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A16.07.030.001</w:t>
            </w:r>
          </w:p>
        </w:tc>
        <w:tc>
          <w:tcPr>
            <w:tcW w:w="6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2A776BC5" w14:textId="77777777" w:rsidR="0076136A" w:rsidRPr="0076136A" w:rsidRDefault="0076136A" w:rsidP="000F0B74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0F0B74">
              <w:rPr>
                <w:rFonts w:ascii="Times New Roman" w:eastAsia="Times New Roman" w:hAnsi="Times New Roman" w:cs="Times New Roman"/>
                <w:sz w:val="12"/>
                <w:szCs w:val="12"/>
              </w:rPr>
              <w:t>Инструментальная и медикаментозная обработка хорошо проходимого корневого канала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Распломбировка канала под культевую вкладку и штифты</w:t>
            </w:r>
          </w:p>
        </w:tc>
        <w:tc>
          <w:tcPr>
            <w:tcW w:w="13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E32CB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3100,00  </w:t>
            </w:r>
          </w:p>
        </w:tc>
      </w:tr>
      <w:tr w:rsidR="0076136A" w:rsidRPr="0076136A" w14:paraId="01C3488A" w14:textId="77777777">
        <w:trPr>
          <w:trHeight w:val="480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C377A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02-207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92435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A16.07.002.002</w:t>
            </w:r>
          </w:p>
        </w:tc>
        <w:tc>
          <w:tcPr>
            <w:tcW w:w="6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750EB368" w14:textId="77777777" w:rsidR="0076136A" w:rsidRPr="0076136A" w:rsidRDefault="0076136A" w:rsidP="000F0B74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0F0B74">
              <w:rPr>
                <w:rFonts w:ascii="Times New Roman" w:eastAsia="Times New Roman" w:hAnsi="Times New Roman" w:cs="Times New Roman"/>
                <w:sz w:val="12"/>
                <w:szCs w:val="12"/>
              </w:rPr>
              <w:t>Восстановление зуба пломбой I, II, III, V, VI класс по Блэку с использованием материалов химического отверждения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Лечебная подкладка</w:t>
            </w:r>
          </w:p>
        </w:tc>
        <w:tc>
          <w:tcPr>
            <w:tcW w:w="13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598C9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550,00  </w:t>
            </w:r>
          </w:p>
        </w:tc>
      </w:tr>
      <w:tr w:rsidR="0076136A" w:rsidRPr="0076136A" w14:paraId="0525538D" w14:textId="77777777">
        <w:trPr>
          <w:trHeight w:val="480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290BA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02-208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70B10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A16.07.002.005</w:t>
            </w:r>
          </w:p>
        </w:tc>
        <w:tc>
          <w:tcPr>
            <w:tcW w:w="6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04B026FA" w14:textId="77777777" w:rsidR="0076136A" w:rsidRPr="0076136A" w:rsidRDefault="0076136A" w:rsidP="000F0B74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0F0B74">
              <w:rPr>
                <w:rFonts w:ascii="Times New Roman" w:eastAsia="Times New Roman" w:hAnsi="Times New Roman" w:cs="Times New Roman"/>
                <w:sz w:val="12"/>
                <w:szCs w:val="12"/>
              </w:rPr>
              <w:t>Восстановление зуба пломбой IV класс по Блэку с использованием стеклоиномерных цементов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Подкладка изолирующая СИЦ</w:t>
            </w:r>
          </w:p>
        </w:tc>
        <w:tc>
          <w:tcPr>
            <w:tcW w:w="13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40734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580,00  </w:t>
            </w:r>
          </w:p>
        </w:tc>
      </w:tr>
      <w:tr w:rsidR="0076136A" w:rsidRPr="0076136A" w14:paraId="11851DA6" w14:textId="77777777">
        <w:trPr>
          <w:trHeight w:val="480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2ECDE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02-209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5AD4D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A16.07.002.001</w:t>
            </w:r>
          </w:p>
        </w:tc>
        <w:tc>
          <w:tcPr>
            <w:tcW w:w="6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2F166D11" w14:textId="77777777" w:rsidR="0076136A" w:rsidRPr="0076136A" w:rsidRDefault="0076136A" w:rsidP="000F0B74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0F0B74">
              <w:rPr>
                <w:rFonts w:ascii="Times New Roman" w:eastAsia="Times New Roman" w:hAnsi="Times New Roman" w:cs="Times New Roman"/>
                <w:sz w:val="12"/>
                <w:szCs w:val="12"/>
              </w:rPr>
              <w:t>Восстановление зуба пломбой I, II, III, V, VI класс по Блэку с использованием стоматологических цементов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Подкладка из цемента тройного отверждения</w:t>
            </w:r>
          </w:p>
        </w:tc>
        <w:tc>
          <w:tcPr>
            <w:tcW w:w="13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2F607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900,00  </w:t>
            </w:r>
          </w:p>
        </w:tc>
      </w:tr>
      <w:tr w:rsidR="0076136A" w:rsidRPr="0076136A" w14:paraId="1A0B1D1B" w14:textId="77777777">
        <w:trPr>
          <w:trHeight w:val="480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F1823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02-210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DBE59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A16.07.002.010</w:t>
            </w:r>
          </w:p>
        </w:tc>
        <w:tc>
          <w:tcPr>
            <w:tcW w:w="6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16DC28B0" w14:textId="77777777" w:rsidR="0076136A" w:rsidRPr="0076136A" w:rsidRDefault="0076136A" w:rsidP="000F0B74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0F0B74">
              <w:rPr>
                <w:rFonts w:ascii="Times New Roman" w:eastAsia="Times New Roman" w:hAnsi="Times New Roman" w:cs="Times New Roman"/>
                <w:sz w:val="12"/>
                <w:szCs w:val="12"/>
              </w:rPr>
              <w:t>Восстановление зуба пломбой I, V, VI класс по Блэку с использованием материалов из фотополимеров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Подкладка из жидкотекучего композита</w:t>
            </w:r>
          </w:p>
        </w:tc>
        <w:tc>
          <w:tcPr>
            <w:tcW w:w="13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19EF0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950,00  </w:t>
            </w:r>
          </w:p>
        </w:tc>
      </w:tr>
      <w:tr w:rsidR="0076136A" w:rsidRPr="0076136A" w14:paraId="09B29CDC" w14:textId="77777777" w:rsidTr="00505277">
        <w:trPr>
          <w:trHeight w:val="489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845F6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02-211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0CE34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A16.07.002.005</w:t>
            </w:r>
          </w:p>
        </w:tc>
        <w:tc>
          <w:tcPr>
            <w:tcW w:w="6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55036094" w14:textId="77777777" w:rsidR="0076136A" w:rsidRPr="0076136A" w:rsidRDefault="0076136A" w:rsidP="000F0B74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0F0B74">
              <w:rPr>
                <w:rFonts w:ascii="Times New Roman" w:eastAsia="Times New Roman" w:hAnsi="Times New Roman" w:cs="Times New Roman"/>
                <w:sz w:val="12"/>
                <w:szCs w:val="12"/>
              </w:rPr>
              <w:t>Восстановление зуба пломбой IV класс по Блэку с использованием стеклоиномерных цементов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Стеклоиономерным цементом восстановление одной поверхности</w:t>
            </w:r>
          </w:p>
        </w:tc>
        <w:tc>
          <w:tcPr>
            <w:tcW w:w="13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CF6BD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1 600,00  </w:t>
            </w:r>
          </w:p>
        </w:tc>
      </w:tr>
      <w:tr w:rsidR="0076136A" w:rsidRPr="0076136A" w14:paraId="623A3595" w14:textId="77777777" w:rsidTr="00505277">
        <w:trPr>
          <w:trHeight w:val="539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8627D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02-212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72297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A16.07.002.010</w:t>
            </w:r>
          </w:p>
        </w:tc>
        <w:tc>
          <w:tcPr>
            <w:tcW w:w="6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5266B1C7" w14:textId="77777777" w:rsidR="0076136A" w:rsidRPr="0076136A" w:rsidRDefault="0076136A" w:rsidP="000F0B74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0F0B74">
              <w:rPr>
                <w:rFonts w:ascii="Times New Roman" w:eastAsia="Times New Roman" w:hAnsi="Times New Roman" w:cs="Times New Roman"/>
                <w:sz w:val="12"/>
                <w:szCs w:val="12"/>
              </w:rPr>
              <w:t>Восстановление зуба пломбой I, V, VI класс по Блэку с использованием материалов из фотополимеров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Компомерами и нанокомпозитами восстановление одной поверхности</w:t>
            </w:r>
          </w:p>
        </w:tc>
        <w:tc>
          <w:tcPr>
            <w:tcW w:w="13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EFE9A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3 000,00  </w:t>
            </w:r>
          </w:p>
        </w:tc>
      </w:tr>
      <w:tr w:rsidR="0076136A" w:rsidRPr="0076136A" w14:paraId="7EC031BA" w14:textId="77777777" w:rsidTr="00505277">
        <w:trPr>
          <w:trHeight w:val="560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67496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02-213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38811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A16.07.002.001</w:t>
            </w:r>
          </w:p>
        </w:tc>
        <w:tc>
          <w:tcPr>
            <w:tcW w:w="6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2397CB78" w14:textId="77777777" w:rsidR="0076136A" w:rsidRPr="0076136A" w:rsidRDefault="0076136A" w:rsidP="000F0B74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0F0B74">
              <w:rPr>
                <w:rFonts w:ascii="Times New Roman" w:eastAsia="Times New Roman" w:hAnsi="Times New Roman" w:cs="Times New Roman"/>
                <w:sz w:val="12"/>
                <w:szCs w:val="12"/>
              </w:rPr>
              <w:t>Восстановление зуба пломбой I, II, III, V, VI класс по Блэку с использованием стоматологических цементов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Восстановление 1 поверхности зуба цементом тройного отверждения</w:t>
            </w:r>
          </w:p>
        </w:tc>
        <w:tc>
          <w:tcPr>
            <w:tcW w:w="13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58586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1 400,00  </w:t>
            </w:r>
          </w:p>
        </w:tc>
      </w:tr>
      <w:tr w:rsidR="0076136A" w:rsidRPr="0076136A" w14:paraId="527AF8C1" w14:textId="77777777">
        <w:trPr>
          <w:trHeight w:val="480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0BAC9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02-214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A8192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A16.07.002</w:t>
            </w:r>
          </w:p>
        </w:tc>
        <w:tc>
          <w:tcPr>
            <w:tcW w:w="6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39597BA1" w14:textId="77777777" w:rsidR="0076136A" w:rsidRPr="0076136A" w:rsidRDefault="0076136A" w:rsidP="000F0B74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0F0B74">
              <w:rPr>
                <w:rFonts w:ascii="Times New Roman" w:eastAsia="Times New Roman" w:hAnsi="Times New Roman" w:cs="Times New Roman"/>
                <w:sz w:val="12"/>
                <w:szCs w:val="12"/>
              </w:rPr>
              <w:t>Восстановление зуба пломбой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Восстановление пришеечной области зуба</w:t>
            </w:r>
          </w:p>
        </w:tc>
        <w:tc>
          <w:tcPr>
            <w:tcW w:w="13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8B52B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4 500,00  </w:t>
            </w:r>
          </w:p>
        </w:tc>
      </w:tr>
      <w:tr w:rsidR="0076136A" w:rsidRPr="0076136A" w14:paraId="239269DB" w14:textId="77777777">
        <w:trPr>
          <w:trHeight w:val="480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5DE8D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02-216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7AA47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A16.07.002.010</w:t>
            </w:r>
          </w:p>
        </w:tc>
        <w:tc>
          <w:tcPr>
            <w:tcW w:w="6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7E2C4493" w14:textId="77777777" w:rsidR="0076136A" w:rsidRPr="0076136A" w:rsidRDefault="0076136A" w:rsidP="000F0B74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0F0B74">
              <w:rPr>
                <w:rFonts w:ascii="Times New Roman" w:eastAsia="Times New Roman" w:hAnsi="Times New Roman" w:cs="Times New Roman"/>
                <w:sz w:val="12"/>
                <w:szCs w:val="12"/>
              </w:rPr>
              <w:t>Восстановление зуба пломбой I, V, VI класс по Блэку с использованием материалов из фотополимеров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Подкладка из материала Про Рут</w:t>
            </w:r>
          </w:p>
        </w:tc>
        <w:tc>
          <w:tcPr>
            <w:tcW w:w="13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FB2FE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2 200,00  </w:t>
            </w:r>
          </w:p>
        </w:tc>
      </w:tr>
      <w:tr w:rsidR="0076136A" w:rsidRPr="0076136A" w14:paraId="1AC60D51" w14:textId="77777777">
        <w:trPr>
          <w:trHeight w:val="349"/>
        </w:trPr>
        <w:tc>
          <w:tcPr>
            <w:tcW w:w="10939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3D59A"/>
            <w:hideMark/>
          </w:tcPr>
          <w:p w14:paraId="42F3B726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ЛЕЧЕНИЕ ОСЛОЖНЕННОГО КАРИЕСА</w:t>
            </w:r>
          </w:p>
        </w:tc>
      </w:tr>
      <w:tr w:rsidR="0076136A" w:rsidRPr="0076136A" w14:paraId="28448A6F" w14:textId="77777777">
        <w:trPr>
          <w:trHeight w:val="480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98E1B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02-217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D65B2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A11.07.027</w:t>
            </w:r>
          </w:p>
        </w:tc>
        <w:tc>
          <w:tcPr>
            <w:tcW w:w="6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6CC326DE" w14:textId="77777777" w:rsidR="0076136A" w:rsidRPr="0076136A" w:rsidRDefault="0076136A" w:rsidP="000F0B74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3F5F0D">
              <w:rPr>
                <w:rFonts w:ascii="Times New Roman" w:eastAsia="Times New Roman" w:hAnsi="Times New Roman" w:cs="Times New Roman"/>
                <w:sz w:val="12"/>
                <w:szCs w:val="12"/>
              </w:rPr>
              <w:t>Наложение девитализирующей пасты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Наложение девитализирующей пасты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6FE40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550,00  </w:t>
            </w:r>
          </w:p>
        </w:tc>
      </w:tr>
      <w:tr w:rsidR="0076136A" w:rsidRPr="0076136A" w14:paraId="55FCA372" w14:textId="77777777">
        <w:trPr>
          <w:trHeight w:val="480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F8C1A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02-218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EC21A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A16.07.030</w:t>
            </w:r>
          </w:p>
        </w:tc>
        <w:tc>
          <w:tcPr>
            <w:tcW w:w="6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1CD90E34" w14:textId="77777777" w:rsidR="0076136A" w:rsidRPr="0076136A" w:rsidRDefault="0076136A" w:rsidP="000F0B74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3F5F0D">
              <w:rPr>
                <w:rFonts w:ascii="Times New Roman" w:eastAsia="Times New Roman" w:hAnsi="Times New Roman" w:cs="Times New Roman"/>
                <w:sz w:val="12"/>
                <w:szCs w:val="12"/>
              </w:rPr>
              <w:t>Инструментальная и медикаментозная обработка корневого канала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ММО одноканального зуба (первый визит)</w:t>
            </w:r>
          </w:p>
        </w:tc>
        <w:tc>
          <w:tcPr>
            <w:tcW w:w="13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2A18E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4 200,00  </w:t>
            </w:r>
          </w:p>
        </w:tc>
      </w:tr>
      <w:tr w:rsidR="0076136A" w:rsidRPr="0076136A" w14:paraId="4A6C2ECC" w14:textId="77777777">
        <w:trPr>
          <w:trHeight w:val="480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7249B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02-219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42022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A16.07.030.001</w:t>
            </w:r>
          </w:p>
        </w:tc>
        <w:tc>
          <w:tcPr>
            <w:tcW w:w="6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6CB17950" w14:textId="77777777" w:rsidR="0076136A" w:rsidRPr="0076136A" w:rsidRDefault="0076136A" w:rsidP="000F0B74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3F5F0D">
              <w:rPr>
                <w:rFonts w:ascii="Times New Roman" w:eastAsia="Times New Roman" w:hAnsi="Times New Roman" w:cs="Times New Roman"/>
                <w:sz w:val="12"/>
                <w:szCs w:val="12"/>
              </w:rPr>
              <w:t>Инструментальная и медикаментозная обработка хорошо проходимого корневого канала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ММО одного канала многоканального зуба (первый визит)</w:t>
            </w:r>
          </w:p>
        </w:tc>
        <w:tc>
          <w:tcPr>
            <w:tcW w:w="13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7DE68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3 000,00  </w:t>
            </w:r>
          </w:p>
        </w:tc>
      </w:tr>
      <w:tr w:rsidR="0076136A" w:rsidRPr="0076136A" w14:paraId="41376523" w14:textId="77777777">
        <w:trPr>
          <w:trHeight w:val="480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C1B0E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02-220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6C4DA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A16.07.030.001</w:t>
            </w:r>
          </w:p>
        </w:tc>
        <w:tc>
          <w:tcPr>
            <w:tcW w:w="6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43AA8DBA" w14:textId="77777777" w:rsidR="0076136A" w:rsidRPr="0076136A" w:rsidRDefault="0076136A" w:rsidP="000F0B74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3F5F0D">
              <w:rPr>
                <w:rFonts w:ascii="Times New Roman" w:eastAsia="Times New Roman" w:hAnsi="Times New Roman" w:cs="Times New Roman"/>
                <w:sz w:val="12"/>
                <w:szCs w:val="12"/>
              </w:rPr>
              <w:t>Инструментальная и медикаментозная обработка хорошо проходимого корневого канала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ММО корневого канала (повторный визит)</w:t>
            </w:r>
          </w:p>
        </w:tc>
        <w:tc>
          <w:tcPr>
            <w:tcW w:w="13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BEAB2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1 600,00  </w:t>
            </w:r>
          </w:p>
        </w:tc>
      </w:tr>
      <w:tr w:rsidR="0076136A" w:rsidRPr="0076136A" w14:paraId="0AC2A39E" w14:textId="77777777">
        <w:trPr>
          <w:trHeight w:val="480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FCB95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02-221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1C63C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A16.07.030.003</w:t>
            </w:r>
          </w:p>
        </w:tc>
        <w:tc>
          <w:tcPr>
            <w:tcW w:w="6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7A3E9AA0" w14:textId="77777777" w:rsidR="0076136A" w:rsidRPr="0076136A" w:rsidRDefault="0076136A" w:rsidP="000F0B74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3F5F0D">
              <w:rPr>
                <w:rFonts w:ascii="Times New Roman" w:eastAsia="Times New Roman" w:hAnsi="Times New Roman" w:cs="Times New Roman"/>
                <w:sz w:val="12"/>
                <w:szCs w:val="12"/>
              </w:rPr>
              <w:t>Временное пломбирование лекарственным препаратом корневого канала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Пломбирование канала временным герметиком</w:t>
            </w:r>
          </w:p>
        </w:tc>
        <w:tc>
          <w:tcPr>
            <w:tcW w:w="13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EDA1F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900,00  </w:t>
            </w:r>
          </w:p>
        </w:tc>
      </w:tr>
      <w:tr w:rsidR="0076136A" w:rsidRPr="0076136A" w14:paraId="5F6DF6EA" w14:textId="77777777">
        <w:trPr>
          <w:trHeight w:val="480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0B9B65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02-222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5557F9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A16.07.030.003</w:t>
            </w:r>
          </w:p>
        </w:tc>
        <w:tc>
          <w:tcPr>
            <w:tcW w:w="69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hideMark/>
          </w:tcPr>
          <w:p w14:paraId="051C9C9D" w14:textId="77777777" w:rsidR="0076136A" w:rsidRPr="0076136A" w:rsidRDefault="0076136A" w:rsidP="000F0B74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3F5F0D">
              <w:rPr>
                <w:rFonts w:ascii="Times New Roman" w:eastAsia="Times New Roman" w:hAnsi="Times New Roman" w:cs="Times New Roman"/>
                <w:sz w:val="12"/>
                <w:szCs w:val="12"/>
              </w:rPr>
              <w:t>Временное пломбирование лекарственным препаратом корневого канала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Наложение лекарственных повязок</w:t>
            </w:r>
          </w:p>
        </w:tc>
        <w:tc>
          <w:tcPr>
            <w:tcW w:w="13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0EC82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700,00  </w:t>
            </w:r>
          </w:p>
        </w:tc>
      </w:tr>
      <w:tr w:rsidR="0076136A" w:rsidRPr="0076136A" w14:paraId="41EF0765" w14:textId="77777777">
        <w:trPr>
          <w:trHeight w:val="48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657FC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02-223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A2461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A16.07.082.001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2822C" w14:textId="77777777" w:rsidR="0076136A" w:rsidRPr="0076136A" w:rsidRDefault="0076136A" w:rsidP="000F0B74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3F5F0D">
              <w:rPr>
                <w:rFonts w:ascii="Times New Roman" w:eastAsia="Times New Roman" w:hAnsi="Times New Roman" w:cs="Times New Roman"/>
                <w:sz w:val="12"/>
                <w:szCs w:val="12"/>
              </w:rPr>
              <w:t>Распломбировка корневого канала ранее леченного пастой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Распломбировка простая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878CD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2 900,00  </w:t>
            </w:r>
          </w:p>
        </w:tc>
      </w:tr>
      <w:tr w:rsidR="0076136A" w:rsidRPr="0076136A" w14:paraId="531316AA" w14:textId="77777777">
        <w:trPr>
          <w:trHeight w:val="480"/>
        </w:trPr>
        <w:tc>
          <w:tcPr>
            <w:tcW w:w="1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B8D01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02-224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D14A4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A16.07.082.002</w:t>
            </w:r>
          </w:p>
        </w:tc>
        <w:tc>
          <w:tcPr>
            <w:tcW w:w="696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hideMark/>
          </w:tcPr>
          <w:p w14:paraId="17ED90AD" w14:textId="77777777" w:rsidR="0076136A" w:rsidRPr="0076136A" w:rsidRDefault="0076136A" w:rsidP="000F0B74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3F5F0D">
              <w:rPr>
                <w:rFonts w:ascii="Times New Roman" w:eastAsia="Times New Roman" w:hAnsi="Times New Roman" w:cs="Times New Roman"/>
                <w:sz w:val="12"/>
                <w:szCs w:val="12"/>
              </w:rPr>
              <w:t>Распломбировка корневого  канала ранее леченного  фосфат-цементом/ резорцин-формальдегидным методом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Распломбировка сложная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40010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3 900,00  </w:t>
            </w:r>
          </w:p>
        </w:tc>
      </w:tr>
      <w:tr w:rsidR="0076136A" w:rsidRPr="0076136A" w14:paraId="60ED90C9" w14:textId="77777777">
        <w:trPr>
          <w:trHeight w:val="480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96215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02-225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48FCD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A16.07.082.002</w:t>
            </w:r>
          </w:p>
        </w:tc>
        <w:tc>
          <w:tcPr>
            <w:tcW w:w="6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3DDD92F3" w14:textId="77777777" w:rsidR="0076136A" w:rsidRPr="0076136A" w:rsidRDefault="0076136A" w:rsidP="000F0B74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3F5F0D">
              <w:rPr>
                <w:rFonts w:ascii="Times New Roman" w:eastAsia="Times New Roman" w:hAnsi="Times New Roman" w:cs="Times New Roman"/>
                <w:sz w:val="12"/>
                <w:szCs w:val="12"/>
              </w:rPr>
              <w:t>Распломбировка корневого  канала ранее леченного  фосфат-цементом/ резорцин-формальдегидным методом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Распломбировка стекловолокна</w:t>
            </w:r>
          </w:p>
        </w:tc>
        <w:tc>
          <w:tcPr>
            <w:tcW w:w="13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B4832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4 200,00  </w:t>
            </w:r>
          </w:p>
        </w:tc>
      </w:tr>
      <w:tr w:rsidR="0076136A" w:rsidRPr="0076136A" w14:paraId="25059458" w14:textId="77777777" w:rsidTr="0076136A">
        <w:trPr>
          <w:trHeight w:val="480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D85B25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02-226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2D520A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A16.07.094</w:t>
            </w:r>
          </w:p>
        </w:tc>
        <w:tc>
          <w:tcPr>
            <w:tcW w:w="69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hideMark/>
          </w:tcPr>
          <w:p w14:paraId="24B11AEF" w14:textId="77777777" w:rsidR="0076136A" w:rsidRPr="0076136A" w:rsidRDefault="0076136A" w:rsidP="000F0B74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3F5F0D">
              <w:rPr>
                <w:rFonts w:ascii="Times New Roman" w:eastAsia="Times New Roman" w:hAnsi="Times New Roman" w:cs="Times New Roman"/>
                <w:sz w:val="12"/>
                <w:szCs w:val="12"/>
              </w:rPr>
              <w:t>Удаление внутриканального штифта/ вкладки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Извлечение инородного тела из канала зуба</w:t>
            </w:r>
          </w:p>
        </w:tc>
        <w:tc>
          <w:tcPr>
            <w:tcW w:w="13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2F95F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1 900,00  </w:t>
            </w:r>
          </w:p>
        </w:tc>
      </w:tr>
      <w:tr w:rsidR="0076136A" w:rsidRPr="0076136A" w14:paraId="36EF6C1A" w14:textId="77777777" w:rsidTr="0076136A">
        <w:trPr>
          <w:trHeight w:val="48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8BDD9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02-227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80B6A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A16.07.094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ADCB2" w14:textId="77777777" w:rsidR="0076136A" w:rsidRPr="0076136A" w:rsidRDefault="0076136A" w:rsidP="000F0B74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3F5F0D">
              <w:rPr>
                <w:rFonts w:ascii="Times New Roman" w:eastAsia="Times New Roman" w:hAnsi="Times New Roman" w:cs="Times New Roman"/>
                <w:sz w:val="12"/>
                <w:szCs w:val="12"/>
              </w:rPr>
              <w:t>Удаление внутриканального штифта/ вкладки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Извлечение анкерного штифта из канала зуба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13D74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2 650,00  </w:t>
            </w:r>
          </w:p>
        </w:tc>
      </w:tr>
      <w:tr w:rsidR="0076136A" w:rsidRPr="0076136A" w14:paraId="3593DFC5" w14:textId="77777777">
        <w:trPr>
          <w:trHeight w:val="48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2ED93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02-228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0E8DB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A16.07.094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20C32" w14:textId="77777777" w:rsidR="0076136A" w:rsidRPr="0076136A" w:rsidRDefault="0076136A" w:rsidP="000F0B74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3F5F0D">
              <w:rPr>
                <w:rFonts w:ascii="Times New Roman" w:eastAsia="Times New Roman" w:hAnsi="Times New Roman" w:cs="Times New Roman"/>
                <w:sz w:val="12"/>
                <w:szCs w:val="12"/>
              </w:rPr>
              <w:t>Удаление внутриканального штифта/ вкладки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Извлечение вкв из канала зуба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AD6EB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4 200,00  </w:t>
            </w:r>
          </w:p>
        </w:tc>
      </w:tr>
      <w:tr w:rsidR="0076136A" w:rsidRPr="0076136A" w14:paraId="105A3453" w14:textId="77777777">
        <w:trPr>
          <w:trHeight w:val="480"/>
        </w:trPr>
        <w:tc>
          <w:tcPr>
            <w:tcW w:w="1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C5FB6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02-229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0861B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A16.07.008.002</w:t>
            </w:r>
          </w:p>
        </w:tc>
        <w:tc>
          <w:tcPr>
            <w:tcW w:w="696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hideMark/>
          </w:tcPr>
          <w:p w14:paraId="0655B478" w14:textId="77777777" w:rsidR="0076136A" w:rsidRPr="0076136A" w:rsidRDefault="0076136A" w:rsidP="000F0B74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3F5F0D">
              <w:rPr>
                <w:rFonts w:ascii="Times New Roman" w:eastAsia="Times New Roman" w:hAnsi="Times New Roman" w:cs="Times New Roman"/>
                <w:sz w:val="12"/>
                <w:szCs w:val="12"/>
              </w:rPr>
              <w:t>Пломбирование корневого канала зуба гуттаперчивыми штифтами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 канала пломбировка гуттаперчей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92056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3 200,00  </w:t>
            </w:r>
          </w:p>
        </w:tc>
      </w:tr>
      <w:tr w:rsidR="0076136A" w:rsidRPr="0076136A" w14:paraId="0B9DCA3D" w14:textId="77777777">
        <w:trPr>
          <w:trHeight w:val="480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606A7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02-230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A1ED7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A16.07.008.002</w:t>
            </w:r>
          </w:p>
        </w:tc>
        <w:tc>
          <w:tcPr>
            <w:tcW w:w="6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72CE06C7" w14:textId="77777777" w:rsidR="0076136A" w:rsidRPr="0076136A" w:rsidRDefault="0076136A" w:rsidP="003F5F0D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3F5F0D">
              <w:rPr>
                <w:rFonts w:ascii="Times New Roman" w:eastAsia="Times New Roman" w:hAnsi="Times New Roman" w:cs="Times New Roman"/>
                <w:sz w:val="12"/>
                <w:szCs w:val="12"/>
              </w:rPr>
              <w:t>Пломбирование корневого канала зуба гуттаперчивыми штифтами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 канала пломбировка методом вертикальной конденсации</w:t>
            </w:r>
          </w:p>
        </w:tc>
        <w:tc>
          <w:tcPr>
            <w:tcW w:w="13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6F6FA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4 200,00  </w:t>
            </w:r>
          </w:p>
        </w:tc>
      </w:tr>
      <w:tr w:rsidR="0076136A" w:rsidRPr="0076136A" w14:paraId="1D78FC80" w14:textId="77777777">
        <w:trPr>
          <w:trHeight w:val="480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42B7A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02-231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4AC55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A16.07.008.002</w:t>
            </w:r>
          </w:p>
        </w:tc>
        <w:tc>
          <w:tcPr>
            <w:tcW w:w="6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5FB3F784" w14:textId="77777777" w:rsidR="0076136A" w:rsidRPr="0076136A" w:rsidRDefault="0076136A" w:rsidP="003F5F0D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3F5F0D">
              <w:rPr>
                <w:rFonts w:ascii="Times New Roman" w:eastAsia="Times New Roman" w:hAnsi="Times New Roman" w:cs="Times New Roman"/>
                <w:sz w:val="12"/>
                <w:szCs w:val="12"/>
              </w:rPr>
              <w:t>Пломбирование корневого канала зуба гуттаперчивыми штифтами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2 каналов пломбировка гуттаперчей</w:t>
            </w:r>
          </w:p>
        </w:tc>
        <w:tc>
          <w:tcPr>
            <w:tcW w:w="13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B7D77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4 200,00  </w:t>
            </w:r>
          </w:p>
        </w:tc>
      </w:tr>
      <w:tr w:rsidR="0076136A" w:rsidRPr="0076136A" w14:paraId="6F60482C" w14:textId="77777777">
        <w:trPr>
          <w:trHeight w:val="480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B6BCE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lastRenderedPageBreak/>
              <w:t>02-232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3853F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A16.07.008.002</w:t>
            </w:r>
          </w:p>
        </w:tc>
        <w:tc>
          <w:tcPr>
            <w:tcW w:w="6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757B7955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C82E21">
              <w:rPr>
                <w:rFonts w:ascii="Times New Roman" w:eastAsia="Times New Roman" w:hAnsi="Times New Roman" w:cs="Times New Roman"/>
                <w:sz w:val="12"/>
                <w:szCs w:val="12"/>
              </w:rPr>
              <w:t>Пломбирование корневого канала зуба гуттаперчивыми штифтами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2 канала пломбировка методом вертикальной конденсации</w:t>
            </w:r>
          </w:p>
        </w:tc>
        <w:tc>
          <w:tcPr>
            <w:tcW w:w="13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A9B9B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5 100,00  </w:t>
            </w:r>
          </w:p>
        </w:tc>
      </w:tr>
      <w:tr w:rsidR="0076136A" w:rsidRPr="0076136A" w14:paraId="03063146" w14:textId="77777777">
        <w:trPr>
          <w:trHeight w:val="480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DA908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02-233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A8B39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A16.07.008.002</w:t>
            </w:r>
          </w:p>
        </w:tc>
        <w:tc>
          <w:tcPr>
            <w:tcW w:w="6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2D8BD217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C82E21">
              <w:rPr>
                <w:rFonts w:ascii="Times New Roman" w:eastAsia="Times New Roman" w:hAnsi="Times New Roman" w:cs="Times New Roman"/>
                <w:sz w:val="12"/>
                <w:szCs w:val="12"/>
              </w:rPr>
              <w:t>Пломбирование корневого канала зуба гуттаперчивыми штифтами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3-х каналов пломбировка гуттаперчей</w:t>
            </w:r>
          </w:p>
        </w:tc>
        <w:tc>
          <w:tcPr>
            <w:tcW w:w="13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781A9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5 100,00  </w:t>
            </w:r>
          </w:p>
        </w:tc>
      </w:tr>
      <w:tr w:rsidR="0076136A" w:rsidRPr="0076136A" w14:paraId="60CEA53D" w14:textId="77777777">
        <w:trPr>
          <w:trHeight w:val="480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D0E18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02-234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26305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A16.07.008.002</w:t>
            </w:r>
          </w:p>
        </w:tc>
        <w:tc>
          <w:tcPr>
            <w:tcW w:w="6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130D9F6B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C82E21">
              <w:rPr>
                <w:rFonts w:ascii="Times New Roman" w:eastAsia="Times New Roman" w:hAnsi="Times New Roman" w:cs="Times New Roman"/>
                <w:sz w:val="12"/>
                <w:szCs w:val="12"/>
              </w:rPr>
              <w:t>Пломбирование корневого канала зуба гуттаперчивыми штифтами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3-х каналов методом вертикальной конденсации</w:t>
            </w:r>
          </w:p>
        </w:tc>
        <w:tc>
          <w:tcPr>
            <w:tcW w:w="13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9953B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6 100,00  </w:t>
            </w:r>
          </w:p>
        </w:tc>
      </w:tr>
      <w:tr w:rsidR="0076136A" w:rsidRPr="0076136A" w14:paraId="18C0F50B" w14:textId="77777777">
        <w:trPr>
          <w:trHeight w:val="480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606D3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02-235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0BB8B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A16.07.008.002</w:t>
            </w:r>
          </w:p>
        </w:tc>
        <w:tc>
          <w:tcPr>
            <w:tcW w:w="6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2807BD1B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0B6C9F">
              <w:rPr>
                <w:rFonts w:ascii="Times New Roman" w:eastAsia="Times New Roman" w:hAnsi="Times New Roman" w:cs="Times New Roman"/>
                <w:sz w:val="12"/>
                <w:szCs w:val="12"/>
              </w:rPr>
              <w:t>Пломбирование корневого канала зуба гуттаперчивыми штифтами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4-х каналов пломбировка гуттаперчей</w:t>
            </w:r>
          </w:p>
        </w:tc>
        <w:tc>
          <w:tcPr>
            <w:tcW w:w="13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E8714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6 100,00  </w:t>
            </w:r>
          </w:p>
        </w:tc>
      </w:tr>
      <w:tr w:rsidR="0076136A" w:rsidRPr="0076136A" w14:paraId="3F1406DB" w14:textId="77777777">
        <w:trPr>
          <w:trHeight w:val="495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55441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02-236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E105D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A16.07.008.002</w:t>
            </w:r>
          </w:p>
        </w:tc>
        <w:tc>
          <w:tcPr>
            <w:tcW w:w="6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33C695F4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0B6C9F">
              <w:rPr>
                <w:rFonts w:ascii="Times New Roman" w:eastAsia="Times New Roman" w:hAnsi="Times New Roman" w:cs="Times New Roman"/>
                <w:sz w:val="12"/>
                <w:szCs w:val="12"/>
              </w:rPr>
              <w:t>Пломбирование корневого канала зуба гуттаперчивыми штифтами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4-х каналов  пломбировка методом вертикальной конденсации</w:t>
            </w:r>
          </w:p>
        </w:tc>
        <w:tc>
          <w:tcPr>
            <w:tcW w:w="13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38722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6 300,00  </w:t>
            </w:r>
          </w:p>
        </w:tc>
      </w:tr>
      <w:tr w:rsidR="0076136A" w:rsidRPr="0076136A" w14:paraId="512FE214" w14:textId="77777777">
        <w:trPr>
          <w:trHeight w:val="480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7E1C9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02-237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DE13F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A16.07.008</w:t>
            </w:r>
          </w:p>
        </w:tc>
        <w:tc>
          <w:tcPr>
            <w:tcW w:w="6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5436DFDD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0B6C9F">
              <w:rPr>
                <w:rFonts w:ascii="Times New Roman" w:eastAsia="Times New Roman" w:hAnsi="Times New Roman" w:cs="Times New Roman"/>
                <w:sz w:val="12"/>
                <w:szCs w:val="12"/>
              </w:rPr>
              <w:t>Пломбирование корневого канала зуба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Установка гуттаперчивого штифта</w:t>
            </w:r>
          </w:p>
        </w:tc>
        <w:tc>
          <w:tcPr>
            <w:tcW w:w="13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7010B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55,00  </w:t>
            </w:r>
          </w:p>
        </w:tc>
      </w:tr>
      <w:tr w:rsidR="0076136A" w:rsidRPr="0076136A" w14:paraId="6842DA92" w14:textId="77777777">
        <w:trPr>
          <w:trHeight w:val="480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1065D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02-239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DE33F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A16.07.093</w:t>
            </w:r>
          </w:p>
        </w:tc>
        <w:tc>
          <w:tcPr>
            <w:tcW w:w="6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43E3A9F9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0B6C9F">
              <w:rPr>
                <w:rFonts w:ascii="Times New Roman" w:eastAsia="Times New Roman" w:hAnsi="Times New Roman" w:cs="Times New Roman"/>
                <w:sz w:val="12"/>
                <w:szCs w:val="12"/>
              </w:rPr>
              <w:t>Фиксация внутриканального штифта/ вкладки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Стекловолоконный штифт армирование</w:t>
            </w:r>
          </w:p>
        </w:tc>
        <w:tc>
          <w:tcPr>
            <w:tcW w:w="13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C973E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4 500,00  </w:t>
            </w:r>
          </w:p>
        </w:tc>
      </w:tr>
      <w:tr w:rsidR="0076136A" w:rsidRPr="0076136A" w14:paraId="690136E9" w14:textId="77777777">
        <w:trPr>
          <w:trHeight w:val="450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803F4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02-240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C9D93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A16.07.093</w:t>
            </w:r>
          </w:p>
        </w:tc>
        <w:tc>
          <w:tcPr>
            <w:tcW w:w="6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39460CDC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0B6C9F">
              <w:rPr>
                <w:rFonts w:ascii="Times New Roman" w:eastAsia="Times New Roman" w:hAnsi="Times New Roman" w:cs="Times New Roman"/>
                <w:sz w:val="12"/>
                <w:szCs w:val="12"/>
              </w:rPr>
              <w:t>Фиксация внутриканального штифта/ вкладки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Фиксация штифта на цемент двойного отверждения</w:t>
            </w:r>
          </w:p>
        </w:tc>
        <w:tc>
          <w:tcPr>
            <w:tcW w:w="13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82285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1 200,00  </w:t>
            </w:r>
          </w:p>
        </w:tc>
      </w:tr>
      <w:tr w:rsidR="0076136A" w:rsidRPr="0076136A" w14:paraId="7AE12CE6" w14:textId="77777777">
        <w:trPr>
          <w:trHeight w:val="480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46661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02-241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879FF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A16.07.093</w:t>
            </w:r>
          </w:p>
        </w:tc>
        <w:tc>
          <w:tcPr>
            <w:tcW w:w="6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5E6CEEB2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0B6C9F">
              <w:rPr>
                <w:rFonts w:ascii="Times New Roman" w:eastAsia="Times New Roman" w:hAnsi="Times New Roman" w:cs="Times New Roman"/>
                <w:sz w:val="12"/>
                <w:szCs w:val="12"/>
              </w:rPr>
              <w:t>Фиксация внутриканального штифта/ вкладки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Микропротезирование с использованием стекловолокна</w:t>
            </w:r>
          </w:p>
        </w:tc>
        <w:tc>
          <w:tcPr>
            <w:tcW w:w="13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E124F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11 000,00  </w:t>
            </w:r>
          </w:p>
        </w:tc>
      </w:tr>
      <w:tr w:rsidR="0076136A" w:rsidRPr="0076136A" w14:paraId="11CA1D21" w14:textId="77777777">
        <w:trPr>
          <w:trHeight w:val="349"/>
        </w:trPr>
        <w:tc>
          <w:tcPr>
            <w:tcW w:w="10939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3D59A"/>
            <w:hideMark/>
          </w:tcPr>
          <w:p w14:paraId="2B846958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ЭСТЕТИЧЕСКОЕ ВОССТАНОВЛЕНИЕ</w:t>
            </w:r>
          </w:p>
        </w:tc>
      </w:tr>
      <w:tr w:rsidR="0076136A" w:rsidRPr="0076136A" w14:paraId="7D03A601" w14:textId="77777777" w:rsidTr="0076136A">
        <w:trPr>
          <w:trHeight w:val="480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C2B65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02-242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98234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A16.07.002.010</w:t>
            </w:r>
          </w:p>
        </w:tc>
        <w:tc>
          <w:tcPr>
            <w:tcW w:w="70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1F4EDCA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0B6C9F">
              <w:rPr>
                <w:rFonts w:ascii="Times New Roman" w:eastAsia="Times New Roman" w:hAnsi="Times New Roman" w:cs="Times New Roman"/>
                <w:sz w:val="12"/>
                <w:szCs w:val="12"/>
              </w:rPr>
              <w:t>Восстановление зуба пломбой I, V, VI класс по Блэку с использованием материалов из фотополимеров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Виниринг прямой, изменение цвета и формы зуба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5A0B8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11 000,00  </w:t>
            </w:r>
          </w:p>
        </w:tc>
      </w:tr>
      <w:tr w:rsidR="0076136A" w:rsidRPr="0076136A" w14:paraId="1ED4A3B1" w14:textId="77777777" w:rsidTr="0076136A">
        <w:trPr>
          <w:trHeight w:val="480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47B9D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02-243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6E445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A16.07.002.010</w:t>
            </w:r>
          </w:p>
        </w:tc>
        <w:tc>
          <w:tcPr>
            <w:tcW w:w="70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7E6FE150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0B6C9F">
              <w:rPr>
                <w:rFonts w:ascii="Times New Roman" w:eastAsia="Times New Roman" w:hAnsi="Times New Roman" w:cs="Times New Roman"/>
                <w:sz w:val="12"/>
                <w:szCs w:val="12"/>
              </w:rPr>
              <w:t>Восстановление зуба пломбой I, V, VI класс по Блэку с использованием материалов из фотополимеров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Восстановление угла или режущего края переднего зуба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9350A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9 500,00  </w:t>
            </w:r>
          </w:p>
        </w:tc>
      </w:tr>
      <w:tr w:rsidR="0076136A" w:rsidRPr="0076136A" w14:paraId="3BEDC110" w14:textId="77777777" w:rsidTr="0076136A">
        <w:trPr>
          <w:trHeight w:val="480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875B8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02-244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90B6F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A16.07.002.010</w:t>
            </w:r>
          </w:p>
        </w:tc>
        <w:tc>
          <w:tcPr>
            <w:tcW w:w="70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1C6850E8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0B6C9F">
              <w:rPr>
                <w:rFonts w:ascii="Times New Roman" w:eastAsia="Times New Roman" w:hAnsi="Times New Roman" w:cs="Times New Roman"/>
                <w:sz w:val="12"/>
                <w:szCs w:val="12"/>
              </w:rPr>
              <w:t>Восстановление зуба пломбой I, V, VI класс по Блэку с использованием материалов из фотополимеров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Ликвидация диастемы, тремы (2 зуба)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FF885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12 000,00  </w:t>
            </w:r>
          </w:p>
        </w:tc>
      </w:tr>
      <w:tr w:rsidR="0076136A" w:rsidRPr="0076136A" w14:paraId="1A52EC0E" w14:textId="77777777" w:rsidTr="0076136A">
        <w:trPr>
          <w:trHeight w:val="672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445E0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02-245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96BA8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A16.07.002.010</w:t>
            </w:r>
          </w:p>
        </w:tc>
        <w:tc>
          <w:tcPr>
            <w:tcW w:w="70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133D83C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0B6C9F">
              <w:rPr>
                <w:rFonts w:ascii="Times New Roman" w:eastAsia="Times New Roman" w:hAnsi="Times New Roman" w:cs="Times New Roman"/>
                <w:sz w:val="12"/>
                <w:szCs w:val="12"/>
              </w:rPr>
              <w:t>Восстановление зуба пломбой I, V, VI класс по Блэку с использованием материалов из фотополимеров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Эстетическое восстановление зуба при помоши компонира (Componeer)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B63DD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13 500,00  </w:t>
            </w:r>
          </w:p>
        </w:tc>
      </w:tr>
      <w:tr w:rsidR="0076136A" w:rsidRPr="0076136A" w14:paraId="25839C0A" w14:textId="77777777" w:rsidTr="0076136A">
        <w:trPr>
          <w:trHeight w:val="735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69599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02-246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5F77C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A16.07.002.010</w:t>
            </w:r>
          </w:p>
        </w:tc>
        <w:tc>
          <w:tcPr>
            <w:tcW w:w="70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34C40EEA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0B6C9F">
              <w:rPr>
                <w:rFonts w:ascii="Times New Roman" w:eastAsia="Times New Roman" w:hAnsi="Times New Roman" w:cs="Times New Roman"/>
                <w:sz w:val="12"/>
                <w:szCs w:val="12"/>
              </w:rPr>
              <w:t>Восстановление зуба пломбой I, V, VI класс по Блэку с использованием материалов из фотополимеров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Эстетическое восстановление зуба с использованием методики "силиконового ключа"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E1E77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11 100,00  </w:t>
            </w:r>
          </w:p>
        </w:tc>
      </w:tr>
    </w:tbl>
    <w:p w14:paraId="4505F92F" w14:textId="77777777" w:rsidR="0076136A" w:rsidRPr="0076136A" w:rsidRDefault="0076136A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b/>
          <w:bCs/>
          <w:sz w:val="20"/>
        </w:rPr>
      </w:pPr>
    </w:p>
    <w:p w14:paraId="113559D7" w14:textId="77777777" w:rsidR="0076136A" w:rsidRPr="0076136A" w:rsidRDefault="0076136A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b/>
          <w:bCs/>
          <w:sz w:val="20"/>
        </w:rPr>
      </w:pPr>
    </w:p>
    <w:p w14:paraId="46C457CF" w14:textId="77777777" w:rsidR="0076136A" w:rsidRPr="0076136A" w:rsidRDefault="0076136A" w:rsidP="00594F7D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b/>
          <w:bCs/>
          <w:sz w:val="20"/>
        </w:rPr>
      </w:pPr>
    </w:p>
    <w:p w14:paraId="4DBB2B0C" w14:textId="77777777" w:rsidR="0076136A" w:rsidRDefault="0076136A" w:rsidP="00594F7D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  <w:r w:rsidRPr="0076136A">
        <w:rPr>
          <w:rFonts w:ascii="Times New Roman" w:eastAsia="Times New Roman" w:hAnsi="Times New Roman" w:cs="Times New Roman"/>
          <w:sz w:val="20"/>
        </w:rPr>
        <w:t>Генеральный директор __________________________  Окунева Т.Ю.</w:t>
      </w:r>
    </w:p>
    <w:p w14:paraId="48CB8438" w14:textId="77777777" w:rsidR="0076136A" w:rsidRDefault="0076136A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7F20F104" w14:textId="77777777" w:rsidR="0076136A" w:rsidRDefault="0076136A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654090A8" w14:textId="77777777" w:rsidR="0076136A" w:rsidRDefault="0076136A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279772A9" w14:textId="77777777" w:rsidR="003F5F0D" w:rsidRDefault="003F5F0D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15A36B3F" w14:textId="77777777" w:rsidR="003F5F0D" w:rsidRDefault="003F5F0D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376F2E8E" w14:textId="77777777" w:rsidR="003F5F0D" w:rsidRDefault="003F5F0D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75B8761C" w14:textId="77777777" w:rsidR="003F5F0D" w:rsidRDefault="003F5F0D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24180BDE" w14:textId="77777777" w:rsidR="003F5F0D" w:rsidRDefault="003F5F0D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1AA56C03" w14:textId="77777777" w:rsidR="003F5F0D" w:rsidRDefault="003F5F0D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07ABD27E" w14:textId="77777777" w:rsidR="003F5F0D" w:rsidRDefault="003F5F0D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331E11BE" w14:textId="77777777" w:rsidR="003F5F0D" w:rsidRDefault="003F5F0D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2025C55D" w14:textId="77777777" w:rsidR="000B6C9F" w:rsidRDefault="000B6C9F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060E3D7C" w14:textId="77777777" w:rsidR="000B6C9F" w:rsidRDefault="000B6C9F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63283F0C" w14:textId="77777777" w:rsidR="000B6C9F" w:rsidRDefault="000B6C9F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2EDF32EC" w14:textId="77777777" w:rsidR="000B6C9F" w:rsidRDefault="000B6C9F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079FCE94" w14:textId="77777777" w:rsidR="000B6C9F" w:rsidRDefault="000B6C9F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1E7F7EBA" w14:textId="77777777" w:rsidR="003F5F0D" w:rsidRDefault="003F5F0D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1721E078" w14:textId="77777777" w:rsidR="003F5F0D" w:rsidRDefault="003F5F0D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4F13D81E" w14:textId="77777777" w:rsidR="003F5F0D" w:rsidRDefault="003F5F0D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67146588" w14:textId="77777777" w:rsidR="003F5F0D" w:rsidRDefault="003F5F0D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3F144C53" w14:textId="77777777" w:rsidR="003F5F0D" w:rsidRDefault="003F5F0D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6A5B3D6B" w14:textId="77777777" w:rsidR="003F5F0D" w:rsidRDefault="003F5F0D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22D4C924" w14:textId="77777777" w:rsidR="003F5F0D" w:rsidRDefault="003F5F0D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09203DBC" w14:textId="77777777" w:rsidR="003F5F0D" w:rsidRDefault="003F5F0D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05C6B679" w14:textId="77777777" w:rsidR="003F5F0D" w:rsidRDefault="003F5F0D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4C52273B" w14:textId="77777777" w:rsidR="000B6C9F" w:rsidRDefault="000B6C9F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585066AB" w14:textId="77777777" w:rsidR="000B6C9F" w:rsidRDefault="000B6C9F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7AA6B900" w14:textId="77777777" w:rsidR="000B6C9F" w:rsidRDefault="000B6C9F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12BBBF32" w14:textId="77777777" w:rsidR="003F5F0D" w:rsidRDefault="003F5F0D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428F105D" w14:textId="77777777" w:rsidR="003F5F0D" w:rsidRDefault="003F5F0D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3E4107A7" w14:textId="77777777" w:rsidR="003F5F0D" w:rsidRDefault="003F5F0D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03251ECA" w14:textId="77777777" w:rsidR="0076136A" w:rsidRPr="0076136A" w:rsidRDefault="0076136A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b/>
          <w:bCs/>
          <w:sz w:val="20"/>
        </w:rPr>
      </w:pPr>
    </w:p>
    <w:tbl>
      <w:tblPr>
        <w:tblW w:w="10627" w:type="dxa"/>
        <w:tblInd w:w="113" w:type="dxa"/>
        <w:tblLook w:val="04A0" w:firstRow="1" w:lastRow="0" w:firstColumn="1" w:lastColumn="0" w:noHBand="0" w:noVBand="1"/>
      </w:tblPr>
      <w:tblGrid>
        <w:gridCol w:w="988"/>
        <w:gridCol w:w="1511"/>
        <w:gridCol w:w="6710"/>
        <w:gridCol w:w="1418"/>
      </w:tblGrid>
      <w:tr w:rsidR="0076136A" w:rsidRPr="0076136A" w14:paraId="33C412CF" w14:textId="77777777">
        <w:trPr>
          <w:trHeight w:val="37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D59A"/>
            <w:noWrap/>
            <w:vAlign w:val="center"/>
            <w:hideMark/>
          </w:tcPr>
          <w:p w14:paraId="421ACFA6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lastRenderedPageBreak/>
              <w:t>3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D59A"/>
            <w:hideMark/>
          </w:tcPr>
          <w:p w14:paraId="199CE9DA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ОРТОПЕДИЧЕСКОЕ ЛЕЧЕНИЕ</w:t>
            </w:r>
          </w:p>
        </w:tc>
      </w:tr>
      <w:tr w:rsidR="0076136A" w:rsidRPr="0076136A" w14:paraId="2CDAF6EB" w14:textId="77777777">
        <w:trPr>
          <w:trHeight w:val="28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3D59A"/>
            <w:hideMark/>
          </w:tcPr>
          <w:p w14:paraId="04125509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ОБЩИЙ РАЗДЕЛ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79B"/>
            <w:noWrap/>
            <w:hideMark/>
          </w:tcPr>
          <w:p w14:paraId="4E54F8D6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руб.</w:t>
            </w:r>
          </w:p>
        </w:tc>
      </w:tr>
      <w:tr w:rsidR="0076136A" w:rsidRPr="0076136A" w14:paraId="338386C2" w14:textId="77777777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F72A8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03-300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E7658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А23.07.002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AEC33F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0B6C9F">
              <w:rPr>
                <w:rFonts w:ascii="Times New Roman" w:eastAsia="Times New Roman" w:hAnsi="Times New Roman" w:cs="Times New Roman"/>
                <w:sz w:val="12"/>
                <w:szCs w:val="12"/>
              </w:rPr>
              <w:t>Услуги по изготовлению ортопедической конструкции стоматологической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Сканирование внутриротовое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500FC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3 500,00  </w:t>
            </w:r>
          </w:p>
        </w:tc>
      </w:tr>
      <w:tr w:rsidR="0076136A" w:rsidRPr="0076136A" w14:paraId="69706FE9" w14:textId="77777777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597B1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03-301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94BA0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A02.07.010.001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47094D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0B6C9F">
              <w:rPr>
                <w:rFonts w:ascii="Times New Roman" w:eastAsia="Times New Roman" w:hAnsi="Times New Roman" w:cs="Times New Roman"/>
                <w:sz w:val="12"/>
                <w:szCs w:val="12"/>
              </w:rPr>
              <w:t>Снятие оттиска с одной челюсти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Оттиск А-силиконом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C9015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2 700,00  </w:t>
            </w:r>
          </w:p>
        </w:tc>
      </w:tr>
      <w:tr w:rsidR="0076136A" w:rsidRPr="0076136A" w14:paraId="6538D196" w14:textId="77777777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22845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03-302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FA4C0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A02.07.010.001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7030BE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0B6C9F">
              <w:rPr>
                <w:rFonts w:ascii="Times New Roman" w:eastAsia="Times New Roman" w:hAnsi="Times New Roman" w:cs="Times New Roman"/>
                <w:sz w:val="12"/>
                <w:szCs w:val="12"/>
              </w:rPr>
              <w:t>Снятие оттиска с одной челюсти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Оттиск С - силиконом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ABE72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1 300,00  </w:t>
            </w:r>
          </w:p>
        </w:tc>
      </w:tr>
      <w:tr w:rsidR="0076136A" w:rsidRPr="0076136A" w14:paraId="7C3C56B6" w14:textId="77777777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D4DD8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03-303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035F5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A02.07.010.001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92AD5A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0B6C9F">
              <w:rPr>
                <w:rFonts w:ascii="Times New Roman" w:eastAsia="Times New Roman" w:hAnsi="Times New Roman" w:cs="Times New Roman"/>
                <w:sz w:val="12"/>
                <w:szCs w:val="12"/>
              </w:rPr>
              <w:t>Снятие оттиска с одной челюсти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Оттиск альгинатным материалом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13C1F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580,00  </w:t>
            </w:r>
          </w:p>
        </w:tc>
      </w:tr>
      <w:tr w:rsidR="0076136A" w:rsidRPr="0076136A" w14:paraId="273766DA" w14:textId="77777777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78213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03-304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5D36B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A02.07.010.001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AC7267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0B6C9F">
              <w:rPr>
                <w:rFonts w:ascii="Times New Roman" w:eastAsia="Times New Roman" w:hAnsi="Times New Roman" w:cs="Times New Roman"/>
                <w:sz w:val="12"/>
                <w:szCs w:val="12"/>
              </w:rPr>
              <w:t>Снятие оттиска с одной челюсти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Оттиск индивидуальными ложками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DE503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1 800,00  </w:t>
            </w:r>
          </w:p>
        </w:tc>
      </w:tr>
      <w:tr w:rsidR="0076136A" w:rsidRPr="0076136A" w14:paraId="56F1D33B" w14:textId="77777777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18CF8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03-305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9BC6C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A02.07.010.001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FE22CB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0B6C9F">
              <w:rPr>
                <w:rFonts w:ascii="Times New Roman" w:eastAsia="Times New Roman" w:hAnsi="Times New Roman" w:cs="Times New Roman"/>
                <w:sz w:val="12"/>
                <w:szCs w:val="12"/>
              </w:rPr>
              <w:t>Снятие оттиска с одной челюсти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Одноразовая ложка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9C25B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400,00  </w:t>
            </w:r>
          </w:p>
        </w:tc>
      </w:tr>
      <w:tr w:rsidR="0076136A" w:rsidRPr="0076136A" w14:paraId="24DE0878" w14:textId="77777777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164CA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03-306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45181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A02.07.010.001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779D94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0B6C9F">
              <w:rPr>
                <w:rFonts w:ascii="Times New Roman" w:eastAsia="Times New Roman" w:hAnsi="Times New Roman" w:cs="Times New Roman"/>
                <w:sz w:val="12"/>
                <w:szCs w:val="12"/>
              </w:rPr>
              <w:t>Снятие оттиска с одной челюсти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Индивидуальная ложка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4F6D5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3 600,00  </w:t>
            </w:r>
          </w:p>
        </w:tc>
      </w:tr>
      <w:tr w:rsidR="0076136A" w:rsidRPr="0076136A" w14:paraId="351EFA64" w14:textId="77777777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7BB2F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03-307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4F7E1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А23.07.002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364BAE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0B6C9F">
              <w:rPr>
                <w:rFonts w:ascii="Times New Roman" w:eastAsia="Times New Roman" w:hAnsi="Times New Roman" w:cs="Times New Roman"/>
                <w:sz w:val="12"/>
                <w:szCs w:val="12"/>
              </w:rPr>
              <w:t>Услуги по изготовлению ортопедической конструкции стоматологической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Модель (гипс, принт)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21CFD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5 000,00  </w:t>
            </w:r>
          </w:p>
        </w:tc>
      </w:tr>
      <w:tr w:rsidR="0076136A" w:rsidRPr="0076136A" w14:paraId="220342BB" w14:textId="77777777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89810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03-308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E4719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А23.07.002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AA6724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0B6C9F">
              <w:rPr>
                <w:rFonts w:ascii="Times New Roman" w:eastAsia="Times New Roman" w:hAnsi="Times New Roman" w:cs="Times New Roman"/>
                <w:sz w:val="12"/>
                <w:szCs w:val="12"/>
              </w:rPr>
              <w:t>Услуги по изготовлению ортопедической конструкции стоматологической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Силиконовый блок прозрачный (за 1 челюсть)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3CC58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22 100,00  </w:t>
            </w:r>
          </w:p>
        </w:tc>
      </w:tr>
      <w:tr w:rsidR="0076136A" w:rsidRPr="0076136A" w14:paraId="1C8DB2E6" w14:textId="77777777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3D606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03-309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69911" w14:textId="77777777" w:rsidR="0076136A" w:rsidRPr="00C634FB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C634FB">
              <w:rPr>
                <w:rFonts w:ascii="Times New Roman" w:eastAsia="Times New Roman" w:hAnsi="Times New Roman" w:cs="Times New Roman"/>
                <w:color w:val="auto"/>
                <w:sz w:val="20"/>
              </w:rPr>
              <w:t>А02.07.006.001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BB08CD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0B6C9F">
              <w:rPr>
                <w:rFonts w:ascii="Times New Roman" w:eastAsia="Times New Roman" w:hAnsi="Times New Roman" w:cs="Times New Roman"/>
                <w:sz w:val="12"/>
                <w:szCs w:val="12"/>
              </w:rPr>
              <w:t>Определение вида смыкания зубных рядов с помощью лицевой дуги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Диагностика в артикуляторе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D8254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11 500,00  </w:t>
            </w:r>
          </w:p>
        </w:tc>
      </w:tr>
      <w:tr w:rsidR="0076136A" w:rsidRPr="0076136A" w14:paraId="7B73C2E1" w14:textId="77777777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4E7FE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03-310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4A4DC" w14:textId="77777777" w:rsidR="0076136A" w:rsidRPr="00C634FB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C634FB">
              <w:rPr>
                <w:rFonts w:ascii="Times New Roman" w:eastAsia="Times New Roman" w:hAnsi="Times New Roman" w:cs="Times New Roman"/>
                <w:color w:val="auto"/>
                <w:sz w:val="20"/>
              </w:rPr>
              <w:t>А23.07.002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055E7F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0B6C9F">
              <w:rPr>
                <w:rFonts w:ascii="Times New Roman" w:eastAsia="Times New Roman" w:hAnsi="Times New Roman" w:cs="Times New Roman"/>
                <w:sz w:val="12"/>
                <w:szCs w:val="12"/>
              </w:rPr>
              <w:t>Услуги по изготовлению ортопедической конструкции стоматологической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Аксиография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6FF0F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36 000,00  </w:t>
            </w:r>
          </w:p>
        </w:tc>
      </w:tr>
      <w:tr w:rsidR="0076136A" w:rsidRPr="0076136A" w14:paraId="53D33DC2" w14:textId="77777777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8292D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03-311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06B82" w14:textId="77777777" w:rsidR="0076136A" w:rsidRPr="00C634FB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hyperlink r:id="rId5" w:history="1">
              <w:r w:rsidRPr="00C634FB">
                <w:rPr>
                  <w:rStyle w:val="ac"/>
                  <w:rFonts w:ascii="Times New Roman" w:eastAsia="Times New Roman" w:hAnsi="Times New Roman" w:cs="Times New Roman"/>
                  <w:color w:val="auto"/>
                  <w:sz w:val="20"/>
                  <w:u w:val="none"/>
                </w:rPr>
                <w:t>A02.07.010</w:t>
              </w:r>
            </w:hyperlink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C90AA1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0B6C9F">
              <w:rPr>
                <w:rFonts w:ascii="Times New Roman" w:eastAsia="Times New Roman" w:hAnsi="Times New Roman" w:cs="Times New Roman"/>
                <w:sz w:val="12"/>
                <w:szCs w:val="12"/>
              </w:rPr>
              <w:t>Исследование на диагностических моделях челюстей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Малый функциональный анализ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9A95E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13 200,00  </w:t>
            </w:r>
          </w:p>
        </w:tc>
      </w:tr>
      <w:tr w:rsidR="0076136A" w:rsidRPr="0076136A" w14:paraId="7F922A0B" w14:textId="77777777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527AC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03-312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FD669" w14:textId="77777777" w:rsidR="0076136A" w:rsidRPr="00C634FB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C634FB">
              <w:rPr>
                <w:rFonts w:ascii="Times New Roman" w:eastAsia="Times New Roman" w:hAnsi="Times New Roman" w:cs="Times New Roman"/>
                <w:color w:val="auto"/>
                <w:sz w:val="20"/>
              </w:rPr>
              <w:t>А23.07.002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D16DAE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0B6C9F">
              <w:rPr>
                <w:rFonts w:ascii="Times New Roman" w:eastAsia="Times New Roman" w:hAnsi="Times New Roman" w:cs="Times New Roman"/>
                <w:sz w:val="12"/>
                <w:szCs w:val="12"/>
              </w:rPr>
              <w:t>Услуги по изготовлению ортопедической конструкции стоматологической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Закрытие технологических отверстий при протезировании на имплантатах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9B002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3 000,00  </w:t>
            </w:r>
          </w:p>
        </w:tc>
      </w:tr>
      <w:tr w:rsidR="0076136A" w:rsidRPr="0076136A" w14:paraId="04E3DD73" w14:textId="77777777">
        <w:trPr>
          <w:trHeight w:val="300"/>
        </w:trPr>
        <w:tc>
          <w:tcPr>
            <w:tcW w:w="10627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3D59A"/>
            <w:hideMark/>
          </w:tcPr>
          <w:p w14:paraId="2563E8BA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ВРЕМЕННОЕ ОРТОПЕДИЧЕСКОЕ ЛЕЧЕНИЕ</w:t>
            </w:r>
          </w:p>
        </w:tc>
      </w:tr>
      <w:tr w:rsidR="0076136A" w:rsidRPr="0076136A" w14:paraId="341AEC32" w14:textId="77777777">
        <w:trPr>
          <w:trHeight w:val="42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328E5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03-313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4A1CC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А23.07.002.030</w:t>
            </w:r>
          </w:p>
        </w:tc>
        <w:tc>
          <w:tcPr>
            <w:tcW w:w="6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2FE952" w14:textId="77777777" w:rsidR="0076136A" w:rsidRPr="0076136A" w:rsidRDefault="0076136A" w:rsidP="00C634FB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0B6C9F">
              <w:rPr>
                <w:rFonts w:ascii="Times New Roman" w:eastAsia="Times New Roman" w:hAnsi="Times New Roman" w:cs="Times New Roman"/>
                <w:sz w:val="12"/>
                <w:szCs w:val="12"/>
              </w:rPr>
              <w:t>Изготовление коронки пластмассовой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Временная коронка (прямой метод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6E34E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5 600,00  </w:t>
            </w:r>
          </w:p>
        </w:tc>
      </w:tr>
      <w:tr w:rsidR="0076136A" w:rsidRPr="0076136A" w14:paraId="78F5E9EF" w14:textId="77777777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4113C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03-314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5E0D2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А23.07.002.030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3EB0B4" w14:textId="77777777" w:rsidR="0076136A" w:rsidRPr="0076136A" w:rsidRDefault="0076136A" w:rsidP="00C634FB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0B6C9F">
              <w:rPr>
                <w:rFonts w:ascii="Times New Roman" w:eastAsia="Times New Roman" w:hAnsi="Times New Roman" w:cs="Times New Roman"/>
                <w:sz w:val="12"/>
                <w:szCs w:val="12"/>
              </w:rPr>
              <w:t>Изготовление коронки пластмассовой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Временная коронка ПММА цементная фиксация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DD01E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10 000,00  </w:t>
            </w:r>
          </w:p>
        </w:tc>
      </w:tr>
      <w:tr w:rsidR="0076136A" w:rsidRPr="0076136A" w14:paraId="2A6206E3" w14:textId="77777777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C6A44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03-315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570AC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А23.07.002.030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603247" w14:textId="77777777" w:rsidR="0076136A" w:rsidRPr="0076136A" w:rsidRDefault="0076136A" w:rsidP="00C634FB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0B6C9F">
              <w:rPr>
                <w:rFonts w:ascii="Times New Roman" w:eastAsia="Times New Roman" w:hAnsi="Times New Roman" w:cs="Times New Roman"/>
                <w:sz w:val="12"/>
                <w:szCs w:val="12"/>
              </w:rPr>
              <w:t>Изготовление коронки пластмассовой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Временная коронка ПММА винтовая фиксация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5A5AF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10 000,00  </w:t>
            </w:r>
          </w:p>
        </w:tc>
      </w:tr>
      <w:tr w:rsidR="0076136A" w:rsidRPr="0076136A" w14:paraId="5492830D" w14:textId="77777777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F03EA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03-316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5EC7F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A16.07.006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BE785D" w14:textId="77777777" w:rsidR="0076136A" w:rsidRPr="0076136A" w:rsidRDefault="0076136A" w:rsidP="00C634FB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0B6C9F">
              <w:rPr>
                <w:rFonts w:ascii="Times New Roman" w:eastAsia="Times New Roman" w:hAnsi="Times New Roman" w:cs="Times New Roman"/>
                <w:sz w:val="12"/>
                <w:szCs w:val="12"/>
              </w:rPr>
              <w:t>Протезирование зуба с использованием имплантата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Временная коронка на импланте (прямой метод)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C526A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16 600,00  </w:t>
            </w:r>
          </w:p>
        </w:tc>
      </w:tr>
      <w:tr w:rsidR="0076136A" w:rsidRPr="0076136A" w14:paraId="3B963184" w14:textId="77777777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A5BB2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03-317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C8A90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А16.07.003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3C9A6B" w14:textId="77777777" w:rsidR="0076136A" w:rsidRPr="0076136A" w:rsidRDefault="0076136A" w:rsidP="00C634FB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0B6C9F">
              <w:rPr>
                <w:rFonts w:ascii="Times New Roman" w:eastAsia="Times New Roman" w:hAnsi="Times New Roman" w:cs="Times New Roman"/>
                <w:sz w:val="12"/>
                <w:szCs w:val="12"/>
              </w:rPr>
              <w:t>Восстановление зуба вкладками, виниром, полукоронкой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Временная накладка окклюзионная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CC81F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10 000,00  </w:t>
            </w:r>
          </w:p>
        </w:tc>
      </w:tr>
      <w:tr w:rsidR="0076136A" w:rsidRPr="0076136A" w14:paraId="49479412" w14:textId="77777777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67025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03-318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8F118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А23.07.002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85DB4C" w14:textId="77777777" w:rsidR="0076136A" w:rsidRPr="0076136A" w:rsidRDefault="0076136A" w:rsidP="00C634FB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0B6C9F">
              <w:rPr>
                <w:rFonts w:ascii="Times New Roman" w:eastAsia="Times New Roman" w:hAnsi="Times New Roman" w:cs="Times New Roman"/>
                <w:sz w:val="12"/>
                <w:szCs w:val="12"/>
              </w:rPr>
              <w:t>Услуги по изготовлению ортопедической конструкции стоматологической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Моделирование коронки, винира, накладки Wax up, 3D esthetic  (1ед.)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AA137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3 500,00  </w:t>
            </w:r>
          </w:p>
        </w:tc>
      </w:tr>
      <w:tr w:rsidR="0076136A" w:rsidRPr="0076136A" w14:paraId="6AA8565A" w14:textId="77777777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84F41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03-319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54CDB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А23.07.002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F211AD" w14:textId="77777777" w:rsidR="0076136A" w:rsidRPr="0076136A" w:rsidRDefault="0076136A" w:rsidP="00C634FB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0B6C9F">
              <w:rPr>
                <w:rFonts w:ascii="Times New Roman" w:eastAsia="Times New Roman" w:hAnsi="Times New Roman" w:cs="Times New Roman"/>
                <w:sz w:val="12"/>
                <w:szCs w:val="12"/>
              </w:rPr>
              <w:t>Услуги по изготовлению ортопедической конструкции стоматологической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Прототип коронки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CE274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3 500,00  </w:t>
            </w:r>
          </w:p>
        </w:tc>
      </w:tr>
      <w:tr w:rsidR="0076136A" w:rsidRPr="0076136A" w14:paraId="101F6F68" w14:textId="77777777">
        <w:trPr>
          <w:trHeight w:val="300"/>
        </w:trPr>
        <w:tc>
          <w:tcPr>
            <w:tcW w:w="10627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3D59A"/>
            <w:hideMark/>
          </w:tcPr>
          <w:p w14:paraId="5705AF35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ПОСТОЯННОЕ ОРТОПЕДИЧЕСКОЕ ЛЕЧЕНИЕ</w:t>
            </w:r>
          </w:p>
        </w:tc>
      </w:tr>
      <w:tr w:rsidR="0076136A" w:rsidRPr="0076136A" w14:paraId="3416109D" w14:textId="77777777">
        <w:trPr>
          <w:trHeight w:val="42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19285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03-320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EB276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A16.07.033</w:t>
            </w:r>
          </w:p>
        </w:tc>
        <w:tc>
          <w:tcPr>
            <w:tcW w:w="6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F130E8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0B6C9F">
              <w:rPr>
                <w:rFonts w:ascii="Times New Roman" w:eastAsia="Times New Roman" w:hAnsi="Times New Roman" w:cs="Times New Roman"/>
                <w:sz w:val="12"/>
                <w:szCs w:val="12"/>
              </w:rPr>
              <w:t>Восстановление зуба коронкой с использованием цельнолитой культевой вкладки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Вкладка внутрикорневая Co-Cr, не разборная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E1E87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5 100,00  </w:t>
            </w:r>
          </w:p>
        </w:tc>
      </w:tr>
      <w:tr w:rsidR="0076136A" w:rsidRPr="0076136A" w14:paraId="2C0AB257" w14:textId="77777777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81C58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03-321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4367B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A16.07.033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9AF6B6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0B6C9F">
              <w:rPr>
                <w:rFonts w:ascii="Times New Roman" w:eastAsia="Times New Roman" w:hAnsi="Times New Roman" w:cs="Times New Roman"/>
                <w:sz w:val="12"/>
                <w:szCs w:val="12"/>
              </w:rPr>
              <w:t>Восстановление зуба коронкой с использованием цельнолитой культевой вкладки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Вкладка внутрикорневая Co-Cr, разборная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7587F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8 600,00  </w:t>
            </w:r>
          </w:p>
        </w:tc>
      </w:tr>
      <w:tr w:rsidR="0076136A" w:rsidRPr="0076136A" w14:paraId="5C592F07" w14:textId="77777777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881E8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03-322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C7F82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A16.07.033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C44E5E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0B6C9F">
              <w:rPr>
                <w:rFonts w:ascii="Times New Roman" w:eastAsia="Times New Roman" w:hAnsi="Times New Roman" w:cs="Times New Roman"/>
                <w:sz w:val="12"/>
                <w:szCs w:val="12"/>
              </w:rPr>
              <w:t>Восстановление зуба коронкой с использованием цельнолитой культевой вкладки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Вкладка внутрикорневая из диоксид циркония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F4DD2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23 000,00  </w:t>
            </w:r>
          </w:p>
        </w:tc>
      </w:tr>
      <w:tr w:rsidR="0076136A" w:rsidRPr="0076136A" w14:paraId="52D79C83" w14:textId="77777777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E1328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03-323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1C9C8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A16.07.033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06FF36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0B6C9F">
              <w:rPr>
                <w:rFonts w:ascii="Times New Roman" w:eastAsia="Times New Roman" w:hAnsi="Times New Roman" w:cs="Times New Roman"/>
                <w:sz w:val="12"/>
                <w:szCs w:val="12"/>
              </w:rPr>
              <w:t>Восстановление зуба коронкой с использованием цельнолитой культевой вкладки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Вкладка внутрикорневая (спецсплав)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97057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46 200,00  </w:t>
            </w:r>
          </w:p>
        </w:tc>
      </w:tr>
      <w:tr w:rsidR="0076136A" w:rsidRPr="0076136A" w14:paraId="4108CD39" w14:textId="77777777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C1E70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03-324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88826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А23.07.002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9C155C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0B6C9F">
              <w:rPr>
                <w:rFonts w:ascii="Times New Roman" w:eastAsia="Times New Roman" w:hAnsi="Times New Roman" w:cs="Times New Roman"/>
                <w:sz w:val="12"/>
                <w:szCs w:val="12"/>
              </w:rPr>
              <w:t>Услуги по изготовлению ортопедической конструкции стоматологической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Композитная вкладка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C586A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10 000,00  </w:t>
            </w:r>
          </w:p>
        </w:tc>
      </w:tr>
      <w:tr w:rsidR="0076136A" w:rsidRPr="0076136A" w14:paraId="0F99E3B6" w14:textId="77777777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5E125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03-325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B0F53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А16.07.082.001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D7B68C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0B6C9F">
              <w:rPr>
                <w:rFonts w:ascii="Times New Roman" w:eastAsia="Times New Roman" w:hAnsi="Times New Roman" w:cs="Times New Roman"/>
                <w:sz w:val="12"/>
                <w:szCs w:val="12"/>
              </w:rPr>
              <w:t>Распломбировка корневого канала ранее леченного пастой (гуттаперчивыми штифтами)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Распломбировка канала под культевую вкладку и штифты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2F911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1 500,00  </w:t>
            </w:r>
          </w:p>
        </w:tc>
      </w:tr>
      <w:tr w:rsidR="0076136A" w:rsidRPr="0076136A" w14:paraId="7AB0F8DA" w14:textId="77777777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16B20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03-326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77255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А16.07.003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29FA34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0B6C9F">
              <w:rPr>
                <w:rFonts w:ascii="Times New Roman" w:eastAsia="Times New Roman" w:hAnsi="Times New Roman" w:cs="Times New Roman"/>
                <w:sz w:val="12"/>
                <w:szCs w:val="12"/>
              </w:rPr>
              <w:t>Восстановление зуба вкладками, виниром, полукоронкой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Onlay, inlay, overlay безметалловая керамика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04FC5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40 000,00  </w:t>
            </w:r>
          </w:p>
        </w:tc>
      </w:tr>
      <w:tr w:rsidR="0076136A" w:rsidRPr="0076136A" w14:paraId="68D9FA48" w14:textId="77777777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47BD8D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03-327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3FBBE4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А16.07.003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917E26F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0B6C9F">
              <w:rPr>
                <w:rFonts w:ascii="Times New Roman" w:eastAsia="Times New Roman" w:hAnsi="Times New Roman" w:cs="Times New Roman"/>
                <w:sz w:val="12"/>
                <w:szCs w:val="12"/>
              </w:rPr>
              <w:t>Восстановление зуба вкладками, виниром, полукоронкой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Onlay, inlay, overlay безметалловая керамика esthetic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69689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43 000,00  </w:t>
            </w:r>
          </w:p>
        </w:tc>
      </w:tr>
      <w:tr w:rsidR="0076136A" w:rsidRPr="0076136A" w14:paraId="3583931F" w14:textId="77777777">
        <w:trPr>
          <w:trHeight w:val="4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3874F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03-328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A8B6F" w14:textId="77777777" w:rsidR="0076136A" w:rsidRPr="000B6C9F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0B6C9F">
              <w:rPr>
                <w:rFonts w:ascii="Times New Roman" w:eastAsia="Times New Roman" w:hAnsi="Times New Roman" w:cs="Times New Roman"/>
                <w:color w:val="auto"/>
                <w:sz w:val="20"/>
              </w:rPr>
              <w:t>А16.07.004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401D5" w14:textId="77777777" w:rsidR="0076136A" w:rsidRPr="000B6C9F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0B6C9F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Восстановление зуба коронкой</w:t>
            </w:r>
            <w:r w:rsidRPr="000B6C9F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0B6C9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Винир, коронка безметалловая керамика esthetic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7206B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52 000,00  </w:t>
            </w:r>
          </w:p>
        </w:tc>
      </w:tr>
      <w:tr w:rsidR="0076136A" w:rsidRPr="0076136A" w14:paraId="068A8AC0" w14:textId="77777777">
        <w:trPr>
          <w:trHeight w:val="420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FD59F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03-329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2E191" w14:textId="77777777" w:rsidR="0076136A" w:rsidRPr="000B6C9F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hyperlink r:id="rId6" w:history="1">
              <w:r w:rsidRPr="000B6C9F">
                <w:rPr>
                  <w:rStyle w:val="ac"/>
                  <w:rFonts w:ascii="Times New Roman" w:eastAsia="Times New Roman" w:hAnsi="Times New Roman" w:cs="Times New Roman"/>
                  <w:color w:val="auto"/>
                  <w:sz w:val="20"/>
                  <w:u w:val="none"/>
                </w:rPr>
                <w:t>A23.07.002.030</w:t>
              </w:r>
            </w:hyperlink>
          </w:p>
        </w:tc>
        <w:tc>
          <w:tcPr>
            <w:tcW w:w="67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B46958" w14:textId="77777777" w:rsidR="0076136A" w:rsidRPr="000B6C9F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0B6C9F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Изготовление коронки пластмассовой</w:t>
            </w:r>
            <w:r w:rsidRPr="000B6C9F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0B6C9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Композитная коронка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A1D80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27 700,00  </w:t>
            </w:r>
          </w:p>
        </w:tc>
      </w:tr>
      <w:tr w:rsidR="0076136A" w:rsidRPr="0076136A" w14:paraId="2B5B7265" w14:textId="77777777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993A9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03-330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27ECF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А16.07.004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E77874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0B6C9F">
              <w:rPr>
                <w:rFonts w:ascii="Times New Roman" w:eastAsia="Times New Roman" w:hAnsi="Times New Roman" w:cs="Times New Roman"/>
                <w:sz w:val="12"/>
                <w:szCs w:val="12"/>
              </w:rPr>
              <w:t>Восстановление зуба коронкой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Металлокерамика Co-Cr цементная фиксация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4EF41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44 100,00  </w:t>
            </w:r>
          </w:p>
        </w:tc>
      </w:tr>
      <w:tr w:rsidR="0076136A" w:rsidRPr="0076136A" w14:paraId="72FB3DD8" w14:textId="77777777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0682D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03-331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97E3C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А16.07.004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9C8F41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0B6C9F">
              <w:rPr>
                <w:rFonts w:ascii="Times New Roman" w:eastAsia="Times New Roman" w:hAnsi="Times New Roman" w:cs="Times New Roman"/>
                <w:sz w:val="12"/>
                <w:szCs w:val="12"/>
              </w:rPr>
              <w:t>Восстановление зуба коронкой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Металлокерамика Co-Cr винтовая фиксация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060B7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50 000,00  </w:t>
            </w:r>
          </w:p>
        </w:tc>
      </w:tr>
      <w:tr w:rsidR="0076136A" w:rsidRPr="0076136A" w14:paraId="7519DF1C" w14:textId="77777777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080EE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03-332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EEEDE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А16.07.004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7EB4A2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0B6C9F">
              <w:rPr>
                <w:rFonts w:ascii="Times New Roman" w:eastAsia="Times New Roman" w:hAnsi="Times New Roman" w:cs="Times New Roman"/>
                <w:sz w:val="12"/>
                <w:szCs w:val="12"/>
              </w:rPr>
              <w:t>Восстановление зуба коронкой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Металлокерамика (спецсплав)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4799A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87 200,00  </w:t>
            </w:r>
          </w:p>
        </w:tc>
      </w:tr>
      <w:tr w:rsidR="0076136A" w:rsidRPr="0076136A" w14:paraId="0C7C70C5" w14:textId="77777777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913106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03-333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12BD1F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A16.07.006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EEE378A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0B6C9F">
              <w:rPr>
                <w:rFonts w:ascii="Times New Roman" w:eastAsia="Times New Roman" w:hAnsi="Times New Roman" w:cs="Times New Roman"/>
                <w:sz w:val="12"/>
                <w:szCs w:val="12"/>
              </w:rPr>
              <w:t>Протезирование зуба с использованием имплантата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Коронка на основе диоксида циркония цементная фиксация  esthetic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56479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52 000,00  </w:t>
            </w:r>
          </w:p>
        </w:tc>
      </w:tr>
      <w:tr w:rsidR="0076136A" w:rsidRPr="0076136A" w14:paraId="2F76A3B3" w14:textId="77777777">
        <w:trPr>
          <w:trHeight w:val="4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EDDE1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lastRenderedPageBreak/>
              <w:t>03-334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2CFEF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А16.07.004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003CE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0B6C9F">
              <w:rPr>
                <w:rFonts w:ascii="Times New Roman" w:eastAsia="Times New Roman" w:hAnsi="Times New Roman" w:cs="Times New Roman"/>
                <w:sz w:val="12"/>
                <w:szCs w:val="12"/>
              </w:rPr>
              <w:t>Восстановление зуба коронкой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Коронка на основе диоксида циркония винтовая фиксация esthetic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EB29A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52 000,00  </w:t>
            </w:r>
          </w:p>
        </w:tc>
      </w:tr>
      <w:tr w:rsidR="0076136A" w:rsidRPr="0076136A" w14:paraId="10BFA45D" w14:textId="77777777">
        <w:trPr>
          <w:trHeight w:val="420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2D720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03-335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3E34E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А16.07.004</w:t>
            </w:r>
          </w:p>
        </w:tc>
        <w:tc>
          <w:tcPr>
            <w:tcW w:w="67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240AC3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0B6C9F">
              <w:rPr>
                <w:rFonts w:ascii="Times New Roman" w:eastAsia="Times New Roman" w:hAnsi="Times New Roman" w:cs="Times New Roman"/>
                <w:sz w:val="12"/>
                <w:szCs w:val="12"/>
              </w:rPr>
              <w:t>Восстановление зуба коронкой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Цельнолитая коронка из сплава Co-Cr полная анатомия цемент. фиксация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DDC77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42 000,00  </w:t>
            </w:r>
          </w:p>
        </w:tc>
      </w:tr>
      <w:tr w:rsidR="0076136A" w:rsidRPr="0076136A" w14:paraId="1E642512" w14:textId="77777777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1432D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03-336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AE272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А23.07.002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DE2C19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0B6C9F">
              <w:rPr>
                <w:rFonts w:ascii="Times New Roman" w:eastAsia="Times New Roman" w:hAnsi="Times New Roman" w:cs="Times New Roman"/>
                <w:sz w:val="12"/>
                <w:szCs w:val="12"/>
              </w:rPr>
              <w:t>Услуги по изготовлению ортопедической конструкции стоматологической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Керамическая десна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E7826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5 600,00  </w:t>
            </w:r>
          </w:p>
        </w:tc>
      </w:tr>
      <w:tr w:rsidR="0076136A" w:rsidRPr="0076136A" w14:paraId="0C6D9048" w14:textId="77777777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EE029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03-337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A3659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А23.07.002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A3C9AE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0B6C9F">
              <w:rPr>
                <w:rFonts w:ascii="Times New Roman" w:eastAsia="Times New Roman" w:hAnsi="Times New Roman" w:cs="Times New Roman"/>
                <w:sz w:val="12"/>
                <w:szCs w:val="12"/>
              </w:rPr>
              <w:t>Услуги по изготовлению ортопедической конструкции стоматологической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Фиксирование коронки на цемент двойного отверждения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CDE6A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1 700,00  </w:t>
            </w:r>
          </w:p>
        </w:tc>
      </w:tr>
      <w:tr w:rsidR="0076136A" w:rsidRPr="0076136A" w14:paraId="0135930D" w14:textId="77777777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4D2BA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03-338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508BC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А23.07.002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3CBBA3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0B6C9F">
              <w:rPr>
                <w:rFonts w:ascii="Times New Roman" w:eastAsia="Times New Roman" w:hAnsi="Times New Roman" w:cs="Times New Roman"/>
                <w:sz w:val="12"/>
                <w:szCs w:val="12"/>
              </w:rPr>
              <w:t>Услуги по изготовлению ортопедической конструкции стоматологической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Фиксирование коронки на цемент химического отверждения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71D8D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1 200,00  </w:t>
            </w:r>
          </w:p>
        </w:tc>
      </w:tr>
      <w:tr w:rsidR="0076136A" w:rsidRPr="0076136A" w14:paraId="08A3C7A4" w14:textId="77777777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711B1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03-339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EA771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А23.07.002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7A6DE5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0B6C9F">
              <w:rPr>
                <w:rFonts w:ascii="Times New Roman" w:eastAsia="Times New Roman" w:hAnsi="Times New Roman" w:cs="Times New Roman"/>
                <w:sz w:val="12"/>
                <w:szCs w:val="12"/>
              </w:rPr>
              <w:t>Услуги по изготовлению ортопедической конструкции стоматологической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Фиксация коронки, винира адгезивная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6CDD8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3 900,00  </w:t>
            </w:r>
          </w:p>
        </w:tc>
      </w:tr>
      <w:tr w:rsidR="0076136A" w:rsidRPr="0076136A" w14:paraId="6CD90142" w14:textId="77777777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E8ED6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03-340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A5A52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А23.07.002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D7C692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0B6C9F">
              <w:rPr>
                <w:rFonts w:ascii="Times New Roman" w:eastAsia="Times New Roman" w:hAnsi="Times New Roman" w:cs="Times New Roman"/>
                <w:sz w:val="12"/>
                <w:szCs w:val="12"/>
              </w:rPr>
              <w:t>Услуги по изготовлению ортопедической конструкции стоматологической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Фиксация коронок, изготовленных в другой клинике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98D27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4 300,00  </w:t>
            </w:r>
          </w:p>
        </w:tc>
      </w:tr>
      <w:tr w:rsidR="0076136A" w:rsidRPr="0076136A" w14:paraId="2E0EED46" w14:textId="77777777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236FD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03-341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4650C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А16.07.053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354EBC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0B6C9F">
              <w:rPr>
                <w:rFonts w:ascii="Times New Roman" w:eastAsia="Times New Roman" w:hAnsi="Times New Roman" w:cs="Times New Roman"/>
                <w:sz w:val="12"/>
                <w:szCs w:val="12"/>
              </w:rPr>
              <w:t>Снятие несъемной ортопедической конструкции (штампованной/ пластмассовой коронок)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Снятие старой коронки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A3FCF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1 700,00  </w:t>
            </w:r>
          </w:p>
        </w:tc>
      </w:tr>
      <w:tr w:rsidR="0076136A" w:rsidRPr="0076136A" w14:paraId="72CDBD47" w14:textId="77777777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160B0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03-342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6F3A3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А16.07.006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4D9ACB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0B6C9F">
              <w:rPr>
                <w:rFonts w:ascii="Times New Roman" w:eastAsia="Times New Roman" w:hAnsi="Times New Roman" w:cs="Times New Roman"/>
                <w:sz w:val="12"/>
                <w:szCs w:val="12"/>
              </w:rPr>
              <w:t>Протезирование зуба с использованием имплантата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Абатмент  титановый, абатмент multi-unit (с винтом)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82AC6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22 100,00  </w:t>
            </w:r>
          </w:p>
        </w:tc>
      </w:tr>
      <w:tr w:rsidR="0076136A" w:rsidRPr="0076136A" w14:paraId="002A5BB5" w14:textId="77777777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33458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03-343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BEF01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А16.07.006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ECEDCD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42262B">
              <w:rPr>
                <w:rFonts w:ascii="Times New Roman" w:eastAsia="Times New Roman" w:hAnsi="Times New Roman" w:cs="Times New Roman"/>
                <w:sz w:val="12"/>
                <w:szCs w:val="12"/>
              </w:rPr>
              <w:t>Протезирование зуба с использованием имплантата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Титановое основание (с винтом), абатмент временный (с винтом)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BB5CD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10 000,00  </w:t>
            </w:r>
          </w:p>
        </w:tc>
      </w:tr>
      <w:tr w:rsidR="0076136A" w:rsidRPr="0076136A" w14:paraId="59ECF07C" w14:textId="77777777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CE73F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03-344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05A72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A16.07.006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6A8155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42262B">
              <w:rPr>
                <w:rFonts w:ascii="Times New Roman" w:eastAsia="Times New Roman" w:hAnsi="Times New Roman" w:cs="Times New Roman"/>
                <w:sz w:val="12"/>
                <w:szCs w:val="12"/>
              </w:rPr>
              <w:t>Протезирование зуба с использованием имплантата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Индивидуальный абатмент из диоксида циркония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08361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33 600,00  </w:t>
            </w:r>
          </w:p>
        </w:tc>
      </w:tr>
      <w:tr w:rsidR="0076136A" w:rsidRPr="0076136A" w14:paraId="6E231F62" w14:textId="77777777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2B37D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03-345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CB893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A16.07.006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81A41D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42262B">
              <w:rPr>
                <w:rFonts w:ascii="Times New Roman" w:eastAsia="Times New Roman" w:hAnsi="Times New Roman" w:cs="Times New Roman"/>
                <w:sz w:val="12"/>
                <w:szCs w:val="12"/>
              </w:rPr>
              <w:t>Протезирование зуба с использованием имплантата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Фиксирующий винт абатмента (дополнительный)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1B5AA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12 700,00  </w:t>
            </w:r>
          </w:p>
        </w:tc>
      </w:tr>
      <w:tr w:rsidR="0076136A" w:rsidRPr="0076136A" w14:paraId="3012A595" w14:textId="77777777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7F0A1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03-346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73E69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A16.07.006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020787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42262B">
              <w:rPr>
                <w:rFonts w:ascii="Times New Roman" w:eastAsia="Times New Roman" w:hAnsi="Times New Roman" w:cs="Times New Roman"/>
                <w:sz w:val="12"/>
                <w:szCs w:val="12"/>
              </w:rPr>
              <w:t>Протезирование зуба с использованием имплантата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Винт multi-unit (дополнительный)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7A786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5 000,00  </w:t>
            </w:r>
          </w:p>
        </w:tc>
      </w:tr>
      <w:tr w:rsidR="0076136A" w:rsidRPr="0076136A" w14:paraId="2D07D512" w14:textId="77777777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7202A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03-347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FB2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А23.07.002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1793D8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42262B">
              <w:rPr>
                <w:rFonts w:ascii="Times New Roman" w:eastAsia="Times New Roman" w:hAnsi="Times New Roman" w:cs="Times New Roman"/>
                <w:sz w:val="12"/>
                <w:szCs w:val="12"/>
              </w:rPr>
              <w:t>Услуги по изготовлению ортопедической конструкции стоматологической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Трансфер-чек, абатмент-чек (за 1 опору)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F99AF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1 400,00  </w:t>
            </w:r>
          </w:p>
        </w:tc>
      </w:tr>
      <w:tr w:rsidR="0076136A" w:rsidRPr="0076136A" w14:paraId="23E152BF" w14:textId="77777777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5EF2E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03-348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570CE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А23.07.002.023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35786A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42262B">
              <w:rPr>
                <w:rFonts w:ascii="Times New Roman" w:eastAsia="Times New Roman" w:hAnsi="Times New Roman" w:cs="Times New Roman"/>
                <w:sz w:val="12"/>
                <w:szCs w:val="12"/>
              </w:rPr>
              <w:t>Изготовление ответвления в бюгеле (компайдер)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Мэриленд-мост (1 ед.замещения)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92B5D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25 000,00  </w:t>
            </w:r>
          </w:p>
        </w:tc>
      </w:tr>
      <w:tr w:rsidR="0076136A" w:rsidRPr="0076136A" w14:paraId="45FB0073" w14:textId="77777777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03990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03-349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D0A6D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А23.07.002.023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25CB85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330D87">
              <w:rPr>
                <w:rFonts w:ascii="Times New Roman" w:eastAsia="Times New Roman" w:hAnsi="Times New Roman" w:cs="Times New Roman"/>
                <w:sz w:val="12"/>
                <w:szCs w:val="12"/>
              </w:rPr>
              <w:t>Изготовление ответвления в бюгеле (компайдер)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Мэриленд-мост (каждая последующая единица)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D7193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20 000,00  </w:t>
            </w:r>
          </w:p>
        </w:tc>
      </w:tr>
      <w:tr w:rsidR="0076136A" w:rsidRPr="0076136A" w14:paraId="60173D68" w14:textId="77777777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D12EB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03-350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BA4BA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А23.07.002.033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4B47DE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330D87">
              <w:rPr>
                <w:rFonts w:ascii="Times New Roman" w:eastAsia="Times New Roman" w:hAnsi="Times New Roman" w:cs="Times New Roman"/>
                <w:sz w:val="12"/>
                <w:szCs w:val="12"/>
              </w:rPr>
              <w:t>Изготовление частичного съемного протеза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Частичный съёмный протез до 3 зубов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0D063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44 100,00  </w:t>
            </w:r>
          </w:p>
        </w:tc>
      </w:tr>
      <w:tr w:rsidR="0076136A" w:rsidRPr="0076136A" w14:paraId="57A67CF2" w14:textId="77777777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BA31B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03-351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D4B54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А23.07.002.033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CFAD8F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330D87">
              <w:rPr>
                <w:rFonts w:ascii="Times New Roman" w:eastAsia="Times New Roman" w:hAnsi="Times New Roman" w:cs="Times New Roman"/>
                <w:sz w:val="12"/>
                <w:szCs w:val="12"/>
              </w:rPr>
              <w:t>Изготовление частичного съемного протеза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Частичный съёмный протез до 13 зубов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20AD6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68 500,00  </w:t>
            </w:r>
          </w:p>
        </w:tc>
      </w:tr>
      <w:tr w:rsidR="0076136A" w:rsidRPr="0076136A" w14:paraId="1A1E6ECB" w14:textId="77777777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43B83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03-352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BE423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А23.07.002.040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ABDA7E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330D87">
              <w:rPr>
                <w:rFonts w:ascii="Times New Roman" w:eastAsia="Times New Roman" w:hAnsi="Times New Roman" w:cs="Times New Roman"/>
                <w:sz w:val="12"/>
                <w:szCs w:val="12"/>
              </w:rPr>
              <w:t>Изготовление полного съемного пластинчатого протеза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Полный съёмный протез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A146C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77 700,00  </w:t>
            </w:r>
          </w:p>
        </w:tc>
      </w:tr>
      <w:tr w:rsidR="0076136A" w:rsidRPr="0076136A" w14:paraId="45B49F3C" w14:textId="77777777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D2961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03-353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93A96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A16.07.036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C99037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330D87">
              <w:rPr>
                <w:rFonts w:ascii="Times New Roman" w:eastAsia="Times New Roman" w:hAnsi="Times New Roman" w:cs="Times New Roman"/>
                <w:sz w:val="12"/>
                <w:szCs w:val="12"/>
              </w:rPr>
              <w:t>Протезирование съемными бюгельными протезами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Протез бюгельный  кламмерный с 2-мя кламмерами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E7468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143 900,00  </w:t>
            </w:r>
          </w:p>
        </w:tc>
      </w:tr>
      <w:tr w:rsidR="0076136A" w:rsidRPr="0076136A" w14:paraId="0CEDE5B5" w14:textId="77777777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D9863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03-354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BF4C4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A16.07.036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49E522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330D87">
              <w:rPr>
                <w:rFonts w:ascii="Times New Roman" w:eastAsia="Times New Roman" w:hAnsi="Times New Roman" w:cs="Times New Roman"/>
                <w:sz w:val="12"/>
                <w:szCs w:val="12"/>
              </w:rPr>
              <w:t>Протезирование съемными бюгельными протезами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Протез бюгельный с 2-мя микрозамковыми креплениями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832B3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171 100,00  </w:t>
            </w:r>
          </w:p>
        </w:tc>
      </w:tr>
      <w:tr w:rsidR="0076136A" w:rsidRPr="0076136A" w14:paraId="6752A814" w14:textId="77777777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1FAB7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03-355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C0D89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А23.07.002.020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AFE615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330D87">
              <w:rPr>
                <w:rFonts w:ascii="Times New Roman" w:eastAsia="Times New Roman" w:hAnsi="Times New Roman" w:cs="Times New Roman"/>
                <w:sz w:val="12"/>
                <w:szCs w:val="12"/>
              </w:rPr>
              <w:t>Изготовление литого опорно-удерживающего кламмера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Литой опорно - удерживающий кламмер(дополнительный)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A9F01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13 500,00  </w:t>
            </w:r>
          </w:p>
        </w:tc>
      </w:tr>
      <w:tr w:rsidR="0076136A" w:rsidRPr="0076136A" w14:paraId="4D124003" w14:textId="77777777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6E260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03-356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77848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A16.07.036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3E4237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330D87">
              <w:rPr>
                <w:rFonts w:ascii="Times New Roman" w:eastAsia="Times New Roman" w:hAnsi="Times New Roman" w:cs="Times New Roman"/>
                <w:sz w:val="12"/>
                <w:szCs w:val="12"/>
              </w:rPr>
              <w:t>Протезирование съемными бюгельными протезами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Крепление микрозамковое в бюгельном протезе (дополнительное)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F0C93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20 000,00  </w:t>
            </w:r>
          </w:p>
        </w:tc>
      </w:tr>
      <w:tr w:rsidR="0076136A" w:rsidRPr="0076136A" w14:paraId="7123DAF0" w14:textId="77777777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EA069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03-357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CB683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A16.07.036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827550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330D87">
              <w:rPr>
                <w:rFonts w:ascii="Times New Roman" w:eastAsia="Times New Roman" w:hAnsi="Times New Roman" w:cs="Times New Roman"/>
                <w:sz w:val="12"/>
                <w:szCs w:val="12"/>
              </w:rPr>
              <w:t>Протезирование съемными бюгельными протезами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Прикусной шаблон на жестком базисе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B60F7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3 500,00  </w:t>
            </w:r>
          </w:p>
        </w:tc>
      </w:tr>
      <w:tr w:rsidR="0076136A" w:rsidRPr="0076136A" w14:paraId="2C694811" w14:textId="77777777" w:rsidTr="0076136A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932918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03-358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9C3398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A16.07.006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A7418B3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330D87">
              <w:rPr>
                <w:rFonts w:ascii="Times New Roman" w:eastAsia="Times New Roman" w:hAnsi="Times New Roman" w:cs="Times New Roman"/>
                <w:sz w:val="12"/>
                <w:szCs w:val="12"/>
              </w:rPr>
              <w:t>Протезирование зуба с использованием имплантата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Демонтаж коронки на имплантате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453A3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5 600,00  </w:t>
            </w:r>
          </w:p>
        </w:tc>
      </w:tr>
      <w:tr w:rsidR="0076136A" w:rsidRPr="0076136A" w14:paraId="60C69E66" w14:textId="77777777" w:rsidTr="0076136A">
        <w:trPr>
          <w:trHeight w:val="4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E8253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03-359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A954E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A16.07.006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E7B12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330D87">
              <w:rPr>
                <w:rFonts w:ascii="Times New Roman" w:eastAsia="Times New Roman" w:hAnsi="Times New Roman" w:cs="Times New Roman"/>
                <w:sz w:val="12"/>
                <w:szCs w:val="12"/>
              </w:rPr>
              <w:t>Протезирование зуба с использованием имплантата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Демонтаж коронки на имплантате с извлечением винта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4420C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11 000,00  </w:t>
            </w:r>
          </w:p>
        </w:tc>
      </w:tr>
    </w:tbl>
    <w:tbl>
      <w:tblPr>
        <w:tblW w:w="1062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88"/>
        <w:gridCol w:w="1558"/>
        <w:gridCol w:w="6657"/>
        <w:gridCol w:w="1417"/>
      </w:tblGrid>
      <w:tr w:rsidR="0076136A" w:rsidRPr="0076136A" w14:paraId="55EF1985" w14:textId="77777777" w:rsidTr="0076136A">
        <w:trPr>
          <w:trHeight w:val="42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810E8B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03-360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17AFBC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А23.07.002.033</w:t>
            </w:r>
          </w:p>
        </w:tc>
        <w:tc>
          <w:tcPr>
            <w:tcW w:w="665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5BD6C7A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330D87">
              <w:rPr>
                <w:rFonts w:ascii="Times New Roman" w:eastAsia="Times New Roman" w:hAnsi="Times New Roman" w:cs="Times New Roman"/>
                <w:sz w:val="12"/>
                <w:szCs w:val="12"/>
              </w:rPr>
              <w:t>Изготовление частичного съемного протеза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Иммедиат - протез (1 единица)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77277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16 800,00  </w:t>
            </w:r>
          </w:p>
        </w:tc>
      </w:tr>
      <w:tr w:rsidR="0076136A" w:rsidRPr="0076136A" w14:paraId="50C6B3D9" w14:textId="77777777" w:rsidTr="0076136A">
        <w:trPr>
          <w:trHeight w:val="4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2D86F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03-361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0159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А23.07.002.033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EAA2B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330D87">
              <w:rPr>
                <w:rFonts w:ascii="Times New Roman" w:eastAsia="Times New Roman" w:hAnsi="Times New Roman" w:cs="Times New Roman"/>
                <w:sz w:val="12"/>
                <w:szCs w:val="12"/>
              </w:rPr>
              <w:t>Изготовление частичного съемного протеза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Армирование съёмного протеза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A310C1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16 800,00  </w:t>
            </w:r>
          </w:p>
        </w:tc>
      </w:tr>
      <w:tr w:rsidR="0076136A" w:rsidRPr="0076136A" w14:paraId="1C5CC216" w14:textId="77777777" w:rsidTr="0076136A">
        <w:trPr>
          <w:trHeight w:val="420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E6FDC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03-362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63791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А23.07.002.033</w:t>
            </w:r>
          </w:p>
        </w:tc>
        <w:tc>
          <w:tcPr>
            <w:tcW w:w="665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CE9E34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330D87">
              <w:rPr>
                <w:rFonts w:ascii="Times New Roman" w:eastAsia="Times New Roman" w:hAnsi="Times New Roman" w:cs="Times New Roman"/>
                <w:sz w:val="12"/>
                <w:szCs w:val="12"/>
              </w:rPr>
              <w:t>Изготовление частичного съемного протеза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Съёмный нейлоновый протез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7F346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105 000,00  </w:t>
            </w:r>
          </w:p>
        </w:tc>
      </w:tr>
      <w:tr w:rsidR="0076136A" w:rsidRPr="0076136A" w14:paraId="70CCEB87" w14:textId="77777777" w:rsidTr="0076136A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8E90FF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03-363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5D59A8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А23.07.002.033</w:t>
            </w:r>
          </w:p>
        </w:tc>
        <w:tc>
          <w:tcPr>
            <w:tcW w:w="665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54565C4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330D87">
              <w:rPr>
                <w:rFonts w:ascii="Times New Roman" w:eastAsia="Times New Roman" w:hAnsi="Times New Roman" w:cs="Times New Roman"/>
                <w:sz w:val="12"/>
                <w:szCs w:val="12"/>
              </w:rPr>
              <w:t>Изготовление частичного съемного протеза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Съёмный протез Acry-free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DBA9D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105 000,00  </w:t>
            </w:r>
          </w:p>
        </w:tc>
      </w:tr>
      <w:tr w:rsidR="0076136A" w:rsidRPr="0076136A" w14:paraId="0C48EDB3" w14:textId="77777777" w:rsidTr="0076136A">
        <w:trPr>
          <w:trHeight w:val="4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499BA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03-364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A1578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А23.07.002.040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6461C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330D87">
              <w:rPr>
                <w:rFonts w:ascii="Times New Roman" w:eastAsia="Times New Roman" w:hAnsi="Times New Roman" w:cs="Times New Roman"/>
                <w:sz w:val="12"/>
                <w:szCs w:val="12"/>
              </w:rPr>
              <w:t>Изготовление полного съемного пластинчатого протеза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Полный съёмный протез на балочной фиксации (без учёта временной конструкции)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C50E9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386 400,00  </w:t>
            </w:r>
          </w:p>
        </w:tc>
      </w:tr>
      <w:tr w:rsidR="0076136A" w:rsidRPr="0076136A" w14:paraId="4ED71981" w14:textId="77777777" w:rsidTr="0076136A">
        <w:trPr>
          <w:trHeight w:val="420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3AF3C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03-365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68E61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A16.07.006</w:t>
            </w:r>
          </w:p>
        </w:tc>
        <w:tc>
          <w:tcPr>
            <w:tcW w:w="665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C0E333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330D87">
              <w:rPr>
                <w:rFonts w:ascii="Times New Roman" w:eastAsia="Times New Roman" w:hAnsi="Times New Roman" w:cs="Times New Roman"/>
                <w:sz w:val="12"/>
                <w:szCs w:val="12"/>
              </w:rPr>
              <w:t>Протезирование зуба с использованием имплантата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Временный акриловый ALL-on -4 (без стоимости Ti оснований)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8EBB3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110 300,00  </w:t>
            </w:r>
          </w:p>
        </w:tc>
      </w:tr>
      <w:tr w:rsidR="0076136A" w:rsidRPr="0076136A" w14:paraId="2EC08A80" w14:textId="77777777" w:rsidTr="0076136A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A3DC9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03-366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10C48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A16.07.006</w:t>
            </w:r>
          </w:p>
        </w:tc>
        <w:tc>
          <w:tcPr>
            <w:tcW w:w="6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E0EBD6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330D87">
              <w:rPr>
                <w:rFonts w:ascii="Times New Roman" w:eastAsia="Times New Roman" w:hAnsi="Times New Roman" w:cs="Times New Roman"/>
                <w:sz w:val="12"/>
                <w:szCs w:val="12"/>
              </w:rPr>
              <w:t>Протезирование зуба с использованием имплантата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Временный акриловый ALL-on -6 (без стоимости Ti оснований)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46E18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132 300,00  </w:t>
            </w:r>
          </w:p>
        </w:tc>
      </w:tr>
      <w:tr w:rsidR="0076136A" w:rsidRPr="0076136A" w14:paraId="6F6C2A02" w14:textId="77777777" w:rsidTr="0076136A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8E2D0A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03-367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6298A0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A16.07.006</w:t>
            </w:r>
          </w:p>
        </w:tc>
        <w:tc>
          <w:tcPr>
            <w:tcW w:w="665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985EA3F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330D87">
              <w:rPr>
                <w:rFonts w:ascii="Times New Roman" w:eastAsia="Times New Roman" w:hAnsi="Times New Roman" w:cs="Times New Roman"/>
                <w:sz w:val="12"/>
                <w:szCs w:val="12"/>
              </w:rPr>
              <w:t>Протезирование зуба с использованием имплантата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Постоянный акриловый ALL-on -4 (без стоимости Ti оснований)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84E9A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254 000,00  </w:t>
            </w:r>
          </w:p>
        </w:tc>
      </w:tr>
      <w:tr w:rsidR="0076136A" w:rsidRPr="0076136A" w14:paraId="5F2B0AC0" w14:textId="77777777" w:rsidTr="0076136A">
        <w:trPr>
          <w:trHeight w:val="4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4742E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03-368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9E075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A16.07.006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49083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330D87">
              <w:rPr>
                <w:rFonts w:ascii="Times New Roman" w:eastAsia="Times New Roman" w:hAnsi="Times New Roman" w:cs="Times New Roman"/>
                <w:sz w:val="12"/>
                <w:szCs w:val="12"/>
              </w:rPr>
              <w:t>Протезирование зуба с использованием имплантата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Постоянный акриловый ALL-on -6 (без стоимости Ti оснований)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8F1A4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276 200,00  </w:t>
            </w:r>
          </w:p>
        </w:tc>
      </w:tr>
      <w:tr w:rsidR="0076136A" w:rsidRPr="0076136A" w14:paraId="0EDB57BF" w14:textId="77777777" w:rsidTr="0076136A">
        <w:trPr>
          <w:trHeight w:val="4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8505A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03-369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560D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A16.07.006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503E4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330D87">
              <w:rPr>
                <w:rFonts w:ascii="Times New Roman" w:eastAsia="Times New Roman" w:hAnsi="Times New Roman" w:cs="Times New Roman"/>
                <w:sz w:val="12"/>
                <w:szCs w:val="12"/>
              </w:rPr>
              <w:t>Протезирование зуба с использованием имплантата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Замена акрилового слоя в протезе ALL-on -4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3337E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144 000,00  </w:t>
            </w:r>
          </w:p>
        </w:tc>
      </w:tr>
      <w:tr w:rsidR="0076136A" w:rsidRPr="0076136A" w14:paraId="079F9FF9" w14:textId="77777777" w:rsidTr="0076136A">
        <w:trPr>
          <w:trHeight w:val="420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1EE3E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lastRenderedPageBreak/>
              <w:t>03-370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D6850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А23.07.002.065</w:t>
            </w:r>
          </w:p>
        </w:tc>
        <w:tc>
          <w:tcPr>
            <w:tcW w:w="665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F789D9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783D8F">
              <w:rPr>
                <w:rFonts w:ascii="Times New Roman" w:eastAsia="Times New Roman" w:hAnsi="Times New Roman" w:cs="Times New Roman"/>
                <w:sz w:val="12"/>
                <w:szCs w:val="12"/>
              </w:rPr>
              <w:t>Изготовление элайнера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Каппа для отбеливания, от бруксизма, ретейнер, пародонт.шаблон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019EF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16 800,00  </w:t>
            </w:r>
          </w:p>
        </w:tc>
      </w:tr>
      <w:tr w:rsidR="0076136A" w:rsidRPr="0076136A" w14:paraId="0B94AFF7" w14:textId="77777777" w:rsidTr="0076136A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8C523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03-371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F9399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А23.07.002.065</w:t>
            </w:r>
          </w:p>
        </w:tc>
        <w:tc>
          <w:tcPr>
            <w:tcW w:w="6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0E4426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7F146B">
              <w:rPr>
                <w:rFonts w:ascii="Times New Roman" w:eastAsia="Times New Roman" w:hAnsi="Times New Roman" w:cs="Times New Roman"/>
                <w:sz w:val="12"/>
                <w:szCs w:val="12"/>
              </w:rPr>
              <w:t>Изготовление элайнера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Каппа замещающая с искусственными зубами (без стоимости временных коронок)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95166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16 800,00  </w:t>
            </w:r>
          </w:p>
        </w:tc>
      </w:tr>
      <w:tr w:rsidR="0076136A" w:rsidRPr="0076136A" w14:paraId="2D2F340B" w14:textId="77777777" w:rsidTr="0076136A">
        <w:trPr>
          <w:trHeight w:val="49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F5E83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03-372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9A1E1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A16.07.047</w:t>
            </w:r>
          </w:p>
        </w:tc>
        <w:tc>
          <w:tcPr>
            <w:tcW w:w="6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D409DB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7F146B">
              <w:rPr>
                <w:rFonts w:ascii="Times New Roman" w:eastAsia="Times New Roman" w:hAnsi="Times New Roman" w:cs="Times New Roman"/>
                <w:sz w:val="12"/>
                <w:szCs w:val="12"/>
              </w:rPr>
              <w:t>Ортодонтическая коррекция съемным ортодонтическим аппаратом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Изготовление сплинт-каппы средней степени сложности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AFD95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46 200,00  </w:t>
            </w:r>
          </w:p>
        </w:tc>
      </w:tr>
      <w:tr w:rsidR="0076136A" w:rsidRPr="0076136A" w14:paraId="165FC04D" w14:textId="77777777" w:rsidTr="0076136A">
        <w:trPr>
          <w:trHeight w:val="49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C4797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03-373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32B2C" w14:textId="77777777" w:rsidR="0076136A" w:rsidRPr="00330D87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330D87">
              <w:rPr>
                <w:rFonts w:ascii="Times New Roman" w:eastAsia="Times New Roman" w:hAnsi="Times New Roman" w:cs="Times New Roman"/>
                <w:color w:val="auto"/>
                <w:sz w:val="20"/>
              </w:rPr>
              <w:t>A16.07.047</w:t>
            </w:r>
          </w:p>
        </w:tc>
        <w:tc>
          <w:tcPr>
            <w:tcW w:w="6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1BFD1F" w14:textId="77777777" w:rsidR="0076136A" w:rsidRPr="00330D87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7F146B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Ортодонтическая коррекция съемным ортодонтическим аппаратом</w:t>
            </w:r>
            <w:r w:rsidRPr="00330D87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330D8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Изготовление сплинт-каппы высокой степени сложности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A4257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67 200,00  </w:t>
            </w:r>
          </w:p>
        </w:tc>
      </w:tr>
      <w:tr w:rsidR="0076136A" w:rsidRPr="0076136A" w14:paraId="6CD404F0" w14:textId="77777777" w:rsidTr="0076136A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10264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03-374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5ADEB" w14:textId="77777777" w:rsidR="0076136A" w:rsidRPr="00330D87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hyperlink r:id="rId7" w:history="1">
              <w:r w:rsidRPr="00330D87">
                <w:rPr>
                  <w:rStyle w:val="ac"/>
                  <w:rFonts w:ascii="Times New Roman" w:eastAsia="Times New Roman" w:hAnsi="Times New Roman" w:cs="Times New Roman"/>
                  <w:color w:val="auto"/>
                  <w:sz w:val="20"/>
                  <w:u w:val="none"/>
                </w:rPr>
                <w:t>A16.07.028</w:t>
              </w:r>
            </w:hyperlink>
          </w:p>
        </w:tc>
        <w:tc>
          <w:tcPr>
            <w:tcW w:w="6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0DBFF4" w14:textId="77777777" w:rsidR="0076136A" w:rsidRPr="00330D87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7F146B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Ортодонтическая  коррекция</w:t>
            </w:r>
            <w:r w:rsidRPr="00330D87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330D8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Коррекция сплинта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9B43A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2 300,00  </w:t>
            </w:r>
          </w:p>
        </w:tc>
      </w:tr>
      <w:tr w:rsidR="0076136A" w:rsidRPr="0076136A" w14:paraId="7BBF3CC6" w14:textId="77777777" w:rsidTr="0076136A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E4C5F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03-375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4A29E" w14:textId="77777777" w:rsidR="0076136A" w:rsidRPr="00330D87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hyperlink r:id="rId8" w:history="1">
              <w:r w:rsidRPr="00330D87">
                <w:rPr>
                  <w:rStyle w:val="ac"/>
                  <w:rFonts w:ascii="Times New Roman" w:eastAsia="Times New Roman" w:hAnsi="Times New Roman" w:cs="Times New Roman"/>
                  <w:color w:val="auto"/>
                  <w:sz w:val="20"/>
                  <w:u w:val="none"/>
                </w:rPr>
                <w:t>A23.07.002.034</w:t>
              </w:r>
            </w:hyperlink>
          </w:p>
        </w:tc>
        <w:tc>
          <w:tcPr>
            <w:tcW w:w="6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EF5387" w14:textId="77777777" w:rsidR="0076136A" w:rsidRPr="00330D87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7F146B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Перебазировка съемного протеза лабораторным методом</w:t>
            </w:r>
            <w:r w:rsidRPr="00330D87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330D8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Приварка одного зуба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42A7F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9 000,00  </w:t>
            </w:r>
          </w:p>
        </w:tc>
      </w:tr>
      <w:tr w:rsidR="0076136A" w:rsidRPr="0076136A" w14:paraId="54B7A62F" w14:textId="77777777" w:rsidTr="0076136A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B74D5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03-376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E07C9" w14:textId="77777777" w:rsidR="0076136A" w:rsidRPr="00330D87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hyperlink r:id="rId9" w:history="1">
              <w:r w:rsidRPr="00330D87">
                <w:rPr>
                  <w:rStyle w:val="ac"/>
                  <w:rFonts w:ascii="Times New Roman" w:eastAsia="Times New Roman" w:hAnsi="Times New Roman" w:cs="Times New Roman"/>
                  <w:color w:val="auto"/>
                  <w:sz w:val="20"/>
                  <w:u w:val="none"/>
                </w:rPr>
                <w:t>A23.07.002.034</w:t>
              </w:r>
            </w:hyperlink>
          </w:p>
        </w:tc>
        <w:tc>
          <w:tcPr>
            <w:tcW w:w="6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4DA654" w14:textId="77777777" w:rsidR="0076136A" w:rsidRPr="00330D87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7F146B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Перебазировка съемного протеза лабораторным методом</w:t>
            </w:r>
            <w:r w:rsidRPr="00330D87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330D8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Починка съёмного протеза (непрямой метод)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2A52F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9 000,00  </w:t>
            </w:r>
          </w:p>
        </w:tc>
      </w:tr>
      <w:tr w:rsidR="0076136A" w:rsidRPr="0076136A" w14:paraId="69C0897B" w14:textId="77777777" w:rsidTr="0076136A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F3611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03-377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9DE40" w14:textId="77777777" w:rsidR="0076136A" w:rsidRPr="00330D87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hyperlink r:id="rId10" w:history="1">
              <w:r w:rsidRPr="00330D87">
                <w:rPr>
                  <w:rStyle w:val="ac"/>
                  <w:rFonts w:ascii="Times New Roman" w:eastAsia="Times New Roman" w:hAnsi="Times New Roman" w:cs="Times New Roman"/>
                  <w:color w:val="auto"/>
                  <w:sz w:val="20"/>
                  <w:u w:val="none"/>
                </w:rPr>
                <w:t>A23.07.002.034</w:t>
              </w:r>
            </w:hyperlink>
          </w:p>
        </w:tc>
        <w:tc>
          <w:tcPr>
            <w:tcW w:w="6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50204E" w14:textId="77777777" w:rsidR="0076136A" w:rsidRPr="00330D87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7F146B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Перебазировка съемного протеза лабораторным методом</w:t>
            </w:r>
            <w:r w:rsidRPr="00330D87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330D8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Одномоментная починка (прямой метод)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42F1F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7 800,00  </w:t>
            </w:r>
          </w:p>
        </w:tc>
      </w:tr>
      <w:tr w:rsidR="0076136A" w:rsidRPr="0076136A" w14:paraId="11AA40D7" w14:textId="77777777" w:rsidTr="0076136A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72FFE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03-378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8E3DE" w14:textId="77777777" w:rsidR="0076136A" w:rsidRPr="00330D87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hyperlink r:id="rId11" w:history="1">
              <w:r w:rsidRPr="00330D87">
                <w:rPr>
                  <w:rStyle w:val="ac"/>
                  <w:rFonts w:ascii="Times New Roman" w:eastAsia="Times New Roman" w:hAnsi="Times New Roman" w:cs="Times New Roman"/>
                  <w:color w:val="auto"/>
                  <w:sz w:val="20"/>
                  <w:u w:val="none"/>
                </w:rPr>
                <w:t>A23.07.002.034</w:t>
              </w:r>
            </w:hyperlink>
          </w:p>
        </w:tc>
        <w:tc>
          <w:tcPr>
            <w:tcW w:w="6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3A5ECB" w14:textId="77777777" w:rsidR="0076136A" w:rsidRPr="00330D87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7F146B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Перебазировка съемного протеза лабораторным методом</w:t>
            </w:r>
            <w:r w:rsidRPr="00330D87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330D8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Перебазировка съёмного протеза (непрямой метод)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34C7E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13 500,00  </w:t>
            </w:r>
          </w:p>
        </w:tc>
      </w:tr>
      <w:tr w:rsidR="0076136A" w:rsidRPr="0076136A" w14:paraId="36D0811F" w14:textId="77777777" w:rsidTr="0076136A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6267C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03-379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F4D98" w14:textId="77777777" w:rsidR="0076136A" w:rsidRPr="00330D87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hyperlink r:id="rId12" w:history="1">
              <w:r w:rsidRPr="00330D87">
                <w:rPr>
                  <w:rStyle w:val="ac"/>
                  <w:rFonts w:ascii="Times New Roman" w:eastAsia="Times New Roman" w:hAnsi="Times New Roman" w:cs="Times New Roman"/>
                  <w:color w:val="auto"/>
                  <w:sz w:val="20"/>
                  <w:u w:val="none"/>
                </w:rPr>
                <w:t>A23.07.002.034</w:t>
              </w:r>
            </w:hyperlink>
          </w:p>
        </w:tc>
        <w:tc>
          <w:tcPr>
            <w:tcW w:w="6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D0A54C" w14:textId="77777777" w:rsidR="0076136A" w:rsidRPr="00330D87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7F146B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Перебазировка съемного протеза лабораторным методом</w:t>
            </w:r>
            <w:r w:rsidRPr="00330D87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330D8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Перебазировка съёмного протеза (прямой метод)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22FCC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10 000,00  </w:t>
            </w:r>
          </w:p>
        </w:tc>
      </w:tr>
      <w:tr w:rsidR="0076136A" w:rsidRPr="0076136A" w14:paraId="45E8580A" w14:textId="77777777" w:rsidTr="0076136A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65E32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03-380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89F7F" w14:textId="77777777" w:rsidR="0076136A" w:rsidRPr="00330D87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hyperlink r:id="rId13" w:history="1">
              <w:r w:rsidRPr="00330D87">
                <w:rPr>
                  <w:rStyle w:val="ac"/>
                  <w:rFonts w:ascii="Times New Roman" w:eastAsia="Times New Roman" w:hAnsi="Times New Roman" w:cs="Times New Roman"/>
                  <w:color w:val="auto"/>
                  <w:sz w:val="20"/>
                  <w:u w:val="none"/>
                </w:rPr>
                <w:t>A23.07.002.034</w:t>
              </w:r>
            </w:hyperlink>
          </w:p>
        </w:tc>
        <w:tc>
          <w:tcPr>
            <w:tcW w:w="6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5BA461" w14:textId="77777777" w:rsidR="0076136A" w:rsidRPr="00330D87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7F146B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Перебазировка съемного протеза лабораторным методом</w:t>
            </w:r>
            <w:r w:rsidRPr="00330D87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330D8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Перенос кламмера съёмного протеза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DDD87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7 800,00  </w:t>
            </w:r>
          </w:p>
        </w:tc>
      </w:tr>
      <w:tr w:rsidR="0076136A" w:rsidRPr="0076136A" w14:paraId="4B26DE6B" w14:textId="77777777" w:rsidTr="0076136A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642DB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03-381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FD9D9" w14:textId="77777777" w:rsidR="0076136A" w:rsidRPr="00330D87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hyperlink r:id="rId14" w:history="1">
              <w:r w:rsidRPr="00330D87">
                <w:rPr>
                  <w:rStyle w:val="ac"/>
                  <w:rFonts w:ascii="Times New Roman" w:eastAsia="Times New Roman" w:hAnsi="Times New Roman" w:cs="Times New Roman"/>
                  <w:color w:val="auto"/>
                  <w:sz w:val="20"/>
                  <w:u w:val="none"/>
                </w:rPr>
                <w:t>A16.07.036</w:t>
              </w:r>
            </w:hyperlink>
          </w:p>
        </w:tc>
        <w:tc>
          <w:tcPr>
            <w:tcW w:w="6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153146" w14:textId="77777777" w:rsidR="0076136A" w:rsidRPr="00330D87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7F146B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Протезирование съемными бюгельными протезами</w:t>
            </w:r>
            <w:r w:rsidRPr="00330D87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330D8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Замена матриц в  бюгельном протезе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0234C" w14:textId="67DFC129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7 000,00  </w:t>
            </w:r>
          </w:p>
        </w:tc>
      </w:tr>
      <w:tr w:rsidR="0076136A" w:rsidRPr="0076136A" w14:paraId="3FA9E0FA" w14:textId="77777777" w:rsidTr="0076136A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F9779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03-382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2C651" w14:textId="77777777" w:rsidR="0076136A" w:rsidRPr="00330D87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330D87">
              <w:rPr>
                <w:rFonts w:ascii="Times New Roman" w:eastAsia="Times New Roman" w:hAnsi="Times New Roman" w:cs="Times New Roman"/>
                <w:color w:val="auto"/>
                <w:sz w:val="20"/>
              </w:rPr>
              <w:t>А16.07.053</w:t>
            </w:r>
          </w:p>
        </w:tc>
        <w:tc>
          <w:tcPr>
            <w:tcW w:w="6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0EBE3B" w14:textId="77777777" w:rsidR="0076136A" w:rsidRPr="00330D87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7F146B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Снятие несъемной ортопедической конструкции (штампованной/ пластмассовой коронок)</w:t>
            </w:r>
            <w:r w:rsidRPr="00330D87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330D8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Чистка ультразвуком съемных протезов и аппаратов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4CF1A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7 000,00  </w:t>
            </w:r>
          </w:p>
        </w:tc>
      </w:tr>
      <w:tr w:rsidR="0076136A" w:rsidRPr="0076136A" w14:paraId="5A8632ED" w14:textId="77777777" w:rsidTr="0076136A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8AA10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03-383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12072" w14:textId="77777777" w:rsidR="0076136A" w:rsidRPr="00330D87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330D87">
              <w:rPr>
                <w:rFonts w:ascii="Times New Roman" w:eastAsia="Times New Roman" w:hAnsi="Times New Roman" w:cs="Times New Roman"/>
                <w:color w:val="auto"/>
                <w:sz w:val="20"/>
              </w:rPr>
              <w:t>А23.07.002</w:t>
            </w:r>
          </w:p>
        </w:tc>
        <w:tc>
          <w:tcPr>
            <w:tcW w:w="6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16A055" w14:textId="77777777" w:rsidR="0076136A" w:rsidRPr="00330D87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7F146B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Услуги по изготовлению ортопедической конструкции стоматологической</w:t>
            </w:r>
            <w:r w:rsidRPr="00330D87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330D8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Хирургический шаблон для постановки  1-го импл.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1E4E0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12 200,00  </w:t>
            </w:r>
          </w:p>
        </w:tc>
      </w:tr>
      <w:tr w:rsidR="0076136A" w:rsidRPr="0076136A" w14:paraId="4EF00244" w14:textId="77777777" w:rsidTr="0076136A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C87DC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03-384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4F3FE" w14:textId="77777777" w:rsidR="0076136A" w:rsidRPr="00330D87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330D87">
              <w:rPr>
                <w:rFonts w:ascii="Times New Roman" w:eastAsia="Times New Roman" w:hAnsi="Times New Roman" w:cs="Times New Roman"/>
                <w:color w:val="auto"/>
                <w:sz w:val="20"/>
              </w:rPr>
              <w:t>А23.07.002</w:t>
            </w:r>
          </w:p>
        </w:tc>
        <w:tc>
          <w:tcPr>
            <w:tcW w:w="6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A10E6D" w14:textId="77777777" w:rsidR="0076136A" w:rsidRPr="00330D87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7F146B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Услуги по изготовлению ортопедической конструкции стоматологической</w:t>
            </w:r>
            <w:r w:rsidRPr="00330D87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330D8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Хирургический шаблон для постановки  2-х импл.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31315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16 600,00  </w:t>
            </w:r>
          </w:p>
        </w:tc>
      </w:tr>
      <w:tr w:rsidR="0076136A" w:rsidRPr="0076136A" w14:paraId="35B91720" w14:textId="77777777" w:rsidTr="0076136A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3CB6F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03-385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04E46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А23.07.002</w:t>
            </w:r>
          </w:p>
        </w:tc>
        <w:tc>
          <w:tcPr>
            <w:tcW w:w="6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F78AF5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7F146B">
              <w:rPr>
                <w:rFonts w:ascii="Times New Roman" w:eastAsia="Times New Roman" w:hAnsi="Times New Roman" w:cs="Times New Roman"/>
                <w:sz w:val="12"/>
                <w:szCs w:val="12"/>
              </w:rPr>
              <w:t>Услуги по изготовлению ортопедической конструкции стоматологической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Хирургический шаблон для постановки  3-х импл.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A7CF9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21 000,00  </w:t>
            </w:r>
          </w:p>
        </w:tc>
      </w:tr>
      <w:tr w:rsidR="0076136A" w:rsidRPr="0076136A" w14:paraId="2B2E5049" w14:textId="77777777" w:rsidTr="0076136A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90915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03-386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E3809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А23.07.002</w:t>
            </w:r>
          </w:p>
        </w:tc>
        <w:tc>
          <w:tcPr>
            <w:tcW w:w="6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D856BD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7F146B">
              <w:rPr>
                <w:rFonts w:ascii="Times New Roman" w:eastAsia="Times New Roman" w:hAnsi="Times New Roman" w:cs="Times New Roman"/>
                <w:sz w:val="12"/>
                <w:szCs w:val="12"/>
              </w:rPr>
              <w:t>Услуги по изготовлению ортопедической конструкции стоматологической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Хирургический шаблон для постановки  4-х импл.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43D3E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25 800,00  </w:t>
            </w:r>
          </w:p>
        </w:tc>
      </w:tr>
      <w:tr w:rsidR="0076136A" w:rsidRPr="0076136A" w14:paraId="11D4119B" w14:textId="77777777" w:rsidTr="0076136A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AD56A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03-387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A15A1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А23.07.002</w:t>
            </w:r>
          </w:p>
        </w:tc>
        <w:tc>
          <w:tcPr>
            <w:tcW w:w="6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CC9E52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7F146B">
              <w:rPr>
                <w:rFonts w:ascii="Times New Roman" w:eastAsia="Times New Roman" w:hAnsi="Times New Roman" w:cs="Times New Roman"/>
                <w:sz w:val="12"/>
                <w:szCs w:val="12"/>
              </w:rPr>
              <w:t>Услуги по изготовлению ортопедической конструкции стоматологической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Хирургический шаблон для постановки  5-ти импл.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2B204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30 500,00  </w:t>
            </w:r>
          </w:p>
        </w:tc>
      </w:tr>
      <w:tr w:rsidR="0076136A" w:rsidRPr="0076136A" w14:paraId="79E76208" w14:textId="77777777" w:rsidTr="0076136A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42C19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03-388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C64D2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А23.07.002</w:t>
            </w:r>
          </w:p>
        </w:tc>
        <w:tc>
          <w:tcPr>
            <w:tcW w:w="6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848670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7F146B">
              <w:rPr>
                <w:rFonts w:ascii="Times New Roman" w:eastAsia="Times New Roman" w:hAnsi="Times New Roman" w:cs="Times New Roman"/>
                <w:sz w:val="12"/>
                <w:szCs w:val="12"/>
              </w:rPr>
              <w:t>Услуги по изготовлению ортопедической конструкции стоматологической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Хирургический шаблон для постановки  6-ти импл.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6285D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34 200,00  </w:t>
            </w:r>
          </w:p>
        </w:tc>
      </w:tr>
      <w:tr w:rsidR="0076136A" w:rsidRPr="0076136A" w14:paraId="25FB92D8" w14:textId="77777777" w:rsidTr="0076136A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8BC7A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03-389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359A1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А23.07.002</w:t>
            </w:r>
          </w:p>
        </w:tc>
        <w:tc>
          <w:tcPr>
            <w:tcW w:w="6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A25001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7F146B">
              <w:rPr>
                <w:rFonts w:ascii="Times New Roman" w:eastAsia="Times New Roman" w:hAnsi="Times New Roman" w:cs="Times New Roman"/>
                <w:sz w:val="12"/>
                <w:szCs w:val="12"/>
              </w:rPr>
              <w:t>Услуги по изготовлению ортопедической конструкции стоматологи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t>ческой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Хирургический шаблон для постановки  7-ти импл.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3FA06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37 800,00  </w:t>
            </w:r>
          </w:p>
        </w:tc>
      </w:tr>
      <w:tr w:rsidR="0076136A" w:rsidRPr="0076136A" w14:paraId="6748AF9A" w14:textId="77777777" w:rsidTr="0076136A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D3A11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03-390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97099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А23.07.002</w:t>
            </w:r>
          </w:p>
        </w:tc>
        <w:tc>
          <w:tcPr>
            <w:tcW w:w="6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916FED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7F146B">
              <w:rPr>
                <w:rFonts w:ascii="Times New Roman" w:eastAsia="Times New Roman" w:hAnsi="Times New Roman" w:cs="Times New Roman"/>
                <w:sz w:val="12"/>
                <w:szCs w:val="12"/>
              </w:rPr>
              <w:t>Услуги по изготовлению ортопедической конструкции стоматологической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Хирургический шаблон для постановки  8-ти импл.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FC8D6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42 000,00  </w:t>
            </w:r>
          </w:p>
        </w:tc>
      </w:tr>
    </w:tbl>
    <w:p w14:paraId="6A859C6E" w14:textId="77777777" w:rsidR="0076136A" w:rsidRPr="0076136A" w:rsidRDefault="0076136A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3480E1CD" w14:textId="77777777" w:rsidR="0076136A" w:rsidRPr="0076136A" w:rsidRDefault="0076136A" w:rsidP="0076136A">
      <w:pPr>
        <w:widowControl/>
        <w:spacing w:line="240" w:lineRule="auto"/>
        <w:contextualSpacing w:val="0"/>
        <w:rPr>
          <w:rFonts w:ascii="Times New Roman" w:eastAsia="Times New Roman" w:hAnsi="Times New Roman" w:cs="Times New Roman"/>
          <w:sz w:val="20"/>
        </w:rPr>
      </w:pPr>
    </w:p>
    <w:p w14:paraId="4F633F80" w14:textId="77777777" w:rsidR="0076136A" w:rsidRPr="0076136A" w:rsidRDefault="0076136A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2D87FD06" w14:textId="77777777" w:rsidR="0076136A" w:rsidRPr="0076136A" w:rsidRDefault="0076136A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55029BC1" w14:textId="77777777" w:rsidR="0076136A" w:rsidRDefault="0076136A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  <w:r w:rsidRPr="0076136A">
        <w:rPr>
          <w:rFonts w:ascii="Times New Roman" w:eastAsia="Times New Roman" w:hAnsi="Times New Roman" w:cs="Times New Roman"/>
          <w:sz w:val="20"/>
        </w:rPr>
        <w:t>Генеральный директор __________________________  Окунева Т.Ю.</w:t>
      </w:r>
    </w:p>
    <w:p w14:paraId="1541E4A8" w14:textId="77777777" w:rsidR="007F146B" w:rsidRDefault="007F146B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08A8B71C" w14:textId="77777777" w:rsidR="007F146B" w:rsidRDefault="007F146B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57AE4868" w14:textId="77777777" w:rsidR="007F146B" w:rsidRDefault="007F146B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682AFDD8" w14:textId="77777777" w:rsidR="007F146B" w:rsidRDefault="007F146B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7F33ADC2" w14:textId="77777777" w:rsidR="007F146B" w:rsidRDefault="007F146B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503C5168" w14:textId="77777777" w:rsidR="007F146B" w:rsidRDefault="007F146B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25157AAD" w14:textId="77777777" w:rsidR="007F146B" w:rsidRDefault="007F146B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3348E665" w14:textId="77777777" w:rsidR="007F146B" w:rsidRDefault="007F146B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48BBF7BD" w14:textId="77777777" w:rsidR="007F146B" w:rsidRDefault="007F146B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3E4539EA" w14:textId="77777777" w:rsidR="007F146B" w:rsidRDefault="007F146B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201909FD" w14:textId="77777777" w:rsidR="007F146B" w:rsidRDefault="007F146B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66A986AB" w14:textId="77777777" w:rsidR="007F146B" w:rsidRDefault="007F146B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70E997D2" w14:textId="77777777" w:rsidR="007F146B" w:rsidRDefault="007F146B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58E89B4C" w14:textId="77777777" w:rsidR="007F146B" w:rsidRDefault="007F146B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38F9D5BC" w14:textId="77777777" w:rsidR="007F146B" w:rsidRDefault="007F146B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2A65EE75" w14:textId="77777777" w:rsidR="007F146B" w:rsidRDefault="007F146B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1017EB90" w14:textId="77777777" w:rsidR="007F146B" w:rsidRDefault="007F146B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300A470D" w14:textId="77777777" w:rsidR="007F146B" w:rsidRDefault="007F146B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69A90816" w14:textId="77777777" w:rsidR="007F146B" w:rsidRDefault="007F146B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1247D690" w14:textId="77777777" w:rsidR="007F146B" w:rsidRDefault="007F146B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1E03403A" w14:textId="77777777" w:rsidR="007F146B" w:rsidRDefault="007F146B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54FCA6FF" w14:textId="77777777" w:rsidR="007F146B" w:rsidRPr="0076136A" w:rsidRDefault="007F146B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392540B1" w14:textId="77777777" w:rsidR="0076136A" w:rsidRPr="0076136A" w:rsidRDefault="0076136A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tbl>
      <w:tblPr>
        <w:tblW w:w="11060" w:type="dxa"/>
        <w:tblInd w:w="113" w:type="dxa"/>
        <w:tblLook w:val="04A0" w:firstRow="1" w:lastRow="0" w:firstColumn="1" w:lastColumn="0" w:noHBand="0" w:noVBand="1"/>
      </w:tblPr>
      <w:tblGrid>
        <w:gridCol w:w="988"/>
        <w:gridCol w:w="1511"/>
        <w:gridCol w:w="7441"/>
        <w:gridCol w:w="1120"/>
      </w:tblGrid>
      <w:tr w:rsidR="0076136A" w:rsidRPr="0076136A" w14:paraId="1EE49620" w14:textId="77777777">
        <w:trPr>
          <w:trHeight w:val="61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3D59A"/>
            <w:noWrap/>
            <w:vAlign w:val="center"/>
            <w:hideMark/>
          </w:tcPr>
          <w:p w14:paraId="71C5FE98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lastRenderedPageBreak/>
              <w:t>4</w:t>
            </w:r>
          </w:p>
        </w:tc>
        <w:tc>
          <w:tcPr>
            <w:tcW w:w="89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3D59A"/>
          </w:tcPr>
          <w:p w14:paraId="53C508D9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</w:p>
          <w:p w14:paraId="48F161F2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ХИРУРГИЯ</w:t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  <w:u w:val="single"/>
              </w:rPr>
              <w:br/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79B"/>
            <w:noWrap/>
            <w:vAlign w:val="center"/>
            <w:hideMark/>
          </w:tcPr>
          <w:p w14:paraId="6F475714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руб.</w:t>
            </w:r>
          </w:p>
        </w:tc>
      </w:tr>
      <w:tr w:rsidR="0076136A" w:rsidRPr="0076136A" w14:paraId="6D77A4C3" w14:textId="77777777">
        <w:trPr>
          <w:trHeight w:val="570"/>
        </w:trPr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26006D7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04-301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8F34F4D" w14:textId="77777777" w:rsidR="0076136A" w:rsidRPr="007F146B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7F146B">
              <w:rPr>
                <w:rFonts w:ascii="Times New Roman" w:eastAsia="Times New Roman" w:hAnsi="Times New Roman" w:cs="Times New Roman"/>
                <w:color w:val="auto"/>
                <w:sz w:val="20"/>
              </w:rPr>
              <w:t>А16.07.054</w:t>
            </w:r>
          </w:p>
        </w:tc>
        <w:tc>
          <w:tcPr>
            <w:tcW w:w="7441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9363E13" w14:textId="77777777" w:rsidR="0076136A" w:rsidRPr="007F146B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</w:pPr>
            <w:r w:rsidRPr="007F146B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Внутрикостная дентальная имплантация (введедние имплантанта «Alpha bio» с/х пр-во Германии)</w:t>
            </w:r>
            <w:r w:rsidRPr="007F146B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br/>
              <w:t xml:space="preserve">Установка имплантата  </w:t>
            </w:r>
            <w:r w:rsidRPr="007F146B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en-US"/>
              </w:rPr>
              <w:t>Nobel</w:t>
            </w:r>
            <w:r w:rsidRPr="007F146B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 xml:space="preserve"> Active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8378B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72 000,00  </w:t>
            </w:r>
          </w:p>
        </w:tc>
      </w:tr>
      <w:tr w:rsidR="0076136A" w:rsidRPr="0076136A" w14:paraId="46E14088" w14:textId="77777777">
        <w:trPr>
          <w:trHeight w:val="45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8C1CE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04-302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FC424" w14:textId="77777777" w:rsidR="0076136A" w:rsidRPr="007F146B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7F146B">
              <w:rPr>
                <w:rFonts w:ascii="Times New Roman" w:eastAsia="Times New Roman" w:hAnsi="Times New Roman" w:cs="Times New Roman"/>
                <w:color w:val="auto"/>
                <w:sz w:val="20"/>
              </w:rPr>
              <w:t>А16.07.054</w:t>
            </w:r>
          </w:p>
        </w:tc>
        <w:tc>
          <w:tcPr>
            <w:tcW w:w="7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847DC8" w14:textId="77777777" w:rsidR="0076136A" w:rsidRPr="007F146B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7F146B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Внутрикостная дентальная имплантация (введедние имплантанта «Alpha bio» с/х пр-во Германии)</w:t>
            </w:r>
            <w:r w:rsidRPr="007F146B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7F146B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Установка имплантата Nobel Parallel Conical Connection Швеция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A404A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68 250,00  </w:t>
            </w:r>
          </w:p>
        </w:tc>
      </w:tr>
      <w:tr w:rsidR="0076136A" w:rsidRPr="0076136A" w14:paraId="1EA51189" w14:textId="77777777">
        <w:trPr>
          <w:trHeight w:val="45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57F97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04-303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CAA0F" w14:textId="77777777" w:rsidR="0076136A" w:rsidRPr="007F146B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7F146B">
              <w:rPr>
                <w:rFonts w:ascii="Times New Roman" w:eastAsia="Times New Roman" w:hAnsi="Times New Roman" w:cs="Times New Roman"/>
                <w:color w:val="auto"/>
                <w:sz w:val="20"/>
              </w:rPr>
              <w:t>А16.07.054</w:t>
            </w:r>
          </w:p>
        </w:tc>
        <w:tc>
          <w:tcPr>
            <w:tcW w:w="7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04D200" w14:textId="77777777" w:rsidR="0076136A" w:rsidRPr="007F146B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7F146B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Внутрикостная дентальная имплантация (введедние имплантанта «Alpha bio» с/х пр-во Германии)</w:t>
            </w:r>
            <w:r w:rsidRPr="007F146B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7F146B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Установка имплантата Astra Tech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90797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77 200,00  </w:t>
            </w:r>
          </w:p>
        </w:tc>
      </w:tr>
      <w:tr w:rsidR="0076136A" w:rsidRPr="0076136A" w14:paraId="2C6A3E16" w14:textId="77777777">
        <w:trPr>
          <w:trHeight w:val="45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E7AE7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04-304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DCA5C" w14:textId="77777777" w:rsidR="0076136A" w:rsidRPr="007F146B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hyperlink r:id="rId15" w:history="1">
              <w:r w:rsidRPr="007F146B">
                <w:rPr>
                  <w:rStyle w:val="ac"/>
                  <w:rFonts w:ascii="Times New Roman" w:eastAsia="Times New Roman" w:hAnsi="Times New Roman" w:cs="Times New Roman"/>
                  <w:color w:val="auto"/>
                  <w:sz w:val="20"/>
                  <w:u w:val="none"/>
                </w:rPr>
                <w:t>A16.07.026</w:t>
              </w:r>
            </w:hyperlink>
          </w:p>
        </w:tc>
        <w:tc>
          <w:tcPr>
            <w:tcW w:w="7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A8E81C" w14:textId="77777777" w:rsidR="0076136A" w:rsidRPr="007F146B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7F146B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Гингивэктомия</w:t>
            </w:r>
            <w:r w:rsidRPr="007F146B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7F146B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Установка ФДМ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D7F51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7 700,00  </w:t>
            </w:r>
          </w:p>
        </w:tc>
      </w:tr>
      <w:tr w:rsidR="0076136A" w:rsidRPr="0076136A" w14:paraId="2FF44105" w14:textId="77777777">
        <w:trPr>
          <w:trHeight w:val="45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CAEE8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04-305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EB6BF" w14:textId="77777777" w:rsidR="0076136A" w:rsidRPr="007F146B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7F146B">
              <w:rPr>
                <w:rFonts w:ascii="Times New Roman" w:eastAsia="Times New Roman" w:hAnsi="Times New Roman" w:cs="Times New Roman"/>
                <w:color w:val="auto"/>
                <w:sz w:val="20"/>
              </w:rPr>
              <w:t>А16.07.055.02</w:t>
            </w:r>
          </w:p>
        </w:tc>
        <w:tc>
          <w:tcPr>
            <w:tcW w:w="7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25ADA3" w14:textId="77777777" w:rsidR="0076136A" w:rsidRPr="007F146B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7F146B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Синус-лифтинг (костная пластика, остеопластика) — закрытый</w:t>
            </w:r>
            <w:r w:rsidRPr="007F146B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7F146B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Синуслифтинг закрытый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2EE13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28 500,00  </w:t>
            </w:r>
          </w:p>
        </w:tc>
      </w:tr>
      <w:tr w:rsidR="0076136A" w:rsidRPr="0076136A" w14:paraId="278599D5" w14:textId="77777777">
        <w:trPr>
          <w:trHeight w:val="45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F28DE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04-306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FB47F" w14:textId="77777777" w:rsidR="0076136A" w:rsidRPr="007F146B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7F146B">
              <w:rPr>
                <w:rFonts w:ascii="Times New Roman" w:eastAsia="Times New Roman" w:hAnsi="Times New Roman" w:cs="Times New Roman"/>
                <w:color w:val="auto"/>
                <w:sz w:val="20"/>
              </w:rPr>
              <w:t>А16.07.055.01</w:t>
            </w:r>
          </w:p>
        </w:tc>
        <w:tc>
          <w:tcPr>
            <w:tcW w:w="7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3C62E7" w14:textId="77777777" w:rsidR="0076136A" w:rsidRPr="007F146B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7F146B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Синус-лифтинг (костная пластика, остеопластика) — открытый</w:t>
            </w:r>
            <w:r w:rsidRPr="007F146B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7F146B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Синуслифтинг открытый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AE7A6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37 800,00  </w:t>
            </w:r>
          </w:p>
        </w:tc>
      </w:tr>
      <w:tr w:rsidR="0076136A" w:rsidRPr="0076136A" w14:paraId="09346D56" w14:textId="77777777">
        <w:trPr>
          <w:trHeight w:val="45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B41A4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04-307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2126F" w14:textId="77777777" w:rsidR="0076136A" w:rsidRPr="007F146B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7F146B">
              <w:rPr>
                <w:rFonts w:ascii="Times New Roman" w:eastAsia="Times New Roman" w:hAnsi="Times New Roman" w:cs="Times New Roman"/>
                <w:color w:val="auto"/>
                <w:sz w:val="20"/>
              </w:rPr>
              <w:t>А16.07.041</w:t>
            </w:r>
          </w:p>
        </w:tc>
        <w:tc>
          <w:tcPr>
            <w:tcW w:w="7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4A0EB4" w14:textId="77777777" w:rsidR="0076136A" w:rsidRPr="007F146B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50527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Костная пластика челюстно-лицевой области (1 сегмент)</w:t>
            </w:r>
            <w:r w:rsidRPr="007F146B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7F146B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Пересадка кости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2FC42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31 000,00  </w:t>
            </w:r>
          </w:p>
        </w:tc>
      </w:tr>
      <w:tr w:rsidR="0076136A" w:rsidRPr="0076136A" w14:paraId="1A008C05" w14:textId="77777777">
        <w:trPr>
          <w:trHeight w:val="391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32B5F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04-308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3BF05" w14:textId="77777777" w:rsidR="0076136A" w:rsidRPr="007F146B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hyperlink r:id="rId16" w:history="1">
              <w:r w:rsidRPr="007F146B">
                <w:rPr>
                  <w:rStyle w:val="ac"/>
                  <w:rFonts w:ascii="Times New Roman" w:eastAsia="Times New Roman" w:hAnsi="Times New Roman" w:cs="Times New Roman"/>
                  <w:color w:val="auto"/>
                  <w:sz w:val="20"/>
                  <w:u w:val="none"/>
                </w:rPr>
                <w:t>A16.07.041.001</w:t>
              </w:r>
            </w:hyperlink>
          </w:p>
        </w:tc>
        <w:tc>
          <w:tcPr>
            <w:tcW w:w="7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B3DEB0" w14:textId="77777777" w:rsidR="0076136A" w:rsidRPr="007F146B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50527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Костная пластика челюстно-лицевой области с применением биодеградируемых материалов</w:t>
            </w:r>
            <w:r w:rsidRPr="007F146B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7F146B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Подсадка костной ткани методом направленной тканевой регенерации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2BE70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  <w:lang w:val="en-US"/>
              </w:rPr>
              <w:t>4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2 000,00  </w:t>
            </w:r>
          </w:p>
        </w:tc>
      </w:tr>
      <w:tr w:rsidR="0076136A" w:rsidRPr="0076136A" w14:paraId="227EAC33" w14:textId="77777777">
        <w:trPr>
          <w:trHeight w:val="45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855ED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04-309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52679" w14:textId="77777777" w:rsidR="0076136A" w:rsidRPr="007F146B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7F146B">
              <w:rPr>
                <w:rFonts w:ascii="Times New Roman" w:eastAsia="Times New Roman" w:hAnsi="Times New Roman" w:cs="Times New Roman"/>
                <w:color w:val="auto"/>
                <w:sz w:val="20"/>
              </w:rPr>
              <w:t>А16.07.001</w:t>
            </w:r>
          </w:p>
        </w:tc>
        <w:tc>
          <w:tcPr>
            <w:tcW w:w="7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31C915" w14:textId="77777777" w:rsidR="0076136A" w:rsidRPr="007F146B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D6537F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Удаление зуба (стенки при фрактуре коронковой части зуб)</w:t>
            </w:r>
            <w:r w:rsidRPr="007F146B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7F146B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Удаление простое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C1A03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2 900,00  </w:t>
            </w:r>
          </w:p>
        </w:tc>
      </w:tr>
      <w:tr w:rsidR="0076136A" w:rsidRPr="0076136A" w14:paraId="4F16929F" w14:textId="77777777">
        <w:trPr>
          <w:trHeight w:val="45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0E276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04-310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CC313" w14:textId="77777777" w:rsidR="0076136A" w:rsidRPr="007F146B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7F146B">
              <w:rPr>
                <w:rFonts w:ascii="Times New Roman" w:eastAsia="Times New Roman" w:hAnsi="Times New Roman" w:cs="Times New Roman"/>
                <w:color w:val="auto"/>
                <w:sz w:val="20"/>
              </w:rPr>
              <w:t>А16.07.001</w:t>
            </w:r>
          </w:p>
        </w:tc>
        <w:tc>
          <w:tcPr>
            <w:tcW w:w="7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7493A2" w14:textId="77777777" w:rsidR="0076136A" w:rsidRPr="007F146B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D6537F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Удаление зуба (стенки при фрактуре коронковой части зуб)</w:t>
            </w:r>
            <w:r w:rsidRPr="007F146B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7F146B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Удаление сложное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07E9F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5 000,00  </w:t>
            </w:r>
          </w:p>
        </w:tc>
      </w:tr>
      <w:tr w:rsidR="0076136A" w:rsidRPr="0076136A" w14:paraId="5AB71D36" w14:textId="77777777">
        <w:trPr>
          <w:trHeight w:val="45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3B727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04-311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62165" w14:textId="77777777" w:rsidR="0076136A" w:rsidRPr="007F146B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7F146B">
              <w:rPr>
                <w:rFonts w:ascii="Times New Roman" w:eastAsia="Times New Roman" w:hAnsi="Times New Roman" w:cs="Times New Roman"/>
                <w:color w:val="auto"/>
                <w:sz w:val="20"/>
              </w:rPr>
              <w:t>А16.07.001</w:t>
            </w:r>
          </w:p>
        </w:tc>
        <w:tc>
          <w:tcPr>
            <w:tcW w:w="7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8BEB72" w14:textId="77777777" w:rsidR="0076136A" w:rsidRPr="007F146B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D6537F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Удаление зуба (стенки при фрактуре коронковой части зуб)</w:t>
            </w:r>
            <w:r w:rsidRPr="007F146B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7F146B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Удаление зуба атравматичное (использование пьезотома)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44065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9 000,00  </w:t>
            </w:r>
          </w:p>
        </w:tc>
      </w:tr>
      <w:tr w:rsidR="0076136A" w:rsidRPr="0076136A" w14:paraId="5EE9A004" w14:textId="77777777">
        <w:trPr>
          <w:trHeight w:val="45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87523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04-430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2955C" w14:textId="77777777" w:rsidR="0076136A" w:rsidRPr="007F146B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7F146B">
              <w:rPr>
                <w:rFonts w:ascii="Times New Roman" w:eastAsia="Times New Roman" w:hAnsi="Times New Roman" w:cs="Times New Roman"/>
                <w:color w:val="auto"/>
                <w:sz w:val="20"/>
              </w:rPr>
              <w:t>А16.07.024</w:t>
            </w:r>
          </w:p>
        </w:tc>
        <w:tc>
          <w:tcPr>
            <w:tcW w:w="7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88B581" w14:textId="77777777" w:rsidR="0076136A" w:rsidRPr="007F146B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D6537F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Операция удаления ретинированного, дистопированного или сверхкомплектного зуба</w:t>
            </w:r>
            <w:r w:rsidRPr="007F146B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7F146B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Удаление ретинированного третьего моляра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7C97E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13 500,00  </w:t>
            </w:r>
          </w:p>
        </w:tc>
      </w:tr>
      <w:tr w:rsidR="0076136A" w:rsidRPr="0076136A" w14:paraId="2728E20D" w14:textId="77777777">
        <w:trPr>
          <w:trHeight w:val="45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CB0F7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04-431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DC2B4" w14:textId="77777777" w:rsidR="0076136A" w:rsidRPr="007F146B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7F146B">
              <w:rPr>
                <w:rFonts w:ascii="Times New Roman" w:eastAsia="Times New Roman" w:hAnsi="Times New Roman" w:cs="Times New Roman"/>
                <w:color w:val="auto"/>
                <w:sz w:val="20"/>
              </w:rPr>
              <w:t>А16.07.024</w:t>
            </w:r>
          </w:p>
        </w:tc>
        <w:tc>
          <w:tcPr>
            <w:tcW w:w="7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F35E76" w14:textId="77777777" w:rsidR="0076136A" w:rsidRPr="007F146B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D6537F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Операция удаления ретинированного, дистопированного или сверхкомплектного зуба</w:t>
            </w:r>
            <w:r w:rsidRPr="007F146B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7F146B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Удаление ретинированного третьего моляра (использование пьезотома)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BC45D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27 300,00  </w:t>
            </w:r>
          </w:p>
        </w:tc>
      </w:tr>
      <w:tr w:rsidR="0076136A" w:rsidRPr="0076136A" w14:paraId="19B560B5" w14:textId="77777777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4E463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04-314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AA33D" w14:textId="77777777" w:rsidR="0076136A" w:rsidRPr="007F146B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7F146B">
              <w:rPr>
                <w:rFonts w:ascii="Times New Roman" w:eastAsia="Times New Roman" w:hAnsi="Times New Roman" w:cs="Times New Roman"/>
                <w:color w:val="auto"/>
                <w:sz w:val="20"/>
              </w:rPr>
              <w:t>А16.07.024</w:t>
            </w:r>
          </w:p>
        </w:tc>
        <w:tc>
          <w:tcPr>
            <w:tcW w:w="7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05214A" w14:textId="77777777" w:rsidR="0076136A" w:rsidRPr="007F146B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D6537F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Операция удаления ретинированного, дистопированного или сверхкомплектного зуба</w:t>
            </w:r>
            <w:r w:rsidRPr="007F146B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7F146B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Резекция однокорневого зуба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B14B0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5 300,00  </w:t>
            </w:r>
          </w:p>
        </w:tc>
      </w:tr>
      <w:tr w:rsidR="0076136A" w:rsidRPr="0076136A" w14:paraId="3C042289" w14:textId="77777777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BBF24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04-315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0BB8C" w14:textId="77777777" w:rsidR="0076136A" w:rsidRPr="007F146B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7F146B">
              <w:rPr>
                <w:rFonts w:ascii="Times New Roman" w:eastAsia="Times New Roman" w:hAnsi="Times New Roman" w:cs="Times New Roman"/>
                <w:color w:val="auto"/>
                <w:sz w:val="20"/>
              </w:rPr>
              <w:t>А16.07.024</w:t>
            </w:r>
          </w:p>
        </w:tc>
        <w:tc>
          <w:tcPr>
            <w:tcW w:w="7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5799D1" w14:textId="77777777" w:rsidR="0076136A" w:rsidRPr="007F146B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D6537F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Операция удаления ретинированного, дистопированного или сверхкомплектного зуба</w:t>
            </w:r>
            <w:r w:rsidRPr="007F146B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7F146B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Резекция трехкорневого зуба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4A3FE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7 000,00  </w:t>
            </w:r>
          </w:p>
        </w:tc>
      </w:tr>
      <w:tr w:rsidR="0076136A" w:rsidRPr="0076136A" w14:paraId="33CFBFF2" w14:textId="77777777">
        <w:trPr>
          <w:trHeight w:val="45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DC4C1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04-316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1D190" w14:textId="77777777" w:rsidR="0076136A" w:rsidRPr="007F146B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7F146B">
              <w:rPr>
                <w:rFonts w:ascii="Times New Roman" w:eastAsia="Times New Roman" w:hAnsi="Times New Roman" w:cs="Times New Roman"/>
                <w:color w:val="auto"/>
                <w:sz w:val="20"/>
              </w:rPr>
              <w:t>А16.07.013</w:t>
            </w:r>
          </w:p>
        </w:tc>
        <w:tc>
          <w:tcPr>
            <w:tcW w:w="7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B17D05" w14:textId="77777777" w:rsidR="0076136A" w:rsidRPr="007F146B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D6537F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Отсроченный кюретаж лунки удаленного зуба</w:t>
            </w:r>
            <w:r w:rsidRPr="007F146B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7F146B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Кюретаж лунки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5FE76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950,00  </w:t>
            </w:r>
          </w:p>
        </w:tc>
      </w:tr>
      <w:tr w:rsidR="0076136A" w:rsidRPr="0076136A" w14:paraId="2DDFC201" w14:textId="77777777">
        <w:trPr>
          <w:trHeight w:val="45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380E7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04-317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4FD87" w14:textId="77777777" w:rsidR="0076136A" w:rsidRPr="007F146B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7F146B">
              <w:rPr>
                <w:rFonts w:ascii="Times New Roman" w:eastAsia="Times New Roman" w:hAnsi="Times New Roman" w:cs="Times New Roman"/>
                <w:color w:val="auto"/>
                <w:sz w:val="20"/>
              </w:rPr>
              <w:t>А16.07.097</w:t>
            </w:r>
          </w:p>
        </w:tc>
        <w:tc>
          <w:tcPr>
            <w:tcW w:w="7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2EF532" w14:textId="77777777" w:rsidR="0076136A" w:rsidRPr="007F146B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D6537F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Наложение шва на слизистую оболочку рта (кетгут)</w:t>
            </w:r>
            <w:r w:rsidRPr="007F146B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7F146B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Швы кетгут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127C7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650,00  </w:t>
            </w:r>
          </w:p>
        </w:tc>
      </w:tr>
      <w:tr w:rsidR="0076136A" w:rsidRPr="0076136A" w14:paraId="404FCDC2" w14:textId="77777777">
        <w:trPr>
          <w:trHeight w:val="45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2697D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04-318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5EB67" w14:textId="77777777" w:rsidR="0076136A" w:rsidRPr="007F146B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hyperlink r:id="rId17" w:history="1">
              <w:r w:rsidRPr="007F146B">
                <w:rPr>
                  <w:rStyle w:val="ac"/>
                  <w:rFonts w:ascii="Times New Roman" w:eastAsia="Times New Roman" w:hAnsi="Times New Roman" w:cs="Times New Roman"/>
                  <w:color w:val="auto"/>
                  <w:sz w:val="20"/>
                  <w:u w:val="none"/>
                </w:rPr>
                <w:t>A16.07.026</w:t>
              </w:r>
            </w:hyperlink>
          </w:p>
        </w:tc>
        <w:tc>
          <w:tcPr>
            <w:tcW w:w="7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94A628" w14:textId="77777777" w:rsidR="0076136A" w:rsidRPr="007F146B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D6537F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Гингивэктомия</w:t>
            </w:r>
            <w:r w:rsidRPr="007F146B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7F146B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Внутриротовой разрез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74144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1 600,00  </w:t>
            </w:r>
          </w:p>
        </w:tc>
      </w:tr>
      <w:tr w:rsidR="0076136A" w:rsidRPr="0076136A" w14:paraId="53F8467E" w14:textId="77777777">
        <w:trPr>
          <w:trHeight w:val="45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54F49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04-319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F8C1F" w14:textId="77777777" w:rsidR="0076136A" w:rsidRPr="007F146B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hyperlink r:id="rId18" w:history="1">
              <w:r w:rsidRPr="007F146B">
                <w:rPr>
                  <w:rStyle w:val="ac"/>
                  <w:rFonts w:ascii="Times New Roman" w:eastAsia="Times New Roman" w:hAnsi="Times New Roman" w:cs="Times New Roman"/>
                  <w:color w:val="auto"/>
                  <w:sz w:val="20"/>
                  <w:u w:val="none"/>
                </w:rPr>
                <w:t>A16.07.026</w:t>
              </w:r>
            </w:hyperlink>
          </w:p>
        </w:tc>
        <w:tc>
          <w:tcPr>
            <w:tcW w:w="7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7F4A9D" w14:textId="77777777" w:rsidR="0076136A" w:rsidRPr="007F146B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D6537F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Гингивэктомия</w:t>
            </w:r>
            <w:r w:rsidRPr="007F146B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7F146B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Остеотропные (или медикаментозные средства)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E6292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850,00  </w:t>
            </w:r>
          </w:p>
        </w:tc>
      </w:tr>
      <w:tr w:rsidR="0076136A" w:rsidRPr="0076136A" w14:paraId="6C1A0128" w14:textId="77777777">
        <w:trPr>
          <w:trHeight w:val="45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5263D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04-432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8E387" w14:textId="77777777" w:rsidR="0076136A" w:rsidRPr="007F146B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hyperlink r:id="rId19" w:history="1">
              <w:r w:rsidRPr="007F146B">
                <w:rPr>
                  <w:rStyle w:val="ac"/>
                  <w:rFonts w:ascii="Times New Roman" w:eastAsia="Times New Roman" w:hAnsi="Times New Roman" w:cs="Times New Roman"/>
                  <w:color w:val="auto"/>
                  <w:sz w:val="20"/>
                  <w:u w:val="none"/>
                </w:rPr>
                <w:t>A16.07.026</w:t>
              </w:r>
            </w:hyperlink>
          </w:p>
        </w:tc>
        <w:tc>
          <w:tcPr>
            <w:tcW w:w="7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8D8524" w14:textId="77777777" w:rsidR="0076136A" w:rsidRPr="007F146B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D6537F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Гингивэктомия</w:t>
            </w:r>
            <w:r w:rsidRPr="007F146B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7F146B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 xml:space="preserve">Остеотропные (или медикаментозные средства) </w:t>
            </w:r>
            <w:r w:rsidRPr="007F146B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en-US"/>
              </w:rPr>
              <w:t>Parasorb</w:t>
            </w:r>
            <w:r w:rsidRPr="007F146B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 xml:space="preserve"> </w:t>
            </w:r>
            <w:r w:rsidRPr="007F146B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en-US"/>
              </w:rPr>
              <w:t>Cone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97A6A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  <w:lang w:val="en-US"/>
              </w:rPr>
              <w:t>1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 300,00  </w:t>
            </w:r>
          </w:p>
        </w:tc>
      </w:tr>
      <w:tr w:rsidR="0076136A" w:rsidRPr="0076136A" w14:paraId="2DCD3A46" w14:textId="77777777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B54C4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04-320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FB926" w14:textId="77777777" w:rsidR="0076136A" w:rsidRPr="007F146B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hyperlink r:id="rId20" w:history="1">
              <w:r w:rsidRPr="007F146B">
                <w:rPr>
                  <w:rStyle w:val="ac"/>
                  <w:rFonts w:ascii="Times New Roman" w:eastAsia="Times New Roman" w:hAnsi="Times New Roman" w:cs="Times New Roman"/>
                  <w:color w:val="auto"/>
                  <w:sz w:val="20"/>
                  <w:u w:val="none"/>
                </w:rPr>
                <w:t>A16.07.026</w:t>
              </w:r>
            </w:hyperlink>
          </w:p>
        </w:tc>
        <w:tc>
          <w:tcPr>
            <w:tcW w:w="7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CEA766" w14:textId="77777777" w:rsidR="0076136A" w:rsidRPr="007F146B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D6537F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Гингивэктомия</w:t>
            </w:r>
            <w:r w:rsidRPr="007F146B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7F146B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Гемисекция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89731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6 000,00  </w:t>
            </w:r>
          </w:p>
        </w:tc>
      </w:tr>
      <w:tr w:rsidR="0076136A" w:rsidRPr="0076136A" w14:paraId="503642DB" w14:textId="77777777">
        <w:trPr>
          <w:trHeight w:val="45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1527E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04-321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6750E" w14:textId="77777777" w:rsidR="0076136A" w:rsidRPr="007F146B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hyperlink r:id="rId21" w:history="1">
              <w:r w:rsidRPr="007F146B">
                <w:rPr>
                  <w:rStyle w:val="ac"/>
                  <w:rFonts w:ascii="Times New Roman" w:eastAsia="Times New Roman" w:hAnsi="Times New Roman" w:cs="Times New Roman"/>
                  <w:color w:val="auto"/>
                  <w:sz w:val="20"/>
                  <w:u w:val="none"/>
                </w:rPr>
                <w:t>A16.07.017.002</w:t>
              </w:r>
            </w:hyperlink>
          </w:p>
        </w:tc>
        <w:tc>
          <w:tcPr>
            <w:tcW w:w="7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C56649" w14:textId="77777777" w:rsidR="0076136A" w:rsidRPr="007F146B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D6537F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Коррекция объема и формы альвеолярного отростка</w:t>
            </w:r>
            <w:r w:rsidRPr="007F146B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7F146B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Коррекция альвеолярного гребня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1F44F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4 200,00  </w:t>
            </w:r>
          </w:p>
        </w:tc>
      </w:tr>
      <w:tr w:rsidR="0076136A" w:rsidRPr="0076136A" w14:paraId="4743E2EB" w14:textId="77777777">
        <w:trPr>
          <w:trHeight w:val="45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FA253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04-322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33108" w14:textId="77777777" w:rsidR="0076136A" w:rsidRPr="007F146B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hyperlink r:id="rId22" w:history="1">
              <w:r w:rsidRPr="007F146B">
                <w:rPr>
                  <w:rStyle w:val="ac"/>
                  <w:rFonts w:ascii="Times New Roman" w:eastAsia="Times New Roman" w:hAnsi="Times New Roman" w:cs="Times New Roman"/>
                  <w:color w:val="auto"/>
                  <w:sz w:val="20"/>
                  <w:u w:val="none"/>
                </w:rPr>
                <w:t>A16.07.014</w:t>
              </w:r>
            </w:hyperlink>
          </w:p>
        </w:tc>
        <w:tc>
          <w:tcPr>
            <w:tcW w:w="7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ACC271" w14:textId="77777777" w:rsidR="0076136A" w:rsidRPr="007F146B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D6537F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Вскрытие и дренирование абсцесса полости рта</w:t>
            </w:r>
            <w:r w:rsidRPr="007F146B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7F146B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Вскрытие пародонтального абсцесса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C4E48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1 600,00  </w:t>
            </w:r>
          </w:p>
        </w:tc>
      </w:tr>
      <w:tr w:rsidR="0076136A" w:rsidRPr="0076136A" w14:paraId="522B2AE5" w14:textId="77777777">
        <w:trPr>
          <w:trHeight w:val="45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52525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04-323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EB2C4" w14:textId="77777777" w:rsidR="0076136A" w:rsidRPr="007F146B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hyperlink r:id="rId23" w:history="1">
              <w:r w:rsidRPr="007F146B">
                <w:rPr>
                  <w:rStyle w:val="ac"/>
                  <w:rFonts w:ascii="Times New Roman" w:eastAsia="Times New Roman" w:hAnsi="Times New Roman" w:cs="Times New Roman"/>
                  <w:color w:val="auto"/>
                  <w:sz w:val="20"/>
                  <w:u w:val="none"/>
                </w:rPr>
                <w:t>A16.03.014</w:t>
              </w:r>
            </w:hyperlink>
          </w:p>
        </w:tc>
        <w:tc>
          <w:tcPr>
            <w:tcW w:w="7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2CD721" w14:textId="77777777" w:rsidR="0076136A" w:rsidRPr="007F146B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D6537F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Удаление инородного тела кости</w:t>
            </w:r>
            <w:r w:rsidRPr="007F146B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7F146B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Удаление пластинчатого имплантата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5E33B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14 700,00  </w:t>
            </w:r>
          </w:p>
        </w:tc>
      </w:tr>
      <w:tr w:rsidR="0076136A" w:rsidRPr="0076136A" w14:paraId="2C72CB89" w14:textId="77777777">
        <w:trPr>
          <w:trHeight w:val="45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97293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04-324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D5402" w14:textId="77777777" w:rsidR="0076136A" w:rsidRPr="007F146B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hyperlink r:id="rId24" w:history="1">
              <w:r w:rsidRPr="007F146B">
                <w:rPr>
                  <w:rStyle w:val="ac"/>
                  <w:rFonts w:ascii="Times New Roman" w:eastAsia="Times New Roman" w:hAnsi="Times New Roman" w:cs="Times New Roman"/>
                  <w:color w:val="auto"/>
                  <w:sz w:val="20"/>
                  <w:u w:val="none"/>
                </w:rPr>
                <w:t>A16.03.014</w:t>
              </w:r>
            </w:hyperlink>
          </w:p>
        </w:tc>
        <w:tc>
          <w:tcPr>
            <w:tcW w:w="7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9CAC11" w14:textId="77777777" w:rsidR="0076136A" w:rsidRPr="007F146B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7F146B">
              <w:rPr>
                <w:rFonts w:ascii="Times New Roman" w:eastAsia="Times New Roman" w:hAnsi="Times New Roman" w:cs="Times New Roman"/>
                <w:color w:val="auto"/>
                <w:sz w:val="20"/>
              </w:rPr>
              <w:t>Удаление инородного тела кости</w:t>
            </w:r>
            <w:r w:rsidRPr="007F146B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7F146B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Удаление винтового имплантата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1CBC3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13 200,00  </w:t>
            </w:r>
          </w:p>
        </w:tc>
      </w:tr>
      <w:tr w:rsidR="0076136A" w:rsidRPr="0076136A" w14:paraId="57266CC3" w14:textId="77777777">
        <w:trPr>
          <w:trHeight w:val="45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71C7D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04-325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CB976" w14:textId="77777777" w:rsidR="0076136A" w:rsidRPr="007F146B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hyperlink r:id="rId25" w:history="1">
              <w:r w:rsidRPr="007F146B">
                <w:rPr>
                  <w:rStyle w:val="ac"/>
                  <w:rFonts w:ascii="Times New Roman" w:eastAsia="Times New Roman" w:hAnsi="Times New Roman" w:cs="Times New Roman"/>
                  <w:color w:val="auto"/>
                  <w:sz w:val="20"/>
                  <w:u w:val="none"/>
                </w:rPr>
                <w:t>A16.07.026</w:t>
              </w:r>
            </w:hyperlink>
          </w:p>
        </w:tc>
        <w:tc>
          <w:tcPr>
            <w:tcW w:w="7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33935F" w14:textId="77777777" w:rsidR="0076136A" w:rsidRPr="007F146B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FE5C89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Гингивэктомия</w:t>
            </w:r>
            <w:r w:rsidRPr="007F146B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7F146B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Визуализация зуба с использованием лазера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9837E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5 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500,00  </w:t>
            </w:r>
          </w:p>
        </w:tc>
      </w:tr>
      <w:tr w:rsidR="0076136A" w:rsidRPr="0076136A" w14:paraId="442DC6A2" w14:textId="77777777">
        <w:trPr>
          <w:trHeight w:val="45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275592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04-326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0AAEFD" w14:textId="77777777" w:rsidR="0076136A" w:rsidRPr="007F146B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hyperlink r:id="rId26" w:history="1">
              <w:r w:rsidRPr="007F146B">
                <w:rPr>
                  <w:rStyle w:val="ac"/>
                  <w:rFonts w:ascii="Times New Roman" w:eastAsia="Times New Roman" w:hAnsi="Times New Roman" w:cs="Times New Roman"/>
                  <w:color w:val="auto"/>
                  <w:sz w:val="20"/>
                  <w:u w:val="none"/>
                </w:rPr>
                <w:t>A16.07.017.002</w:t>
              </w:r>
            </w:hyperlink>
          </w:p>
        </w:tc>
        <w:tc>
          <w:tcPr>
            <w:tcW w:w="74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CE7D794" w14:textId="77777777" w:rsidR="0076136A" w:rsidRPr="007F146B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FE5C89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Коррекция объема и формы альвеолярного отростка</w:t>
            </w:r>
            <w:r w:rsidRPr="007F146B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7F146B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Расщепление альвеолярного гребня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64766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13 700,00  </w:t>
            </w:r>
          </w:p>
        </w:tc>
      </w:tr>
      <w:tr w:rsidR="0076136A" w:rsidRPr="0076136A" w14:paraId="5BEA6B08" w14:textId="77777777">
        <w:trPr>
          <w:trHeight w:val="41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9FFA2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04-327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A7F9" w14:textId="77777777" w:rsidR="0076136A" w:rsidRPr="00C82E21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82E21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А16.07.024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89ED3" w14:textId="77777777" w:rsidR="0076136A" w:rsidRPr="00C82E21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E5C89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Операция удаления ретинированного, дистопированного или сверхкомплектного зуба</w:t>
            </w:r>
            <w:r w:rsidRPr="00C82E21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br/>
            </w:r>
            <w:r w:rsidRPr="00C82E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</w:rPr>
              <w:t>Эстетическое удлинение коронковой части зуба (в области одного зуба)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1D44D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10 000.00</w:t>
            </w:r>
          </w:p>
        </w:tc>
      </w:tr>
      <w:tr w:rsidR="0076136A" w:rsidRPr="0076136A" w14:paraId="22280D8C" w14:textId="77777777">
        <w:trPr>
          <w:trHeight w:val="450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902AC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04-328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8687D" w14:textId="77777777" w:rsidR="0076136A" w:rsidRPr="00C82E21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82E21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А16.07.097</w:t>
            </w:r>
          </w:p>
        </w:tc>
        <w:tc>
          <w:tcPr>
            <w:tcW w:w="744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1D3B62" w14:textId="77777777" w:rsidR="0076136A" w:rsidRPr="00C82E21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E5C89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Наложение шва на слизистую оболочку рта (кетгут)</w:t>
            </w:r>
            <w:r w:rsidRPr="00C82E21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br/>
            </w:r>
            <w:r w:rsidRPr="00C82E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</w:rPr>
              <w:t>Наложение швов викрил Нить Супрамид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BEC60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1 100,00  </w:t>
            </w:r>
          </w:p>
        </w:tc>
      </w:tr>
      <w:tr w:rsidR="0076136A" w:rsidRPr="0076136A" w14:paraId="001319C9" w14:textId="77777777">
        <w:trPr>
          <w:trHeight w:val="45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9C7246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04-329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D8CD09" w14:textId="77777777" w:rsidR="0076136A" w:rsidRPr="00C82E21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hyperlink r:id="rId27" w:history="1">
              <w:r w:rsidRPr="00C82E21">
                <w:rPr>
                  <w:rStyle w:val="ac"/>
                  <w:rFonts w:ascii="Times New Roman" w:eastAsia="Times New Roman" w:hAnsi="Times New Roman" w:cs="Times New Roman"/>
                  <w:color w:val="000000" w:themeColor="text1"/>
                  <w:sz w:val="20"/>
                  <w:u w:val="none"/>
                </w:rPr>
                <w:t>A16.07.026</w:t>
              </w:r>
            </w:hyperlink>
          </w:p>
        </w:tc>
        <w:tc>
          <w:tcPr>
            <w:tcW w:w="74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13E916F" w14:textId="77777777" w:rsidR="0076136A" w:rsidRPr="00C82E21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FE5C89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Гингивэктомия</w:t>
            </w:r>
            <w:r w:rsidRPr="00C82E21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br/>
            </w:r>
            <w:r w:rsidRPr="00C82E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</w:rPr>
              <w:t>Иссечение капюшона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E2DE2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5 500,00  </w:t>
            </w:r>
          </w:p>
        </w:tc>
      </w:tr>
      <w:tr w:rsidR="0076136A" w:rsidRPr="0076136A" w14:paraId="57BA2911" w14:textId="77777777">
        <w:trPr>
          <w:trHeight w:val="45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D0EFF6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04-433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929633" w14:textId="77777777" w:rsidR="0076136A" w:rsidRPr="00505277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hyperlink r:id="rId28" w:history="1">
              <w:r w:rsidRPr="00505277">
                <w:rPr>
                  <w:rStyle w:val="ac"/>
                  <w:rFonts w:ascii="Times New Roman" w:eastAsia="Times New Roman" w:hAnsi="Times New Roman" w:cs="Times New Roman"/>
                  <w:color w:val="auto"/>
                  <w:sz w:val="20"/>
                  <w:u w:val="none"/>
                </w:rPr>
                <w:t>A16.07.026</w:t>
              </w:r>
            </w:hyperlink>
          </w:p>
        </w:tc>
        <w:tc>
          <w:tcPr>
            <w:tcW w:w="74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398DDF3" w14:textId="77777777" w:rsidR="0076136A" w:rsidRPr="00505277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FE5C89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Гингивэктомия</w:t>
            </w:r>
            <w:r w:rsidRPr="00505277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50527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Иссечение капюшона с использованием лазера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76854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6 500,00  </w:t>
            </w:r>
          </w:p>
        </w:tc>
      </w:tr>
      <w:tr w:rsidR="0076136A" w:rsidRPr="0076136A" w14:paraId="0D81A457" w14:textId="77777777">
        <w:trPr>
          <w:trHeight w:val="45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6671E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04-330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E99A1" w14:textId="77777777" w:rsidR="0076136A" w:rsidRPr="00505277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hyperlink r:id="rId29" w:history="1">
              <w:r w:rsidRPr="00505277">
                <w:rPr>
                  <w:rStyle w:val="ac"/>
                  <w:rFonts w:ascii="Times New Roman" w:eastAsia="Times New Roman" w:hAnsi="Times New Roman" w:cs="Times New Roman"/>
                  <w:color w:val="auto"/>
                  <w:sz w:val="20"/>
                  <w:u w:val="none"/>
                </w:rPr>
                <w:t>A16.03.014</w:t>
              </w:r>
            </w:hyperlink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88404" w14:textId="77777777" w:rsidR="0076136A" w:rsidRPr="00505277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FE5C89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Удаление инородного тела кости</w:t>
            </w:r>
            <w:r w:rsidRPr="00505277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50527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Использование инструмента для удаления имплантата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D4EB8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4 200,00  </w:t>
            </w:r>
          </w:p>
        </w:tc>
      </w:tr>
      <w:tr w:rsidR="0076136A" w:rsidRPr="0076136A" w14:paraId="61A2BBDA" w14:textId="77777777">
        <w:trPr>
          <w:trHeight w:val="61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A59A0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04-331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D158E" w14:textId="77777777" w:rsidR="0076136A" w:rsidRPr="00505277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505277">
              <w:rPr>
                <w:rFonts w:ascii="Times New Roman" w:eastAsia="Times New Roman" w:hAnsi="Times New Roman" w:cs="Times New Roman"/>
                <w:color w:val="auto"/>
                <w:sz w:val="20"/>
              </w:rPr>
              <w:t>А16.07.041.001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0DEE5" w14:textId="77777777" w:rsidR="0076136A" w:rsidRPr="00505277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FE5C89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Костная пластика челюстно-лицевой области с применением биодеградируемых материалов (стимуляция регенерации костной ткани Bio Oss 0,5 гр)</w:t>
            </w:r>
            <w:r w:rsidRPr="00505277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50527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Применение мембраны Цитопласт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3F033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66 200,00  </w:t>
            </w:r>
          </w:p>
        </w:tc>
      </w:tr>
      <w:tr w:rsidR="0076136A" w:rsidRPr="0076136A" w14:paraId="09704C8F" w14:textId="77777777">
        <w:trPr>
          <w:trHeight w:val="45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D869E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lastRenderedPageBreak/>
              <w:t>04-332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22EDF" w14:textId="77777777" w:rsidR="0076136A" w:rsidRPr="00505277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hyperlink r:id="rId30" w:history="1">
              <w:r w:rsidRPr="00505277">
                <w:rPr>
                  <w:rStyle w:val="ac"/>
                  <w:rFonts w:ascii="Times New Roman" w:eastAsia="Times New Roman" w:hAnsi="Times New Roman" w:cs="Times New Roman"/>
                  <w:color w:val="auto"/>
                  <w:sz w:val="20"/>
                  <w:u w:val="none"/>
                </w:rPr>
                <w:t>A16.07.026</w:t>
              </w:r>
            </w:hyperlink>
          </w:p>
        </w:tc>
        <w:tc>
          <w:tcPr>
            <w:tcW w:w="7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FCE1D3" w14:textId="77777777" w:rsidR="0076136A" w:rsidRPr="00505277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FE5C89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Гингивэктомия</w:t>
            </w:r>
            <w:r w:rsidRPr="00505277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50527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Установка фдм NOBEL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03A10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10 200,00</w:t>
            </w:r>
          </w:p>
        </w:tc>
      </w:tr>
      <w:tr w:rsidR="0076136A" w:rsidRPr="0076136A" w14:paraId="41A66AF9" w14:textId="77777777">
        <w:trPr>
          <w:trHeight w:val="45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5CE23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04-333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1D36F" w14:textId="77777777" w:rsidR="0076136A" w:rsidRPr="00505277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hyperlink r:id="rId31" w:history="1">
              <w:r w:rsidRPr="00505277">
                <w:rPr>
                  <w:rStyle w:val="ac"/>
                  <w:rFonts w:ascii="Times New Roman" w:eastAsia="Times New Roman" w:hAnsi="Times New Roman" w:cs="Times New Roman"/>
                  <w:color w:val="auto"/>
                  <w:sz w:val="20"/>
                  <w:u w:val="none"/>
                </w:rPr>
                <w:t>A16.07.026</w:t>
              </w:r>
            </w:hyperlink>
          </w:p>
        </w:tc>
        <w:tc>
          <w:tcPr>
            <w:tcW w:w="7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88FE14" w14:textId="77777777" w:rsidR="0076136A" w:rsidRPr="00505277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FE5C89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Гингивэктомия</w:t>
            </w:r>
            <w:r w:rsidRPr="00505277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50527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Установка фдм OSSTEM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7F3F1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7 800,00</w:t>
            </w:r>
          </w:p>
        </w:tc>
      </w:tr>
      <w:tr w:rsidR="0076136A" w:rsidRPr="0076136A" w14:paraId="58FF3786" w14:textId="77777777">
        <w:trPr>
          <w:trHeight w:val="45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2A734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04-334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53A13" w14:textId="77777777" w:rsidR="0076136A" w:rsidRPr="00505277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hyperlink r:id="rId32" w:history="1">
              <w:r w:rsidRPr="00505277">
                <w:rPr>
                  <w:rStyle w:val="ac"/>
                  <w:rFonts w:ascii="Times New Roman" w:eastAsia="Times New Roman" w:hAnsi="Times New Roman" w:cs="Times New Roman"/>
                  <w:color w:val="auto"/>
                  <w:sz w:val="20"/>
                  <w:u w:val="none"/>
                </w:rPr>
                <w:t>A16.07.026</w:t>
              </w:r>
            </w:hyperlink>
          </w:p>
        </w:tc>
        <w:tc>
          <w:tcPr>
            <w:tcW w:w="7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81CFFC" w14:textId="77777777" w:rsidR="0076136A" w:rsidRPr="00505277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FE5C89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Гингивэктомия</w:t>
            </w:r>
            <w:r w:rsidRPr="00505277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50527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Установка фдм ASTRA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4AB5F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11 800,00</w:t>
            </w:r>
          </w:p>
        </w:tc>
      </w:tr>
      <w:tr w:rsidR="0076136A" w:rsidRPr="0076136A" w14:paraId="7D90059C" w14:textId="77777777">
        <w:trPr>
          <w:trHeight w:val="45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1EB9E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04-434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8E15E" w14:textId="77777777" w:rsidR="0076136A" w:rsidRPr="00505277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hyperlink r:id="rId33" w:history="1">
              <w:r w:rsidRPr="00505277">
                <w:rPr>
                  <w:rStyle w:val="ac"/>
                  <w:rFonts w:ascii="Times New Roman" w:eastAsia="Times New Roman" w:hAnsi="Times New Roman" w:cs="Times New Roman"/>
                  <w:color w:val="auto"/>
                  <w:sz w:val="20"/>
                  <w:u w:val="none"/>
                </w:rPr>
                <w:t>A16.07.026</w:t>
              </w:r>
            </w:hyperlink>
          </w:p>
        </w:tc>
        <w:tc>
          <w:tcPr>
            <w:tcW w:w="7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AAAC3E" w14:textId="77777777" w:rsidR="0076136A" w:rsidRPr="00505277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FE5C89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Гингивэктомия</w:t>
            </w:r>
            <w:r w:rsidRPr="00505277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50527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Заглушка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E78DF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3 400,00  </w:t>
            </w:r>
          </w:p>
        </w:tc>
      </w:tr>
      <w:tr w:rsidR="0076136A" w:rsidRPr="0076136A" w14:paraId="1B22E5E4" w14:textId="77777777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9342297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04-335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01FCA82" w14:textId="77777777" w:rsidR="0076136A" w:rsidRPr="00505277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505277">
              <w:rPr>
                <w:rFonts w:ascii="Times New Roman" w:eastAsia="Times New Roman" w:hAnsi="Times New Roman" w:cs="Times New Roman"/>
                <w:color w:val="auto"/>
                <w:sz w:val="20"/>
              </w:rPr>
              <w:t>А16.07.041.001</w:t>
            </w:r>
          </w:p>
        </w:tc>
        <w:tc>
          <w:tcPr>
            <w:tcW w:w="7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A893EC" w14:textId="77777777" w:rsidR="0076136A" w:rsidRPr="00505277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FE5C89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Костная пластика челюстно-лицевой области с применением биодеградируемых материалов (стимуляция регенерации костной ткани Bio Oss 0,5 гр)</w:t>
            </w:r>
            <w:r w:rsidRPr="00505277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50527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Применение остеотропного препарата Bio-Oss collagen 100 мг.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3FB582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39 500,00  </w:t>
            </w:r>
          </w:p>
        </w:tc>
      </w:tr>
      <w:tr w:rsidR="0076136A" w:rsidRPr="0076136A" w14:paraId="38BFD1E7" w14:textId="77777777">
        <w:trPr>
          <w:trHeight w:val="61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4DA0F02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04-336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C7E7586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А16.07.041.001</w:t>
            </w:r>
          </w:p>
        </w:tc>
        <w:tc>
          <w:tcPr>
            <w:tcW w:w="7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6F7F8D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FE5C89">
              <w:rPr>
                <w:rFonts w:ascii="Times New Roman" w:eastAsia="Times New Roman" w:hAnsi="Times New Roman" w:cs="Times New Roman"/>
                <w:sz w:val="12"/>
                <w:szCs w:val="12"/>
              </w:rPr>
              <w:t>Костная пластика челюстно-лицевой области с применением биодеградируемых материалов (стимуляция регенерации костной ткани Bio Oss 0,5 гр)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Применение остеотропного препарата Bio-Oss spongiosa 0,5 г.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7D3751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39 500,00  </w:t>
            </w:r>
          </w:p>
        </w:tc>
      </w:tr>
      <w:tr w:rsidR="0076136A" w:rsidRPr="0076136A" w14:paraId="1718EBDD" w14:textId="77777777">
        <w:trPr>
          <w:trHeight w:val="61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45C97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04-337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0E63F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А16.07.041.001</w:t>
            </w:r>
          </w:p>
        </w:tc>
        <w:tc>
          <w:tcPr>
            <w:tcW w:w="7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4DCD1D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FE5C89">
              <w:rPr>
                <w:rFonts w:ascii="Times New Roman" w:eastAsia="Times New Roman" w:hAnsi="Times New Roman" w:cs="Times New Roman"/>
                <w:sz w:val="12"/>
                <w:szCs w:val="12"/>
              </w:rPr>
              <w:t>Костная пластика челюстно-лицевой области с применением биодеградируемых материалов (стимуляция регенерации костной ткани Bio Oss 0,5 гр)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Применение остеотропного препарата Bio-Oss spongiosa 1,0 г.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29D49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35 200,00  </w:t>
            </w:r>
          </w:p>
        </w:tc>
      </w:tr>
      <w:tr w:rsidR="0076136A" w:rsidRPr="0076136A" w14:paraId="06F85653" w14:textId="77777777">
        <w:trPr>
          <w:trHeight w:val="61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1D37F5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04-338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F86E19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А16.07.041.001</w:t>
            </w:r>
          </w:p>
        </w:tc>
        <w:tc>
          <w:tcPr>
            <w:tcW w:w="7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A4827C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FE5C89">
              <w:rPr>
                <w:rFonts w:ascii="Times New Roman" w:eastAsia="Times New Roman" w:hAnsi="Times New Roman" w:cs="Times New Roman"/>
                <w:sz w:val="12"/>
                <w:szCs w:val="12"/>
              </w:rPr>
              <w:t>Костная пластика челюстно-лицевой области с применением биодеградируемых материалов (стимуляция регенерации костной ткани Bio Oss 0,5 гр)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Применение остеотропного препарата Bio-Oss spongiosa 2,0 г.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E9AE0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64 000,00  </w:t>
            </w:r>
          </w:p>
        </w:tc>
      </w:tr>
      <w:tr w:rsidR="0076136A" w:rsidRPr="0076136A" w14:paraId="056BC1FF" w14:textId="77777777">
        <w:trPr>
          <w:trHeight w:val="450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4648E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04-339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24A1E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А16.07.054</w:t>
            </w:r>
          </w:p>
        </w:tc>
        <w:tc>
          <w:tcPr>
            <w:tcW w:w="7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C23306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FE5C89">
              <w:rPr>
                <w:rFonts w:ascii="Times New Roman" w:eastAsia="Times New Roman" w:hAnsi="Times New Roman" w:cs="Times New Roman"/>
                <w:sz w:val="12"/>
                <w:szCs w:val="12"/>
              </w:rPr>
              <w:t>Внутрикостная дентальная имплантация (введедние имплантанта «Alpha bio» с/х пр-во Германии)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Имплантат </w:t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OSSTEM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C314A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48 900,00</w:t>
            </w:r>
          </w:p>
        </w:tc>
      </w:tr>
      <w:tr w:rsidR="0076136A" w:rsidRPr="0076136A" w14:paraId="0CF15AF2" w14:textId="77777777">
        <w:trPr>
          <w:trHeight w:val="450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E0C83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04-340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2ABE5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А16.07.097</w:t>
            </w:r>
          </w:p>
        </w:tc>
        <w:tc>
          <w:tcPr>
            <w:tcW w:w="7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F953C5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FE5C89">
              <w:rPr>
                <w:rFonts w:ascii="Times New Roman" w:eastAsia="Times New Roman" w:hAnsi="Times New Roman" w:cs="Times New Roman"/>
                <w:sz w:val="12"/>
                <w:szCs w:val="12"/>
              </w:rPr>
              <w:t>Наложение шва на слизистую оболочку рта (кетгут)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Наложение швов Glycolon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F95C4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2 100,00  </w:t>
            </w:r>
          </w:p>
        </w:tc>
      </w:tr>
      <w:tr w:rsidR="0076136A" w:rsidRPr="0076136A" w14:paraId="7A318810" w14:textId="77777777">
        <w:trPr>
          <w:trHeight w:val="585"/>
        </w:trPr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23AA81E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04-341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F505533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А16.07.041.001</w:t>
            </w:r>
          </w:p>
        </w:tc>
        <w:tc>
          <w:tcPr>
            <w:tcW w:w="7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E15840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FE5C89">
              <w:rPr>
                <w:rFonts w:ascii="Times New Roman" w:eastAsia="Times New Roman" w:hAnsi="Times New Roman" w:cs="Times New Roman"/>
                <w:sz w:val="12"/>
                <w:szCs w:val="12"/>
              </w:rPr>
              <w:t>Костная пластика челюстно-лицевой области с применением биодеградируемых материалов (стимуляция регенерации костной ткани Bio Oss 0,5 гр)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Применение остеотропного препарата Bio-Oss collagen 250 мг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03571B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66 100,00  </w:t>
            </w:r>
          </w:p>
        </w:tc>
      </w:tr>
      <w:tr w:rsidR="0076136A" w:rsidRPr="0076136A" w14:paraId="7E97D55C" w14:textId="77777777">
        <w:trPr>
          <w:trHeight w:val="42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DC552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04-342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7D034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А16.07.054</w:t>
            </w:r>
          </w:p>
        </w:tc>
        <w:tc>
          <w:tcPr>
            <w:tcW w:w="7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8B2691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FE5C89">
              <w:rPr>
                <w:rFonts w:ascii="Times New Roman" w:eastAsia="Times New Roman" w:hAnsi="Times New Roman" w:cs="Times New Roman"/>
                <w:sz w:val="12"/>
                <w:szCs w:val="12"/>
              </w:rPr>
              <w:t>Внутрикостная дентальная имплантация (введедние имплантанта «Alpha bio» с/х пр-во Германии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Установка миниимплантат VectorTas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3740C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16 600,00  </w:t>
            </w:r>
          </w:p>
        </w:tc>
      </w:tr>
      <w:tr w:rsidR="0076136A" w:rsidRPr="0076136A" w14:paraId="10DADB7C" w14:textId="77777777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124EF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04-343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297B3" w14:textId="77777777" w:rsidR="0076136A" w:rsidRPr="00FE5C89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FE5C89">
              <w:rPr>
                <w:rFonts w:ascii="Times New Roman" w:eastAsia="Times New Roman" w:hAnsi="Times New Roman" w:cs="Times New Roman"/>
                <w:color w:val="auto"/>
                <w:sz w:val="20"/>
              </w:rPr>
              <w:t>А16.07.054</w:t>
            </w:r>
          </w:p>
        </w:tc>
        <w:tc>
          <w:tcPr>
            <w:tcW w:w="7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9294AD" w14:textId="77777777" w:rsidR="0076136A" w:rsidRPr="00FE5C89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FE5C89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Внутрикостная дентальная имплантация (введедние имплантанта «Alpha bio» с/х пр-во Германии</w:t>
            </w:r>
            <w:r w:rsidRPr="00FE5C89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FE5C8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Установка миниимплантат BioRay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EAB34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23 200,00  </w:t>
            </w:r>
          </w:p>
        </w:tc>
      </w:tr>
      <w:tr w:rsidR="0076136A" w:rsidRPr="0076136A" w14:paraId="4A5B5678" w14:textId="77777777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2E59C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04-344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F690A" w14:textId="77777777" w:rsidR="0076136A" w:rsidRPr="00FE5C89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hyperlink r:id="rId34" w:history="1">
              <w:r w:rsidRPr="00FE5C89">
                <w:rPr>
                  <w:rStyle w:val="ac"/>
                  <w:rFonts w:ascii="Times New Roman" w:eastAsia="Times New Roman" w:hAnsi="Times New Roman" w:cs="Times New Roman"/>
                  <w:color w:val="auto"/>
                  <w:sz w:val="20"/>
                  <w:u w:val="none"/>
                </w:rPr>
                <w:t>A16.03.014</w:t>
              </w:r>
            </w:hyperlink>
          </w:p>
        </w:tc>
        <w:tc>
          <w:tcPr>
            <w:tcW w:w="7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FD7688" w14:textId="77777777" w:rsidR="0076136A" w:rsidRPr="00FE5C89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FE5C89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Удаление инородного тела кости</w:t>
            </w:r>
            <w:r w:rsidRPr="00FE5C89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FE5C8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Удаление миниимпланта (простое) 1 ед.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90756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1 700,00  </w:t>
            </w:r>
          </w:p>
        </w:tc>
      </w:tr>
      <w:tr w:rsidR="0076136A" w:rsidRPr="0076136A" w14:paraId="63662D50" w14:textId="77777777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1068C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04-345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4F13F" w14:textId="77777777" w:rsidR="0076136A" w:rsidRPr="00FE5C89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hyperlink r:id="rId35" w:history="1">
              <w:r w:rsidRPr="00FE5C89">
                <w:rPr>
                  <w:rStyle w:val="ac"/>
                  <w:rFonts w:ascii="Times New Roman" w:eastAsia="Times New Roman" w:hAnsi="Times New Roman" w:cs="Times New Roman"/>
                  <w:color w:val="auto"/>
                  <w:sz w:val="20"/>
                  <w:u w:val="none"/>
                </w:rPr>
                <w:t>A16.03.014</w:t>
              </w:r>
            </w:hyperlink>
          </w:p>
        </w:tc>
        <w:tc>
          <w:tcPr>
            <w:tcW w:w="7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179CD4" w14:textId="77777777" w:rsidR="0076136A" w:rsidRPr="00FE5C89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FE5C89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Удаление инородного тела кости</w:t>
            </w:r>
            <w:r w:rsidRPr="00FE5C89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FE5C8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Удаление миниимпланта (cложное) 1 ед.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871E6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3 300,00  </w:t>
            </w:r>
          </w:p>
        </w:tc>
      </w:tr>
      <w:tr w:rsidR="0076136A" w:rsidRPr="0076136A" w14:paraId="207454CB" w14:textId="77777777">
        <w:trPr>
          <w:trHeight w:val="45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54F12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04-346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74CCB" w14:textId="77777777" w:rsidR="0076136A" w:rsidRPr="00FE5C89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FE5C89">
              <w:rPr>
                <w:rFonts w:ascii="Times New Roman" w:eastAsia="Times New Roman" w:hAnsi="Times New Roman" w:cs="Times New Roman"/>
                <w:color w:val="auto"/>
                <w:sz w:val="20"/>
              </w:rPr>
              <w:t>А16.07.097</w:t>
            </w:r>
          </w:p>
        </w:tc>
        <w:tc>
          <w:tcPr>
            <w:tcW w:w="7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E9C6C2" w14:textId="77777777" w:rsidR="0076136A" w:rsidRPr="00FE5C89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FE5C89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Наложение шва на слизистую оболочку рта (кетгут)</w:t>
            </w:r>
            <w:r w:rsidRPr="00FE5C89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FE5C8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Наложение швов Цитопласт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AF776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2 200,00  </w:t>
            </w:r>
          </w:p>
        </w:tc>
      </w:tr>
      <w:tr w:rsidR="0076136A" w:rsidRPr="0076136A" w14:paraId="4674DD8E" w14:textId="77777777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5AB04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04-347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E85ED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А16.07.054</w:t>
            </w:r>
          </w:p>
        </w:tc>
        <w:tc>
          <w:tcPr>
            <w:tcW w:w="7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C4CE41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FE5C89">
              <w:rPr>
                <w:rFonts w:ascii="Times New Roman" w:eastAsia="Times New Roman" w:hAnsi="Times New Roman" w:cs="Times New Roman"/>
                <w:sz w:val="12"/>
                <w:szCs w:val="12"/>
              </w:rPr>
              <w:t>Внутрикостная дентальная имплантация (введедние имплантанта «Alpha bio» с/х пр-во Германии)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Применение дентального коллагена  Fibro Gide (1ед.)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988E1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42 000,00  </w:t>
            </w:r>
          </w:p>
        </w:tc>
      </w:tr>
      <w:tr w:rsidR="0076136A" w:rsidRPr="0076136A" w14:paraId="70220B03" w14:textId="77777777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464CF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04-348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C12F9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А16.07.054</w:t>
            </w:r>
          </w:p>
        </w:tc>
        <w:tc>
          <w:tcPr>
            <w:tcW w:w="7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F08FA7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FE5C89">
              <w:rPr>
                <w:rFonts w:ascii="Times New Roman" w:eastAsia="Times New Roman" w:hAnsi="Times New Roman" w:cs="Times New Roman"/>
                <w:sz w:val="12"/>
                <w:szCs w:val="12"/>
              </w:rPr>
              <w:t>Внутрикостная дентальная имплантация (введедние имплантанта «Alpha bio» с/х пр-во Германии)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Повторная постановка имплантата Nobel, Astra Tech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3F886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27 800,00  </w:t>
            </w:r>
          </w:p>
        </w:tc>
      </w:tr>
      <w:tr w:rsidR="0076136A" w:rsidRPr="0076136A" w14:paraId="5B9BF900" w14:textId="77777777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D663A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04-349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7ADE4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А16.07.054</w:t>
            </w:r>
          </w:p>
        </w:tc>
        <w:tc>
          <w:tcPr>
            <w:tcW w:w="7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76D01A" w14:textId="77777777" w:rsidR="0076136A" w:rsidRPr="0076136A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FE5C89">
              <w:rPr>
                <w:rFonts w:ascii="Times New Roman" w:eastAsia="Times New Roman" w:hAnsi="Times New Roman" w:cs="Times New Roman"/>
                <w:sz w:val="12"/>
                <w:szCs w:val="12"/>
              </w:rPr>
              <w:t>Внутрикостная дентальная имплантация (введедние имплантанта «Alpha bio» с/х пр-во Германии)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Повторная постановка имплантата OSSTEM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A7233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16 600,00  </w:t>
            </w:r>
          </w:p>
        </w:tc>
      </w:tr>
      <w:tr w:rsidR="0076136A" w:rsidRPr="0076136A" w14:paraId="41E92142" w14:textId="77777777">
        <w:trPr>
          <w:trHeight w:val="585"/>
        </w:trPr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9AC531D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04-350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2FD3868" w14:textId="77777777" w:rsidR="0076136A" w:rsidRPr="00C82E21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C82E21">
              <w:rPr>
                <w:rFonts w:ascii="Times New Roman" w:eastAsia="Times New Roman" w:hAnsi="Times New Roman" w:cs="Times New Roman"/>
                <w:color w:val="auto"/>
                <w:sz w:val="20"/>
              </w:rPr>
              <w:t>А16.07.041.001</w:t>
            </w:r>
          </w:p>
        </w:tc>
        <w:tc>
          <w:tcPr>
            <w:tcW w:w="7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69C273" w14:textId="77777777" w:rsidR="0076136A" w:rsidRPr="00C82E21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FE5C89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Костная пластика челюстно-лицевой области с применением биодеградируемых материалов (стимуляция регенерации костной ткани Bio Oss 0,5 гр)</w:t>
            </w:r>
            <w:r w:rsidRPr="00C82E21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C82E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Использование аппарата для пьезохирургии ACTEON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55995B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23 200,00  </w:t>
            </w:r>
          </w:p>
        </w:tc>
      </w:tr>
      <w:tr w:rsidR="0076136A" w:rsidRPr="0076136A" w14:paraId="157E02C2" w14:textId="77777777">
        <w:trPr>
          <w:trHeight w:val="42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DBBB7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04-351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7340C" w14:textId="77777777" w:rsidR="0076136A" w:rsidRPr="00C82E21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C82E21">
              <w:rPr>
                <w:rFonts w:ascii="Times New Roman" w:eastAsia="Times New Roman" w:hAnsi="Times New Roman" w:cs="Times New Roman"/>
                <w:color w:val="auto"/>
                <w:sz w:val="20"/>
              </w:rPr>
              <w:t>А16.07.001</w:t>
            </w:r>
          </w:p>
        </w:tc>
        <w:tc>
          <w:tcPr>
            <w:tcW w:w="7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647EA8" w14:textId="1ADE70CB" w:rsidR="0076136A" w:rsidRPr="00C82E21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FE5C89">
              <w:rPr>
                <w:rFonts w:ascii="Times New Roman" w:eastAsia="Times New Roman" w:hAnsi="Times New Roman" w:cs="Times New Roman"/>
                <w:noProof/>
                <w:color w:val="auto"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4AD47A" wp14:editId="3B71E156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228600</wp:posOffset>
                      </wp:positionV>
                      <wp:extent cx="1476375" cy="57150"/>
                      <wp:effectExtent l="0" t="0" r="9525" b="0"/>
                      <wp:wrapNone/>
                      <wp:docPr id="1612585291" name="Полилиния: фигура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400-000002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476375" cy="571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204595" h="153035">
                                    <a:moveTo>
                                      <a:pt x="120456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52704"/>
                                    </a:lnTo>
                                    <a:lnTo>
                                      <a:pt x="1204569" y="152704"/>
                                    </a:lnTo>
                                    <a:lnTo>
                                      <a:pt x="120456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50000"/>
                                </a:srgbClr>
                              </a:solidFill>
                            </wps:spPr>
                            <wps:bodyPr vertOverflow="clip" horzOverflow="clip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01CE14" id="Полилиния: фигура 2" o:spid="_x0000_s1026" style="position:absolute;margin-left:.75pt;margin-top:18pt;width:116.25pt;height:4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4595,153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" path="m1204569,l,,,152704r1204569,l1204569,xe" stroked="f">
                      <v:fill opacity="32896f"/>
                      <v:path arrowok="t" textboxrect="0,0,1204595,153035"/>
                    </v:shape>
                  </w:pict>
                </mc:Fallback>
              </mc:AlternateContent>
            </w:r>
            <w:r w:rsidRPr="00FE5C89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Удаление зуба (стенки при фрактуре коронковой части зуб)</w:t>
            </w:r>
            <w:r w:rsidRPr="00C82E21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C82E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Удаление кисты зуба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BEC1E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16 600,00  </w:t>
            </w:r>
          </w:p>
        </w:tc>
      </w:tr>
      <w:tr w:rsidR="0076136A" w:rsidRPr="0076136A" w14:paraId="0FE73A6F" w14:textId="77777777" w:rsidTr="0076136A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3C875F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04-352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221883" w14:textId="77777777" w:rsidR="0076136A" w:rsidRPr="00C82E21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hyperlink r:id="rId36" w:history="1">
              <w:r w:rsidRPr="00C82E21">
                <w:rPr>
                  <w:rStyle w:val="ac"/>
                  <w:rFonts w:ascii="Times New Roman" w:eastAsia="Times New Roman" w:hAnsi="Times New Roman" w:cs="Times New Roman"/>
                  <w:color w:val="auto"/>
                  <w:sz w:val="20"/>
                  <w:u w:val="none"/>
                </w:rPr>
                <w:t>A16.03.014</w:t>
              </w:r>
            </w:hyperlink>
          </w:p>
        </w:tc>
        <w:tc>
          <w:tcPr>
            <w:tcW w:w="74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E131AA1" w14:textId="77777777" w:rsidR="0076136A" w:rsidRPr="00C82E21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FE5C89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Удаление инородного тела кости</w:t>
            </w:r>
            <w:r w:rsidRPr="00C82E21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C82E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Удаление имплантата установленного ранее в клинике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15F70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0.00</w:t>
            </w:r>
          </w:p>
        </w:tc>
      </w:tr>
      <w:tr w:rsidR="0076136A" w:rsidRPr="0076136A" w14:paraId="061DC1E3" w14:textId="77777777" w:rsidTr="0076136A">
        <w:trPr>
          <w:trHeight w:val="8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979A2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04-353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C165D" w14:textId="77777777" w:rsidR="0076136A" w:rsidRPr="00C82E21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C82E21">
              <w:rPr>
                <w:rFonts w:ascii="Times New Roman" w:eastAsia="Times New Roman" w:hAnsi="Times New Roman" w:cs="Times New Roman"/>
                <w:color w:val="auto"/>
                <w:sz w:val="20"/>
              </w:rPr>
              <w:t>А16.07.041.001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2D7D0" w14:textId="77777777" w:rsidR="0076136A" w:rsidRPr="00C82E21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00A2B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Костная пластика челюстно-лицевой области с применением биодеградируемых материалов (стимуляция регенерации костной ткани Bio Oss 0,5 гр)</w:t>
            </w:r>
            <w:r w:rsidRPr="00C82E21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C82E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Атравматичный Закрытый синуслифтинг с применением аппарата для пьезохирургии ACTEON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DFADC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40 000,00  </w:t>
            </w:r>
          </w:p>
        </w:tc>
      </w:tr>
      <w:tr w:rsidR="0076136A" w:rsidRPr="0076136A" w14:paraId="53CFAC4A" w14:textId="77777777" w:rsidTr="0076136A">
        <w:trPr>
          <w:trHeight w:val="450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3CD99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04-354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33FE6" w14:textId="77777777" w:rsidR="0076136A" w:rsidRPr="00C82E21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hyperlink r:id="rId37" w:history="1">
              <w:r w:rsidRPr="00C82E21">
                <w:rPr>
                  <w:rStyle w:val="ac"/>
                  <w:rFonts w:ascii="Times New Roman" w:eastAsia="Times New Roman" w:hAnsi="Times New Roman" w:cs="Times New Roman"/>
                  <w:color w:val="auto"/>
                  <w:sz w:val="20"/>
                  <w:u w:val="none"/>
                </w:rPr>
                <w:t>A16.07.026</w:t>
              </w:r>
            </w:hyperlink>
          </w:p>
        </w:tc>
        <w:tc>
          <w:tcPr>
            <w:tcW w:w="744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8721CF" w14:textId="77777777" w:rsidR="0076136A" w:rsidRPr="00C82E21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00A2B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Гингивэктомия</w:t>
            </w:r>
            <w:r w:rsidRPr="00C82E21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C82E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Закрытие ороантрального сообщения после удаления (ОАС)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8F870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11 000,00  </w:t>
            </w:r>
          </w:p>
        </w:tc>
      </w:tr>
      <w:tr w:rsidR="0076136A" w:rsidRPr="0076136A" w14:paraId="5488DF80" w14:textId="77777777">
        <w:trPr>
          <w:trHeight w:val="45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117749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04-355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1A14A4" w14:textId="77777777" w:rsidR="0076136A" w:rsidRPr="00C82E21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C82E21">
              <w:rPr>
                <w:rFonts w:ascii="Times New Roman" w:eastAsia="Times New Roman" w:hAnsi="Times New Roman" w:cs="Times New Roman"/>
                <w:color w:val="auto"/>
                <w:sz w:val="20"/>
              </w:rPr>
              <w:t>А23.07.002</w:t>
            </w:r>
          </w:p>
        </w:tc>
        <w:tc>
          <w:tcPr>
            <w:tcW w:w="74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196D1B6" w14:textId="77777777" w:rsidR="0076136A" w:rsidRPr="00C82E21" w:rsidRDefault="0076136A" w:rsidP="00C82E21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00A2B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Услуги по изготовлению ортопедической конструкции стоматологической</w:t>
            </w:r>
            <w:r w:rsidRPr="00C82E21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C82E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Моделирование навигационного шаблона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80FF3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6 000,00  </w:t>
            </w:r>
          </w:p>
        </w:tc>
      </w:tr>
      <w:tr w:rsidR="0076136A" w:rsidRPr="0076136A" w14:paraId="4B2BDF67" w14:textId="77777777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8633E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04-35</w:t>
            </w:r>
            <w:r w:rsidRPr="0076136A">
              <w:rPr>
                <w:rFonts w:ascii="Times New Roman" w:eastAsia="Times New Roman" w:hAnsi="Times New Roman" w:cs="Times New Roman"/>
                <w:sz w:val="20"/>
                <w:lang w:val="en-US"/>
              </w:rPr>
              <w:t>6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40ABA" w14:textId="77777777" w:rsidR="0076136A" w:rsidRPr="00C82E21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C82E21">
              <w:rPr>
                <w:rFonts w:ascii="Times New Roman" w:eastAsia="Times New Roman" w:hAnsi="Times New Roman" w:cs="Times New Roman"/>
                <w:color w:val="auto"/>
                <w:sz w:val="20"/>
              </w:rPr>
              <w:t>А16.07.054</w:t>
            </w:r>
          </w:p>
        </w:tc>
        <w:tc>
          <w:tcPr>
            <w:tcW w:w="7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C6D2B" w14:textId="77777777" w:rsidR="0076136A" w:rsidRPr="00C82E21" w:rsidRDefault="0076136A" w:rsidP="00100A2B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00A2B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Внутрикостная дентальная имплантация (введедние имплантанта «Alpha bio» с/х пр-во Германии)</w:t>
            </w:r>
            <w:r w:rsidRPr="00C82E21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C82E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 xml:space="preserve">Установка имплантата </w:t>
            </w:r>
            <w:r w:rsidRPr="00C82E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en-US"/>
              </w:rPr>
              <w:t>Straumann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4DE2B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  <w:lang w:val="en-US"/>
              </w:rPr>
              <w:t>68 500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t>,00</w:t>
            </w:r>
          </w:p>
        </w:tc>
      </w:tr>
      <w:tr w:rsidR="0076136A" w:rsidRPr="0076136A" w14:paraId="264F0AAB" w14:textId="77777777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64CB4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04-35</w:t>
            </w:r>
            <w:r w:rsidRPr="0076136A">
              <w:rPr>
                <w:rFonts w:ascii="Times New Roman" w:eastAsia="Times New Roman" w:hAnsi="Times New Roman" w:cs="Times New Roman"/>
                <w:sz w:val="20"/>
                <w:lang w:val="en-US"/>
              </w:rPr>
              <w:t>7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990DF" w14:textId="77777777" w:rsidR="0076136A" w:rsidRPr="00C82E21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hyperlink r:id="rId38" w:history="1">
              <w:r w:rsidRPr="00C82E21">
                <w:rPr>
                  <w:rStyle w:val="ac"/>
                  <w:rFonts w:ascii="Times New Roman" w:eastAsia="Times New Roman" w:hAnsi="Times New Roman" w:cs="Times New Roman"/>
                  <w:color w:val="auto"/>
                  <w:sz w:val="20"/>
                  <w:u w:val="none"/>
                </w:rPr>
                <w:t>A16.07.026</w:t>
              </w:r>
            </w:hyperlink>
          </w:p>
        </w:tc>
        <w:tc>
          <w:tcPr>
            <w:tcW w:w="7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7A20B" w14:textId="77777777" w:rsidR="0076136A" w:rsidRPr="00C82E21" w:rsidRDefault="0076136A" w:rsidP="00100A2B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00A2B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Гингивэктомия</w:t>
            </w:r>
            <w:r w:rsidRPr="00C82E21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C82E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 xml:space="preserve">Установка фдм </w:t>
            </w:r>
            <w:r w:rsidRPr="00C82E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en-US"/>
              </w:rPr>
              <w:t>Straumann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02A2E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10 000,00</w:t>
            </w:r>
          </w:p>
        </w:tc>
      </w:tr>
      <w:tr w:rsidR="0076136A" w:rsidRPr="0076136A" w14:paraId="33AA4BE9" w14:textId="77777777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90170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04-358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8EBD3" w14:textId="77777777" w:rsidR="0076136A" w:rsidRPr="00C82E21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C82E21">
              <w:rPr>
                <w:rFonts w:ascii="Times New Roman" w:eastAsia="Times New Roman" w:hAnsi="Times New Roman" w:cs="Times New Roman"/>
                <w:color w:val="auto"/>
                <w:sz w:val="20"/>
              </w:rPr>
              <w:t>А16.07.041.001</w:t>
            </w:r>
          </w:p>
        </w:tc>
        <w:tc>
          <w:tcPr>
            <w:tcW w:w="7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BB1BB" w14:textId="77777777" w:rsidR="0076136A" w:rsidRPr="00C82E21" w:rsidRDefault="0076136A" w:rsidP="00100A2B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00A2B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Костная пластика челюстно-лицевой области с применением биодеградируемых материалов (стимуляция регенерации костной ткани Bio Oss 0,5 гр)</w:t>
            </w:r>
            <w:r w:rsidRPr="00C82E21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C82E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Применение резорбируемой мембраны Bio-Gide 30*40мм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E0FA0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77 000,00  </w:t>
            </w:r>
          </w:p>
        </w:tc>
      </w:tr>
      <w:tr w:rsidR="0076136A" w:rsidRPr="0076136A" w14:paraId="5B5C4B7F" w14:textId="77777777">
        <w:trPr>
          <w:trHeight w:val="61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EFADE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04-359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AEC97" w14:textId="77777777" w:rsidR="0076136A" w:rsidRPr="00C82E21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C82E21">
              <w:rPr>
                <w:rFonts w:ascii="Times New Roman" w:eastAsia="Times New Roman" w:hAnsi="Times New Roman" w:cs="Times New Roman"/>
                <w:color w:val="auto"/>
                <w:sz w:val="20"/>
              </w:rPr>
              <w:t>А16.07.041.001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343CE" w14:textId="77777777" w:rsidR="0076136A" w:rsidRPr="00C82E21" w:rsidRDefault="0076136A" w:rsidP="00100A2B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00A2B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Костная пластика челюстно-лицевой области с применением биодеградируемых материалов (стимуляция регенерации костной ткани Bio Oss 0,5 гр)</w:t>
            </w:r>
            <w:r w:rsidRPr="00C82E21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C82E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Применение резорбируемой мембраны Bio-Gide 25*25мм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D25B5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50 000,00  </w:t>
            </w:r>
          </w:p>
        </w:tc>
      </w:tr>
      <w:tr w:rsidR="0076136A" w:rsidRPr="0076136A" w14:paraId="5A48A17B" w14:textId="77777777">
        <w:trPr>
          <w:trHeight w:val="615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C9308F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04-360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58CD99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А16.07.041.001</w:t>
            </w:r>
          </w:p>
        </w:tc>
        <w:tc>
          <w:tcPr>
            <w:tcW w:w="7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4D40C91" w14:textId="77777777" w:rsidR="0076136A" w:rsidRPr="0076136A" w:rsidRDefault="0076136A" w:rsidP="00100A2B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100A2B">
              <w:rPr>
                <w:rFonts w:ascii="Times New Roman" w:eastAsia="Times New Roman" w:hAnsi="Times New Roman" w:cs="Times New Roman"/>
                <w:sz w:val="12"/>
                <w:szCs w:val="12"/>
              </w:rPr>
              <w:t>Костная пластика челюстно-лицевой области с применением биодеградируемых материалов (стимуляция регенерации костной ткани Bio Oss 0,5 гр)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Применение Mucograft, Mucoderm 15*20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31A67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73 000,00  </w:t>
            </w:r>
          </w:p>
        </w:tc>
      </w:tr>
      <w:tr w:rsidR="0076136A" w:rsidRPr="0076136A" w14:paraId="1BA7E15E" w14:textId="77777777">
        <w:trPr>
          <w:trHeight w:val="61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7D123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lastRenderedPageBreak/>
              <w:t>04-361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F034E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А16.07.041.001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EAE23" w14:textId="77777777" w:rsidR="0076136A" w:rsidRPr="0076136A" w:rsidRDefault="0076136A" w:rsidP="00100A2B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100A2B">
              <w:rPr>
                <w:rFonts w:ascii="Times New Roman" w:eastAsia="Times New Roman" w:hAnsi="Times New Roman" w:cs="Times New Roman"/>
                <w:sz w:val="12"/>
                <w:szCs w:val="12"/>
              </w:rPr>
              <w:t>Костная пластика челюстно-лицевой области с применением биодеградируемых материалов (стимуляция регенерации костной ткани Bio Oss 0,5 гр)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Применение Mucograft, Mucoderm 20*30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B56A5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93 000,00  </w:t>
            </w:r>
          </w:p>
        </w:tc>
      </w:tr>
      <w:tr w:rsidR="00A44F79" w:rsidRPr="0076136A" w14:paraId="2481BBA0" w14:textId="77777777" w:rsidTr="00120073">
        <w:trPr>
          <w:trHeight w:val="45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D08FC" w14:textId="77777777" w:rsidR="00A44F79" w:rsidRPr="0076136A" w:rsidRDefault="00A44F79" w:rsidP="00120073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04-435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E9605" w14:textId="77777777" w:rsidR="00A44F79" w:rsidRPr="0076136A" w:rsidRDefault="00A44F79" w:rsidP="00120073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А16.07.041.001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E1BEC" w14:textId="77777777" w:rsidR="00A44F79" w:rsidRPr="0076136A" w:rsidRDefault="00A44F79" w:rsidP="00100A2B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100A2B">
              <w:rPr>
                <w:rFonts w:ascii="Times New Roman" w:eastAsia="Times New Roman" w:hAnsi="Times New Roman" w:cs="Times New Roman"/>
                <w:sz w:val="12"/>
                <w:szCs w:val="12"/>
              </w:rPr>
              <w:t>Костная пластика челюстно-лицевой области с применением биодеградируемых материалов (стимуляция регенерации костной ткани Bio Oss 0,5 гр)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Лиопласт спонгиозный 1.0 мл.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23255" w14:textId="77777777" w:rsidR="00A44F79" w:rsidRPr="0076136A" w:rsidRDefault="00A44F79" w:rsidP="00120073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27 900,00  </w:t>
            </w:r>
          </w:p>
        </w:tc>
      </w:tr>
      <w:tr w:rsidR="00A44F79" w:rsidRPr="0076136A" w14:paraId="6CE8B9B6" w14:textId="77777777" w:rsidTr="00120073">
        <w:trPr>
          <w:trHeight w:val="45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7AD50" w14:textId="77777777" w:rsidR="00A44F79" w:rsidRPr="0076136A" w:rsidRDefault="00A44F79" w:rsidP="00120073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04-436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094C7" w14:textId="77777777" w:rsidR="00A44F79" w:rsidRPr="0076136A" w:rsidRDefault="00A44F79" w:rsidP="00120073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А16.07.041.001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87169" w14:textId="77777777" w:rsidR="00A44F79" w:rsidRPr="0076136A" w:rsidRDefault="00A44F79" w:rsidP="00100A2B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100A2B">
              <w:rPr>
                <w:rFonts w:ascii="Times New Roman" w:eastAsia="Times New Roman" w:hAnsi="Times New Roman" w:cs="Times New Roman"/>
                <w:sz w:val="12"/>
                <w:szCs w:val="12"/>
              </w:rPr>
              <w:t>Костная пластика челюстно-лицевой области с применением биодеградируемых материалов (стимуляция регенерации костной ткани Bio Oss 0,5 гр)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Лиопласт спонгиозный 0.5 мл.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377D4" w14:textId="77777777" w:rsidR="00A44F79" w:rsidRPr="0076136A" w:rsidRDefault="00A44F79" w:rsidP="00120073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16 800,00  </w:t>
            </w:r>
          </w:p>
        </w:tc>
      </w:tr>
      <w:tr w:rsidR="00A44F79" w:rsidRPr="0076136A" w14:paraId="43385885" w14:textId="77777777" w:rsidTr="00120073">
        <w:trPr>
          <w:trHeight w:val="45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966B7" w14:textId="77777777" w:rsidR="00A44F79" w:rsidRPr="0076136A" w:rsidRDefault="00A44F79" w:rsidP="00120073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04-437</w:t>
            </w:r>
          </w:p>
          <w:p w14:paraId="4A564E06" w14:textId="77777777" w:rsidR="00A44F79" w:rsidRPr="0076136A" w:rsidRDefault="00A44F79" w:rsidP="00120073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C2A52" w14:textId="77777777" w:rsidR="00A44F79" w:rsidRPr="0076136A" w:rsidRDefault="00A44F79" w:rsidP="00120073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А16.07.041.001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08C71" w14:textId="77777777" w:rsidR="00A44F79" w:rsidRPr="0076136A" w:rsidRDefault="00A44F79" w:rsidP="00100A2B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100A2B">
              <w:rPr>
                <w:rFonts w:ascii="Times New Roman" w:eastAsia="Times New Roman" w:hAnsi="Times New Roman" w:cs="Times New Roman"/>
                <w:sz w:val="12"/>
                <w:szCs w:val="12"/>
              </w:rPr>
              <w:t>Костная пластика челюстно-лицевой области с применением биодеградируемых материалов (стимуляция регенерации костной ткани Bio Oss 0,5 гр)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Лиопласт кортикальный 1.0 мл.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8A03E" w14:textId="77777777" w:rsidR="00A44F79" w:rsidRPr="0076136A" w:rsidRDefault="00A44F79" w:rsidP="00120073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28 800,00  </w:t>
            </w:r>
          </w:p>
        </w:tc>
      </w:tr>
      <w:tr w:rsidR="00A44F79" w:rsidRPr="0076136A" w14:paraId="1251D8F0" w14:textId="77777777" w:rsidTr="00120073">
        <w:trPr>
          <w:trHeight w:val="45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8B2AB" w14:textId="77777777" w:rsidR="00A44F79" w:rsidRPr="0076136A" w:rsidRDefault="00A44F79" w:rsidP="00120073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04-438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B277B" w14:textId="77777777" w:rsidR="00A44F79" w:rsidRPr="0076136A" w:rsidRDefault="00A44F79" w:rsidP="00120073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А16.07.041.001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67FF6" w14:textId="77777777" w:rsidR="00A44F79" w:rsidRPr="0076136A" w:rsidRDefault="00A44F79" w:rsidP="00100A2B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100A2B">
              <w:rPr>
                <w:rFonts w:ascii="Times New Roman" w:eastAsia="Times New Roman" w:hAnsi="Times New Roman" w:cs="Times New Roman"/>
                <w:sz w:val="12"/>
                <w:szCs w:val="12"/>
              </w:rPr>
              <w:t>Костная пластика челюстно-лицевой области с применением биодеградируемых материалов (стимуляция регенерации костной ткани Bio Oss 0,5 гр)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Лиопласт кортикальный 0,5 мл.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7D7E3" w14:textId="77777777" w:rsidR="00A44F79" w:rsidRPr="0076136A" w:rsidRDefault="00A44F79" w:rsidP="00120073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20 500,00  </w:t>
            </w:r>
          </w:p>
        </w:tc>
      </w:tr>
      <w:tr w:rsidR="00A44F79" w:rsidRPr="0076136A" w14:paraId="1AC822A3" w14:textId="77777777" w:rsidTr="00120073">
        <w:trPr>
          <w:trHeight w:val="45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C2EE0" w14:textId="77777777" w:rsidR="00A44F79" w:rsidRPr="0076136A" w:rsidRDefault="00A44F79" w:rsidP="00120073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04-439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F305A" w14:textId="77777777" w:rsidR="00A44F79" w:rsidRPr="0076136A" w:rsidRDefault="00A44F79" w:rsidP="00120073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А16.07.041.001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EB287" w14:textId="77777777" w:rsidR="00A44F79" w:rsidRPr="0076136A" w:rsidRDefault="00A44F79" w:rsidP="00100A2B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100A2B">
              <w:rPr>
                <w:rFonts w:ascii="Times New Roman" w:eastAsia="Times New Roman" w:hAnsi="Times New Roman" w:cs="Times New Roman"/>
                <w:sz w:val="12"/>
                <w:szCs w:val="12"/>
              </w:rPr>
              <w:t>Костная пластика челюстно-лицевой области с применением биодеградируемых материалов (стимуляция регенерации костной ткани Bio Oss 0,5 гр)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Мембрана ТМО 2*3 см.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3C9FA" w14:textId="77777777" w:rsidR="00A44F79" w:rsidRPr="0076136A" w:rsidRDefault="00A44F79" w:rsidP="00120073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20 000,00  </w:t>
            </w:r>
          </w:p>
        </w:tc>
      </w:tr>
      <w:tr w:rsidR="00A44F79" w:rsidRPr="0076136A" w14:paraId="4615916D" w14:textId="77777777" w:rsidTr="00120073">
        <w:trPr>
          <w:trHeight w:val="45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E57E25" w14:textId="77777777" w:rsidR="00A44F79" w:rsidRPr="0076136A" w:rsidRDefault="00A44F79" w:rsidP="00120073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04-440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4FB07" w14:textId="77777777" w:rsidR="00A44F79" w:rsidRPr="0076136A" w:rsidRDefault="00A44F79" w:rsidP="00120073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А16.07.041.001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F0E1E" w14:textId="77777777" w:rsidR="00A44F79" w:rsidRPr="0076136A" w:rsidRDefault="00A44F79" w:rsidP="00100A2B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100A2B">
              <w:rPr>
                <w:rFonts w:ascii="Times New Roman" w:eastAsia="Times New Roman" w:hAnsi="Times New Roman" w:cs="Times New Roman"/>
                <w:sz w:val="12"/>
                <w:szCs w:val="12"/>
              </w:rPr>
              <w:t>Костная пластика челюстно-лицевой области с применением биодеградируемых материалов (стимуляция регенерации костной ткани Bio Oss 0,5 гр)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Мембрана ТМО 2*2 см.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D4ED2" w14:textId="77777777" w:rsidR="00A44F79" w:rsidRPr="0076136A" w:rsidRDefault="00A44F79" w:rsidP="00120073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15 000,00  </w:t>
            </w:r>
          </w:p>
        </w:tc>
      </w:tr>
      <w:tr w:rsidR="00A44F79" w:rsidRPr="0076136A" w14:paraId="1D45A6E8" w14:textId="77777777" w:rsidTr="00120073">
        <w:trPr>
          <w:trHeight w:val="450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78D2D9" w14:textId="77777777" w:rsidR="00A44F79" w:rsidRPr="0076136A" w:rsidRDefault="00A44F79" w:rsidP="00120073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04-441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D96E9" w14:textId="77777777" w:rsidR="00A44F79" w:rsidRPr="0076136A" w:rsidRDefault="00A44F79" w:rsidP="00120073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А16.07.041.001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35ECE" w14:textId="77777777" w:rsidR="00A44F79" w:rsidRPr="0076136A" w:rsidRDefault="00A44F79" w:rsidP="00100A2B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100A2B">
              <w:rPr>
                <w:rFonts w:ascii="Times New Roman" w:eastAsia="Times New Roman" w:hAnsi="Times New Roman" w:cs="Times New Roman"/>
                <w:sz w:val="12"/>
                <w:szCs w:val="12"/>
              </w:rPr>
              <w:t>Костная пластика челюстно-лицевой области с применением биодеградируемых материалов (стимуляция регенерации костной ткани Bio Oss 0,5 гр)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Использование костного материала </w:t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SureOss</w:t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– 0,5 г.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8EFD5" w14:textId="77777777" w:rsidR="00A44F79" w:rsidRPr="0076136A" w:rsidRDefault="00A44F79" w:rsidP="00120073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36 800,00  </w:t>
            </w:r>
          </w:p>
        </w:tc>
      </w:tr>
      <w:tr w:rsidR="00A44F79" w:rsidRPr="0076136A" w14:paraId="2EEE3A83" w14:textId="77777777" w:rsidTr="00A44F79">
        <w:trPr>
          <w:trHeight w:val="450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20D4AC" w14:textId="77777777" w:rsidR="00A44F79" w:rsidRPr="0076136A" w:rsidRDefault="00A44F79" w:rsidP="00120073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04-442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B7B6A" w14:textId="77777777" w:rsidR="00A44F79" w:rsidRPr="0076136A" w:rsidRDefault="00A44F79" w:rsidP="00120073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А16.07.041.001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A5C6F" w14:textId="77777777" w:rsidR="00A44F79" w:rsidRPr="0076136A" w:rsidRDefault="00A44F79" w:rsidP="00100A2B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100A2B">
              <w:rPr>
                <w:rFonts w:ascii="Times New Roman" w:eastAsia="Times New Roman" w:hAnsi="Times New Roman" w:cs="Times New Roman"/>
                <w:sz w:val="12"/>
                <w:szCs w:val="12"/>
              </w:rPr>
              <w:t>Костная пластика челюстно-лицевой области с применением биодеградируемых материалов (стимуляция регенерации костной ткани Bio Oss 0,5 гр)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Пластика десны свободным трансплантатом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900BD" w14:textId="77777777" w:rsidR="00A44F79" w:rsidRPr="0076136A" w:rsidRDefault="00A44F79" w:rsidP="00120073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15 700,00  </w:t>
            </w:r>
          </w:p>
        </w:tc>
      </w:tr>
      <w:tr w:rsidR="00A44F79" w:rsidRPr="0076136A" w14:paraId="677DB5BF" w14:textId="77777777" w:rsidTr="00A44F79">
        <w:trPr>
          <w:trHeight w:val="450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478424" w14:textId="77777777" w:rsidR="00A44F79" w:rsidRPr="0076136A" w:rsidRDefault="00A44F79" w:rsidP="00120073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04-443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516AB" w14:textId="77777777" w:rsidR="00A44F79" w:rsidRPr="0076136A" w:rsidRDefault="00A44F79" w:rsidP="00120073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А16.07.041.001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383CC" w14:textId="77777777" w:rsidR="00A44F79" w:rsidRPr="0076136A" w:rsidRDefault="00A44F79" w:rsidP="00100A2B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100A2B">
              <w:rPr>
                <w:rFonts w:ascii="Times New Roman" w:eastAsia="Times New Roman" w:hAnsi="Times New Roman" w:cs="Times New Roman"/>
                <w:sz w:val="12"/>
                <w:szCs w:val="12"/>
              </w:rPr>
              <w:t>Костная пластика челюстно-лицевой области с применением биодеградируемых материалов (стимуляция регенерации костной ткани Bio Oss 0,5 гр)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Эстетическое удлинение коронковой части зуба (в области одного зуба)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4159A" w14:textId="77777777" w:rsidR="00A44F79" w:rsidRPr="0076136A" w:rsidRDefault="00A44F79" w:rsidP="00120073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8 400.00</w:t>
            </w:r>
          </w:p>
        </w:tc>
      </w:tr>
      <w:tr w:rsidR="00A44F79" w:rsidRPr="0076136A" w14:paraId="2C6E81B4" w14:textId="77777777" w:rsidTr="003F5F0D">
        <w:trPr>
          <w:trHeight w:val="38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5753B57" w14:textId="77777777" w:rsidR="00A44F79" w:rsidRDefault="00A44F79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highlight w:val="darkYellow"/>
              </w:rPr>
            </w:pPr>
          </w:p>
          <w:p w14:paraId="0D6B7FCF" w14:textId="1FD59ED0" w:rsidR="00A44F79" w:rsidRPr="00A44F79" w:rsidRDefault="00A44F79" w:rsidP="00A44F79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  <w:highlight w:val="darkYellow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012DD19" w14:textId="77777777" w:rsidR="00A44F79" w:rsidRPr="00A44F79" w:rsidRDefault="00A44F79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highlight w:val="darkYellow"/>
              </w:rPr>
            </w:pPr>
          </w:p>
        </w:tc>
        <w:tc>
          <w:tcPr>
            <w:tcW w:w="7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57B37CC5" w14:textId="77777777" w:rsidR="00A44F79" w:rsidRDefault="00A44F79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</w:p>
          <w:p w14:paraId="1EB8EB11" w14:textId="52A71CB8" w:rsidR="00A44F79" w:rsidRPr="003F5F0D" w:rsidRDefault="003F5F0D" w:rsidP="003F5F0D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  <w:highlight w:val="darkYellow"/>
                <w:u w:val="single"/>
              </w:rPr>
            </w:pPr>
            <w:r w:rsidRPr="003F5F0D">
              <w:rPr>
                <w:rFonts w:ascii="Times New Roman" w:eastAsia="Times New Roman" w:hAnsi="Times New Roman" w:cs="Times New Roman"/>
                <w:b/>
                <w:bCs/>
                <w:sz w:val="20"/>
                <w:u w:val="single"/>
              </w:rPr>
              <w:t xml:space="preserve">                                                </w:t>
            </w:r>
            <w:r w:rsidR="00A44F79" w:rsidRPr="003F5F0D">
              <w:rPr>
                <w:rFonts w:ascii="Times New Roman" w:eastAsia="Times New Roman" w:hAnsi="Times New Roman" w:cs="Times New Roman"/>
                <w:b/>
                <w:bCs/>
                <w:sz w:val="20"/>
                <w:u w:val="single"/>
              </w:rPr>
              <w:t>ALL-ON-4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371E9CB4" w14:textId="77777777" w:rsidR="00A44F79" w:rsidRPr="00A44F79" w:rsidRDefault="00A44F79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highlight w:val="darkYellow"/>
              </w:rPr>
            </w:pPr>
          </w:p>
        </w:tc>
      </w:tr>
      <w:tr w:rsidR="0076136A" w:rsidRPr="0076136A" w14:paraId="3F76E494" w14:textId="77777777" w:rsidTr="00A44F79">
        <w:trPr>
          <w:trHeight w:val="5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1BEAE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04-362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D07BA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А16.07.054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E67C6" w14:textId="77777777" w:rsidR="0076136A" w:rsidRPr="0076136A" w:rsidRDefault="0076136A" w:rsidP="00100A2B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100A2B">
              <w:rPr>
                <w:rFonts w:ascii="Times New Roman" w:eastAsia="Times New Roman" w:hAnsi="Times New Roman" w:cs="Times New Roman"/>
                <w:sz w:val="12"/>
                <w:szCs w:val="12"/>
              </w:rPr>
              <w:t>Внутрикостная дентальная имплантация (введедние имплантанта «Alpha bio» с/х пр-во Германии)</w:t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br/>
              <w:t>Установка имплантата Nobel Speedy groovy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004DA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87 500,00  </w:t>
            </w:r>
          </w:p>
        </w:tc>
      </w:tr>
      <w:tr w:rsidR="0076136A" w:rsidRPr="0076136A" w14:paraId="5573C4E1" w14:textId="77777777">
        <w:trPr>
          <w:trHeight w:val="450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BE33F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04-363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9CDCA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А16.07.054</w:t>
            </w:r>
          </w:p>
        </w:tc>
        <w:tc>
          <w:tcPr>
            <w:tcW w:w="744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18996C" w14:textId="77777777" w:rsidR="0076136A" w:rsidRPr="0076136A" w:rsidRDefault="0076136A" w:rsidP="00100A2B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100A2B">
              <w:rPr>
                <w:rFonts w:ascii="Times New Roman" w:eastAsia="Times New Roman" w:hAnsi="Times New Roman" w:cs="Times New Roman"/>
                <w:sz w:val="12"/>
                <w:szCs w:val="12"/>
              </w:rPr>
              <w:t>Внутрикостная дентальная имплантация (введедние имплантанта «Alpha bio» с/х пр-во Германии)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Установка мультиюнит абатмента Nobel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2924F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32 500,00  </w:t>
            </w:r>
          </w:p>
        </w:tc>
      </w:tr>
      <w:tr w:rsidR="0076136A" w:rsidRPr="0076136A" w14:paraId="51690FDA" w14:textId="77777777">
        <w:trPr>
          <w:trHeight w:val="73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4BFF5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04-364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4FA23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А16.07.054</w:t>
            </w:r>
          </w:p>
        </w:tc>
        <w:tc>
          <w:tcPr>
            <w:tcW w:w="7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0CEC46" w14:textId="77777777" w:rsidR="0076136A" w:rsidRPr="0076136A" w:rsidRDefault="0076136A" w:rsidP="00100A2B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100A2B">
              <w:rPr>
                <w:rFonts w:ascii="Times New Roman" w:eastAsia="Times New Roman" w:hAnsi="Times New Roman" w:cs="Times New Roman"/>
                <w:sz w:val="12"/>
                <w:szCs w:val="12"/>
              </w:rPr>
              <w:t>Внутрикостная дентальная имплантация (введедние имплантанта «Alpha bio» с/х пр-во Германии)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Транссинусальная установка имплантатов (медиализация, дистализация пазухи)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13849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66 200,00  </w:t>
            </w:r>
          </w:p>
        </w:tc>
      </w:tr>
      <w:tr w:rsidR="0076136A" w:rsidRPr="0076136A" w14:paraId="4CC9C64A" w14:textId="77777777">
        <w:trPr>
          <w:trHeight w:val="45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1F50A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04-365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2481D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А16.07.054</w:t>
            </w:r>
          </w:p>
        </w:tc>
        <w:tc>
          <w:tcPr>
            <w:tcW w:w="7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456551" w14:textId="77777777" w:rsidR="0076136A" w:rsidRPr="0076136A" w:rsidRDefault="0076136A" w:rsidP="00100A2B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100A2B">
              <w:rPr>
                <w:rFonts w:ascii="Times New Roman" w:eastAsia="Times New Roman" w:hAnsi="Times New Roman" w:cs="Times New Roman"/>
                <w:sz w:val="12"/>
                <w:szCs w:val="12"/>
              </w:rPr>
              <w:t>Внутрикостная дентальная имплантация (введедние имплантанта «Alpha bio» с/х пр-во Германии)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Установка мультиюнит абатмента ASTRA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C93AB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32 500,00  </w:t>
            </w:r>
          </w:p>
        </w:tc>
      </w:tr>
      <w:tr w:rsidR="0076136A" w:rsidRPr="0076136A" w14:paraId="5759FC35" w14:textId="77777777">
        <w:trPr>
          <w:trHeight w:val="45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8D414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04-366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D033D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А16.07.054</w:t>
            </w:r>
          </w:p>
        </w:tc>
        <w:tc>
          <w:tcPr>
            <w:tcW w:w="7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F244A8" w14:textId="77777777" w:rsidR="0076136A" w:rsidRPr="0076136A" w:rsidRDefault="0076136A" w:rsidP="00100A2B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100A2B">
              <w:rPr>
                <w:rFonts w:ascii="Times New Roman" w:eastAsia="Times New Roman" w:hAnsi="Times New Roman" w:cs="Times New Roman"/>
                <w:sz w:val="12"/>
                <w:szCs w:val="12"/>
              </w:rPr>
              <w:t>Внутрикостная дентальная имплантация (введедние имплантанта «Alpha bio» с/х пр-во Германии)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Установка мультиюнит абатмента STRAUMANN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0A07E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32 500,00  </w:t>
            </w:r>
          </w:p>
        </w:tc>
      </w:tr>
    </w:tbl>
    <w:p w14:paraId="6E7917FF" w14:textId="77777777" w:rsidR="0076136A" w:rsidRPr="0076136A" w:rsidRDefault="0076136A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b/>
          <w:bCs/>
          <w:sz w:val="20"/>
        </w:rPr>
      </w:pPr>
    </w:p>
    <w:p w14:paraId="369A8195" w14:textId="77777777" w:rsidR="0076136A" w:rsidRPr="0076136A" w:rsidRDefault="0076136A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b/>
          <w:bCs/>
          <w:sz w:val="20"/>
        </w:rPr>
      </w:pPr>
    </w:p>
    <w:p w14:paraId="6069F2FD" w14:textId="77777777" w:rsidR="0076136A" w:rsidRDefault="0076136A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  <w:r w:rsidRPr="0076136A">
        <w:rPr>
          <w:rFonts w:ascii="Times New Roman" w:eastAsia="Times New Roman" w:hAnsi="Times New Roman" w:cs="Times New Roman"/>
          <w:sz w:val="20"/>
        </w:rPr>
        <w:t>Генеральный директор __________________________  Окунева Т.Ю.</w:t>
      </w:r>
    </w:p>
    <w:p w14:paraId="3187A0FB" w14:textId="77777777" w:rsidR="003F5F0D" w:rsidRDefault="003F5F0D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5BC6D416" w14:textId="77777777" w:rsidR="003F5F0D" w:rsidRDefault="003F5F0D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5E955A9B" w14:textId="77777777" w:rsidR="003F5F0D" w:rsidRDefault="003F5F0D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0028E27B" w14:textId="77777777" w:rsidR="003F5F0D" w:rsidRDefault="003F5F0D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7EAA21DC" w14:textId="77777777" w:rsidR="003F5F0D" w:rsidRDefault="003F5F0D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7C968693" w14:textId="77777777" w:rsidR="003F5F0D" w:rsidRDefault="003F5F0D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13981494" w14:textId="77777777" w:rsidR="003F5F0D" w:rsidRDefault="003F5F0D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39FD2591" w14:textId="77777777" w:rsidR="003F5F0D" w:rsidRDefault="003F5F0D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1DB8E1C7" w14:textId="77777777" w:rsidR="003F5F0D" w:rsidRDefault="003F5F0D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7DDF62E1" w14:textId="77777777" w:rsidR="003F5F0D" w:rsidRDefault="003F5F0D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487037F4" w14:textId="77777777" w:rsidR="003F5F0D" w:rsidRDefault="003F5F0D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161453DF" w14:textId="77777777" w:rsidR="003F5F0D" w:rsidRDefault="003F5F0D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1A6ABD3C" w14:textId="77777777" w:rsidR="003F5F0D" w:rsidRDefault="003F5F0D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3CA0D28B" w14:textId="77777777" w:rsidR="003F5F0D" w:rsidRDefault="003F5F0D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7B4A77F6" w14:textId="77777777" w:rsidR="003F5F0D" w:rsidRDefault="003F5F0D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70FF11BD" w14:textId="77777777" w:rsidR="003F5F0D" w:rsidRDefault="003F5F0D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51B55876" w14:textId="77777777" w:rsidR="003F5F0D" w:rsidRDefault="003F5F0D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32B4A44B" w14:textId="77777777" w:rsidR="003F5F0D" w:rsidRDefault="003F5F0D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0C407DE7" w14:textId="77777777" w:rsidR="003F5F0D" w:rsidRDefault="003F5F0D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02AA3EEC" w14:textId="77777777" w:rsidR="003F5F0D" w:rsidRDefault="003F5F0D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28CC556C" w14:textId="77777777" w:rsidR="003F5F0D" w:rsidRDefault="003F5F0D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0DBADF46" w14:textId="77777777" w:rsidR="003F5F0D" w:rsidRDefault="003F5F0D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03A7D67E" w14:textId="77777777" w:rsidR="003F5F0D" w:rsidRDefault="003F5F0D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153F2946" w14:textId="77777777" w:rsidR="003F5F0D" w:rsidRDefault="003F5F0D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4AD7741C" w14:textId="77777777" w:rsidR="003F5F0D" w:rsidRDefault="003F5F0D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55ACCD97" w14:textId="77777777" w:rsidR="003F5F0D" w:rsidRDefault="003F5F0D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09B35CBB" w14:textId="77777777" w:rsidR="003F5F0D" w:rsidRDefault="003F5F0D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32986DBF" w14:textId="77777777" w:rsidR="003F5F0D" w:rsidRDefault="003F5F0D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3529596B" w14:textId="77777777" w:rsidR="003F5F0D" w:rsidRDefault="003F5F0D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1CA26B41" w14:textId="77777777" w:rsidR="0076136A" w:rsidRDefault="0076136A" w:rsidP="00100A2B">
      <w:pPr>
        <w:widowControl/>
        <w:spacing w:line="240" w:lineRule="auto"/>
        <w:contextualSpacing w:val="0"/>
        <w:rPr>
          <w:rFonts w:ascii="Times New Roman" w:eastAsia="Times New Roman" w:hAnsi="Times New Roman" w:cs="Times New Roman"/>
          <w:sz w:val="20"/>
        </w:rPr>
      </w:pPr>
    </w:p>
    <w:p w14:paraId="2ABBBAC9" w14:textId="77777777" w:rsidR="0076136A" w:rsidRPr="0076136A" w:rsidRDefault="0076136A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b/>
          <w:bCs/>
          <w:sz w:val="20"/>
        </w:rPr>
      </w:pPr>
    </w:p>
    <w:tbl>
      <w:tblPr>
        <w:tblW w:w="10720" w:type="dxa"/>
        <w:tblInd w:w="113" w:type="dxa"/>
        <w:tblLook w:val="04A0" w:firstRow="1" w:lastRow="0" w:firstColumn="1" w:lastColumn="0" w:noHBand="0" w:noVBand="1"/>
      </w:tblPr>
      <w:tblGrid>
        <w:gridCol w:w="1160"/>
        <w:gridCol w:w="1340"/>
        <w:gridCol w:w="6840"/>
        <w:gridCol w:w="1380"/>
      </w:tblGrid>
      <w:tr w:rsidR="0076136A" w:rsidRPr="0076136A" w14:paraId="5CBF2F51" w14:textId="77777777">
        <w:trPr>
          <w:trHeight w:val="375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3D59A"/>
            <w:noWrap/>
            <w:vAlign w:val="center"/>
            <w:hideMark/>
          </w:tcPr>
          <w:p w14:paraId="7EF98409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5</w:t>
            </w:r>
          </w:p>
        </w:tc>
        <w:tc>
          <w:tcPr>
            <w:tcW w:w="8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3D59A"/>
            <w:hideMark/>
          </w:tcPr>
          <w:p w14:paraId="454B575D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ПРОФЕССИОНАЛЬНАЯ ГИГИЕНА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79B"/>
            <w:noWrap/>
            <w:vAlign w:val="center"/>
            <w:hideMark/>
          </w:tcPr>
          <w:p w14:paraId="76635BA1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руб.</w:t>
            </w:r>
          </w:p>
        </w:tc>
      </w:tr>
      <w:tr w:rsidR="0076136A" w:rsidRPr="0076136A" w14:paraId="1FF17813" w14:textId="77777777">
        <w:trPr>
          <w:trHeight w:val="45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70BC5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05-250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B5A23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A14.07.008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A1DB4D3" w14:textId="77777777" w:rsidR="0076136A" w:rsidRPr="0076136A" w:rsidRDefault="0076136A" w:rsidP="00100A2B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sz w:val="12"/>
                <w:szCs w:val="12"/>
              </w:rPr>
              <w:t>Обучение гигиене полости рта и зубов индивидуальное, подбор средств и предметов гигиены полости рта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Подбор средств гигиены и обучение без выдачи экземпляра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AEE0C4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750,00  </w:t>
            </w:r>
          </w:p>
        </w:tc>
      </w:tr>
      <w:tr w:rsidR="0076136A" w:rsidRPr="0076136A" w14:paraId="3D21B95B" w14:textId="77777777">
        <w:trPr>
          <w:trHeight w:val="45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84593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05-251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1D59F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A22.07.002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25CF799" w14:textId="77777777" w:rsidR="0076136A" w:rsidRPr="0076136A" w:rsidRDefault="0076136A" w:rsidP="00100A2B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sz w:val="12"/>
                <w:szCs w:val="12"/>
              </w:rPr>
              <w:t>Ультразвуковое удаление наддесневых и поддесневых зубных отложений в области зуба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Профилактическая гигиена в области импланта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38352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800,00  </w:t>
            </w:r>
          </w:p>
        </w:tc>
      </w:tr>
      <w:tr w:rsidR="0076136A" w:rsidRPr="0076136A" w14:paraId="264786A6" w14:textId="77777777">
        <w:trPr>
          <w:trHeight w:val="45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0A65C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05-252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AEA24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A22.07.002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845554D" w14:textId="77777777" w:rsidR="0076136A" w:rsidRPr="0076136A" w:rsidRDefault="0076136A" w:rsidP="00100A2B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sz w:val="12"/>
                <w:szCs w:val="12"/>
              </w:rPr>
              <w:t>Ультразвуковое удаление наддесневых и поддесневых зубных отложений в области зуба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Снятие зубных отложений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625DD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115,00  </w:t>
            </w:r>
          </w:p>
        </w:tc>
      </w:tr>
      <w:tr w:rsidR="0076136A" w:rsidRPr="0076136A" w14:paraId="3FCEC0C5" w14:textId="77777777">
        <w:trPr>
          <w:trHeight w:val="45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54F58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05-253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1AFEB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A16.07.051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886B91E" w14:textId="77777777" w:rsidR="0076136A" w:rsidRPr="0076136A" w:rsidRDefault="0076136A" w:rsidP="00100A2B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sz w:val="12"/>
                <w:szCs w:val="12"/>
              </w:rPr>
              <w:t>Профессиональная гигиена полости рта и зубов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Снятие налета аппаратом «Prophyflex»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87936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115,00  </w:t>
            </w:r>
          </w:p>
        </w:tc>
      </w:tr>
      <w:tr w:rsidR="0076136A" w:rsidRPr="0076136A" w14:paraId="554A9929" w14:textId="77777777">
        <w:trPr>
          <w:trHeight w:val="735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60939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05-254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CD0BC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A16.07.051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CC08E0C" w14:textId="77777777" w:rsidR="0076136A" w:rsidRPr="0076136A" w:rsidRDefault="0076136A" w:rsidP="00100A2B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sz w:val="12"/>
                <w:szCs w:val="12"/>
              </w:rPr>
              <w:t>Профессиональная гигиена полости рта и зубов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Профессиональная гигиена с применением реминерализующей терапии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61C5A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9 000,00  </w:t>
            </w:r>
          </w:p>
        </w:tc>
      </w:tr>
      <w:tr w:rsidR="0076136A" w:rsidRPr="0076136A" w14:paraId="7C980ED1" w14:textId="77777777">
        <w:trPr>
          <w:trHeight w:val="51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2AC76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05-255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EFA4A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A16.07.051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BD4D768" w14:textId="77777777" w:rsidR="0076136A" w:rsidRPr="0076136A" w:rsidRDefault="0076136A" w:rsidP="00100A2B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sz w:val="12"/>
                <w:szCs w:val="12"/>
              </w:rPr>
              <w:t>Профессиональная гигиена полости рта и зубо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t>в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Профессиональная гигиена без реминерализующей  терапии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86142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8 000,00  </w:t>
            </w:r>
          </w:p>
        </w:tc>
      </w:tr>
      <w:tr w:rsidR="0076136A" w:rsidRPr="0076136A" w14:paraId="5ECAD558" w14:textId="77777777">
        <w:trPr>
          <w:trHeight w:val="735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D7337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05-256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9F899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A11.07.012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482C38C" w14:textId="77777777" w:rsidR="0076136A" w:rsidRPr="0076136A" w:rsidRDefault="0076136A" w:rsidP="00100A2B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sz w:val="12"/>
                <w:szCs w:val="12"/>
              </w:rPr>
              <w:t>Глубокое фторирование эмали зуба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Применение материала с выделением фтора для длительной защиты зубов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4B404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2 000,00  </w:t>
            </w:r>
          </w:p>
        </w:tc>
      </w:tr>
      <w:tr w:rsidR="0076136A" w:rsidRPr="0076136A" w14:paraId="1AD78DE0" w14:textId="77777777">
        <w:trPr>
          <w:trHeight w:val="45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76D48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05-257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8349A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A11.07.012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966E2CB" w14:textId="77777777" w:rsidR="0076136A" w:rsidRPr="0076136A" w:rsidRDefault="0076136A" w:rsidP="00100A2B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sz w:val="12"/>
                <w:szCs w:val="12"/>
              </w:rPr>
              <w:t>Глубокое фторирование эмали зуба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Каппа для реминерализации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76057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2 100,00  </w:t>
            </w:r>
          </w:p>
        </w:tc>
      </w:tr>
      <w:tr w:rsidR="0076136A" w:rsidRPr="0076136A" w14:paraId="3E82BF70" w14:textId="77777777">
        <w:trPr>
          <w:trHeight w:val="465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A7A8D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05-259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C6B8F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A16.07.050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5E71BDA" w14:textId="77777777" w:rsidR="0076136A" w:rsidRPr="0076136A" w:rsidRDefault="0076136A" w:rsidP="00100A2B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sz w:val="12"/>
                <w:szCs w:val="12"/>
              </w:rPr>
              <w:t>Профессиональное отбеливание зубов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Отбеливающая система "Opalescence PF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" </w:t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(по запросу)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437F0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4 300,00  </w:t>
            </w:r>
          </w:p>
        </w:tc>
      </w:tr>
      <w:tr w:rsidR="0076136A" w:rsidRPr="0076136A" w14:paraId="3AEE1334" w14:textId="77777777">
        <w:trPr>
          <w:trHeight w:val="45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70FF1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05-260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B6BBC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A16.07.050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1D10DAD" w14:textId="77777777" w:rsidR="0076136A" w:rsidRPr="0076136A" w:rsidRDefault="0076136A" w:rsidP="00100A2B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sz w:val="12"/>
                <w:szCs w:val="12"/>
              </w:rPr>
              <w:t>Профессиональное отбеливание зубов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Отбеливание ZOOM - 4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65B6D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40 000,00  </w:t>
            </w:r>
          </w:p>
        </w:tc>
      </w:tr>
      <w:tr w:rsidR="0076136A" w:rsidRPr="0076136A" w14:paraId="136935AE" w14:textId="77777777">
        <w:trPr>
          <w:trHeight w:val="45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38AFB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bookmarkStart w:id="0" w:name="_Hlk213754326"/>
            <w:r w:rsidRPr="0076136A">
              <w:rPr>
                <w:rFonts w:ascii="Times New Roman" w:eastAsia="Times New Roman" w:hAnsi="Times New Roman" w:cs="Times New Roman"/>
                <w:sz w:val="20"/>
              </w:rPr>
              <w:t>05-262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797E6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A16.07.051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4EB2ECA" w14:textId="77777777" w:rsidR="0076136A" w:rsidRPr="0076136A" w:rsidRDefault="0076136A" w:rsidP="00100A2B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sz w:val="12"/>
                <w:szCs w:val="12"/>
              </w:rPr>
              <w:t>Профессиональная гигиена полости рта и зубов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Профессиональная чистка полости рта (Здоровые зубы)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EEC3A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6 800,00  </w:t>
            </w:r>
          </w:p>
        </w:tc>
        <w:bookmarkEnd w:id="0"/>
      </w:tr>
      <w:tr w:rsidR="0076136A" w:rsidRPr="0076136A" w14:paraId="75639A3A" w14:textId="77777777">
        <w:trPr>
          <w:trHeight w:val="45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D0810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05-263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B1BF7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A16.07.051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E1C9783" w14:textId="77777777" w:rsidR="0076136A" w:rsidRPr="0076136A" w:rsidRDefault="0076136A" w:rsidP="00100A2B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sz w:val="12"/>
                <w:szCs w:val="12"/>
              </w:rPr>
              <w:t>Профессиональная гигиена полости рта и зубов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Профессиональная гигиена с покрытием фторсодержащего препарата  (АКЦИЯ)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D730E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6 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500,00  </w:t>
            </w:r>
          </w:p>
        </w:tc>
      </w:tr>
      <w:tr w:rsidR="0076136A" w:rsidRPr="0076136A" w14:paraId="35A2E445" w14:textId="77777777">
        <w:trPr>
          <w:trHeight w:val="45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0A17A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05-308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F8948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A16.07.051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1A25F54" w14:textId="77777777" w:rsidR="0076136A" w:rsidRPr="0076136A" w:rsidRDefault="0076136A" w:rsidP="00100A2B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sz w:val="12"/>
                <w:szCs w:val="12"/>
              </w:rPr>
              <w:t>Профессиональная гигиена полости рта и зубов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Профессиональная чистка полости рта с использованием порошка с Глицином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000FD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7 500,00</w:t>
            </w:r>
          </w:p>
        </w:tc>
      </w:tr>
      <w:tr w:rsidR="0076136A" w:rsidRPr="0076136A" w14:paraId="1D4A7285" w14:textId="77777777">
        <w:trPr>
          <w:trHeight w:val="735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BF65F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05-309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7630A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A16.07.051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82F703D" w14:textId="77777777" w:rsidR="0076136A" w:rsidRPr="0076136A" w:rsidRDefault="0076136A" w:rsidP="00100A2B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sz w:val="12"/>
                <w:szCs w:val="12"/>
              </w:rPr>
              <w:t>Профессиональная гигиена полости рта и зубов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Применение материала с выделением фтора для длительной защиты зубов Clinpro XT Varnish (за 1 зуб))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1CCCB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1 200,00</w:t>
            </w:r>
          </w:p>
        </w:tc>
      </w:tr>
    </w:tbl>
    <w:p w14:paraId="7F98371B" w14:textId="77777777" w:rsidR="0076136A" w:rsidRDefault="0076136A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2B541531" w14:textId="77777777" w:rsidR="0076136A" w:rsidRDefault="0076136A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250728F2" w14:textId="77777777" w:rsidR="0076136A" w:rsidRPr="0076136A" w:rsidRDefault="0076136A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  <w:r w:rsidRPr="0076136A">
        <w:rPr>
          <w:rFonts w:ascii="Times New Roman" w:eastAsia="Times New Roman" w:hAnsi="Times New Roman" w:cs="Times New Roman"/>
          <w:sz w:val="20"/>
        </w:rPr>
        <w:t>Генеральный директор __________________________  Окунева Т.Ю.</w:t>
      </w:r>
    </w:p>
    <w:p w14:paraId="314451E9" w14:textId="77777777" w:rsidR="0076136A" w:rsidRDefault="0076136A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742BCBB2" w14:textId="77777777" w:rsidR="0076136A" w:rsidRDefault="0076136A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59FCB104" w14:textId="77777777" w:rsidR="0076136A" w:rsidRDefault="0076136A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3476DF87" w14:textId="77777777" w:rsidR="0076136A" w:rsidRDefault="0076136A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3550DD32" w14:textId="77777777" w:rsidR="0076136A" w:rsidRDefault="0076136A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677B284D" w14:textId="77777777" w:rsidR="0076136A" w:rsidRDefault="0076136A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1BAE5A48" w14:textId="77777777" w:rsidR="0076136A" w:rsidRDefault="0076136A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0ABD1E14" w14:textId="77777777" w:rsidR="0076136A" w:rsidRDefault="0076136A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32DD4EDA" w14:textId="77777777" w:rsidR="0076136A" w:rsidRDefault="0076136A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412C3440" w14:textId="77777777" w:rsidR="0076136A" w:rsidRDefault="0076136A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629D1370" w14:textId="77777777" w:rsidR="0076136A" w:rsidRDefault="0076136A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6E7978A0" w14:textId="77777777" w:rsidR="0076136A" w:rsidRDefault="0076136A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62B62AA6" w14:textId="77777777" w:rsidR="0076136A" w:rsidRDefault="0076136A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657488B9" w14:textId="77777777" w:rsidR="0076136A" w:rsidRDefault="0076136A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2B590C66" w14:textId="77777777" w:rsidR="0076136A" w:rsidRDefault="0076136A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5754A140" w14:textId="77777777" w:rsidR="0076136A" w:rsidRDefault="0076136A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714A05AA" w14:textId="77777777" w:rsidR="0076136A" w:rsidRDefault="0076136A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7FF6A7DF" w14:textId="77777777" w:rsidR="0076136A" w:rsidRDefault="0076136A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0A3828C3" w14:textId="77777777" w:rsidR="0076136A" w:rsidRDefault="0076136A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06E9AE5E" w14:textId="77777777" w:rsidR="0076136A" w:rsidRDefault="0076136A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330FCA03" w14:textId="77777777" w:rsidR="0076136A" w:rsidRDefault="0076136A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5DE8D13A" w14:textId="77777777" w:rsidR="0076136A" w:rsidRDefault="0076136A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32F6A78A" w14:textId="77777777" w:rsidR="0076136A" w:rsidRDefault="0076136A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25B1D3E4" w14:textId="77777777" w:rsidR="0076136A" w:rsidRDefault="0076136A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6412D17D" w14:textId="77777777" w:rsidR="004575B7" w:rsidRDefault="004575B7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10EDC74E" w14:textId="77777777" w:rsidR="004575B7" w:rsidRDefault="004575B7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40F6F64C" w14:textId="77777777" w:rsidR="0076136A" w:rsidRDefault="0076136A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6C4E5323" w14:textId="77777777" w:rsidR="0076136A" w:rsidRDefault="0076136A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6B80AB85" w14:textId="77777777" w:rsidR="0076136A" w:rsidRDefault="0076136A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3BDB6619" w14:textId="77777777" w:rsidR="0076136A" w:rsidRPr="0076136A" w:rsidRDefault="0076136A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b/>
          <w:bCs/>
          <w:sz w:val="20"/>
        </w:rPr>
      </w:pPr>
    </w:p>
    <w:tbl>
      <w:tblPr>
        <w:tblW w:w="10940" w:type="dxa"/>
        <w:tblInd w:w="113" w:type="dxa"/>
        <w:tblLook w:val="04A0" w:firstRow="1" w:lastRow="0" w:firstColumn="1" w:lastColumn="0" w:noHBand="0" w:noVBand="1"/>
      </w:tblPr>
      <w:tblGrid>
        <w:gridCol w:w="900"/>
        <w:gridCol w:w="1620"/>
        <w:gridCol w:w="7180"/>
        <w:gridCol w:w="1240"/>
      </w:tblGrid>
      <w:tr w:rsidR="0076136A" w:rsidRPr="0076136A" w14:paraId="109F22D2" w14:textId="77777777">
        <w:trPr>
          <w:trHeight w:val="40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3D59A"/>
            <w:noWrap/>
            <w:vAlign w:val="center"/>
            <w:hideMark/>
          </w:tcPr>
          <w:p w14:paraId="6AE8910A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lastRenderedPageBreak/>
              <w:t>5</w:t>
            </w:r>
          </w:p>
        </w:tc>
        <w:tc>
          <w:tcPr>
            <w:tcW w:w="8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3D59A"/>
            <w:hideMark/>
          </w:tcPr>
          <w:p w14:paraId="7711232B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  <w:u w:val="single"/>
              </w:rPr>
              <w:t>ПАРОДОНТОЛОГИЯ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79B"/>
            <w:noWrap/>
            <w:vAlign w:val="center"/>
            <w:hideMark/>
          </w:tcPr>
          <w:p w14:paraId="677F103F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руб.</w:t>
            </w:r>
          </w:p>
        </w:tc>
      </w:tr>
      <w:tr w:rsidR="0076136A" w:rsidRPr="0076136A" w14:paraId="07D88519" w14:textId="77777777">
        <w:trPr>
          <w:trHeight w:val="450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79546" w14:textId="77777777" w:rsidR="0076136A" w:rsidRPr="004575B7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color w:val="auto"/>
                <w:sz w:val="20"/>
              </w:rPr>
              <w:t>05-264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6871A" w14:textId="77777777" w:rsidR="0076136A" w:rsidRPr="004575B7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hyperlink r:id="rId39" w:history="1">
              <w:r w:rsidRPr="004575B7">
                <w:rPr>
                  <w:rStyle w:val="ac"/>
                  <w:rFonts w:ascii="Times New Roman" w:eastAsia="Times New Roman" w:hAnsi="Times New Roman" w:cs="Times New Roman"/>
                  <w:color w:val="auto"/>
                  <w:sz w:val="20"/>
                  <w:u w:val="none"/>
                </w:rPr>
                <w:t>A16.07.051</w:t>
              </w:r>
            </w:hyperlink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9A9E722" w14:textId="77777777" w:rsidR="0076136A" w:rsidRPr="004575B7" w:rsidRDefault="0076136A" w:rsidP="004575B7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Профессиональная гигиена полости рта и зубов</w:t>
            </w:r>
            <w:r w:rsidRPr="004575B7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4575B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Пародонтический скейлинг (1 зуб)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14D267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550,00  </w:t>
            </w:r>
          </w:p>
        </w:tc>
      </w:tr>
      <w:tr w:rsidR="0076136A" w:rsidRPr="0076136A" w14:paraId="125D5BCB" w14:textId="77777777">
        <w:trPr>
          <w:trHeight w:val="450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6D518" w14:textId="77777777" w:rsidR="0076136A" w:rsidRPr="004575B7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color w:val="auto"/>
                <w:sz w:val="20"/>
              </w:rPr>
              <w:t>05-265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9B85C" w14:textId="77777777" w:rsidR="0076136A" w:rsidRPr="004575B7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hyperlink r:id="rId40" w:history="1">
              <w:r w:rsidRPr="004575B7">
                <w:rPr>
                  <w:rStyle w:val="ac"/>
                  <w:rFonts w:ascii="Times New Roman" w:eastAsia="Times New Roman" w:hAnsi="Times New Roman" w:cs="Times New Roman"/>
                  <w:color w:val="auto"/>
                  <w:sz w:val="20"/>
                  <w:u w:val="none"/>
                </w:rPr>
                <w:t>A16.07.039</w:t>
              </w:r>
            </w:hyperlink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8827591" w14:textId="77777777" w:rsidR="0076136A" w:rsidRPr="004575B7" w:rsidRDefault="0076136A" w:rsidP="004575B7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Закрытый кюретаж при заболеваниях пародонта в области зуба</w:t>
            </w:r>
            <w:r w:rsidRPr="004575B7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4575B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Закрытый кюретаж за 1 ед.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514D6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3 400,00  </w:t>
            </w:r>
          </w:p>
        </w:tc>
      </w:tr>
      <w:tr w:rsidR="0076136A" w:rsidRPr="0076136A" w14:paraId="5B27781D" w14:textId="77777777">
        <w:trPr>
          <w:trHeight w:val="450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72C93" w14:textId="77777777" w:rsidR="0076136A" w:rsidRPr="004575B7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color w:val="auto"/>
                <w:sz w:val="20"/>
              </w:rPr>
              <w:t>05-266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5D53A" w14:textId="77777777" w:rsidR="0076136A" w:rsidRPr="004575B7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hyperlink r:id="rId41" w:history="1">
              <w:r w:rsidRPr="004575B7">
                <w:rPr>
                  <w:rStyle w:val="ac"/>
                  <w:rFonts w:ascii="Times New Roman" w:eastAsia="Times New Roman" w:hAnsi="Times New Roman" w:cs="Times New Roman"/>
                  <w:color w:val="auto"/>
                  <w:sz w:val="20"/>
                  <w:u w:val="none"/>
                </w:rPr>
                <w:t>A16.07.038</w:t>
              </w:r>
            </w:hyperlink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B21D309" w14:textId="77777777" w:rsidR="0076136A" w:rsidRPr="004575B7" w:rsidRDefault="0076136A" w:rsidP="004575B7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Открытый кюретаж при заболеваниях пародонта в области зуба</w:t>
            </w:r>
            <w:r w:rsidRPr="004575B7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4575B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Открытый кюретаж за 1 ед.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9C641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5 200,00  </w:t>
            </w:r>
          </w:p>
        </w:tc>
      </w:tr>
      <w:tr w:rsidR="0076136A" w:rsidRPr="0076136A" w14:paraId="18B12C0D" w14:textId="77777777">
        <w:trPr>
          <w:trHeight w:val="450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7DBD6" w14:textId="77777777" w:rsidR="0076136A" w:rsidRPr="004575B7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color w:val="auto"/>
                <w:sz w:val="20"/>
              </w:rPr>
              <w:t>05-267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9586A" w14:textId="77777777" w:rsidR="0076136A" w:rsidRPr="004575B7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hyperlink r:id="rId42" w:history="1">
              <w:r w:rsidRPr="004575B7">
                <w:rPr>
                  <w:rStyle w:val="ac"/>
                  <w:rFonts w:ascii="Times New Roman" w:eastAsia="Times New Roman" w:hAnsi="Times New Roman" w:cs="Times New Roman"/>
                  <w:color w:val="auto"/>
                  <w:sz w:val="20"/>
                  <w:u w:val="none"/>
                </w:rPr>
                <w:t>A16.07.042</w:t>
              </w:r>
            </w:hyperlink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1C1B2C7" w14:textId="77777777" w:rsidR="0076136A" w:rsidRPr="004575B7" w:rsidRDefault="0076136A" w:rsidP="004575B7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Пластика уздечки верхней губы</w:t>
            </w:r>
            <w:r w:rsidRPr="004575B7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4575B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Френулопластика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42EB9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6 800,00  </w:t>
            </w:r>
          </w:p>
        </w:tc>
      </w:tr>
      <w:tr w:rsidR="0076136A" w:rsidRPr="0076136A" w14:paraId="2AB24053" w14:textId="77777777">
        <w:trPr>
          <w:trHeight w:val="450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3B514" w14:textId="77777777" w:rsidR="0076136A" w:rsidRPr="004575B7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color w:val="auto"/>
                <w:sz w:val="20"/>
              </w:rPr>
              <w:t>05-268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6AF9C" w14:textId="77777777" w:rsidR="0076136A" w:rsidRPr="004575B7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color w:val="auto"/>
                <w:sz w:val="20"/>
              </w:rPr>
              <w:t>А16.07.045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B3BCA5E" w14:textId="77777777" w:rsidR="0076136A" w:rsidRPr="004575B7" w:rsidRDefault="0076136A" w:rsidP="004575B7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Вестибулопластика (разрез тяжа, уздечки)</w:t>
            </w:r>
            <w:r w:rsidRPr="004575B7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4575B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Вестибулопластика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F31B1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13 200,00  </w:t>
            </w:r>
          </w:p>
        </w:tc>
      </w:tr>
      <w:tr w:rsidR="0076136A" w:rsidRPr="0076136A" w14:paraId="76311761" w14:textId="77777777">
        <w:trPr>
          <w:trHeight w:val="450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A6EA5" w14:textId="77777777" w:rsidR="0076136A" w:rsidRPr="004575B7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color w:val="auto"/>
                <w:sz w:val="20"/>
              </w:rPr>
              <w:t>05-269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37627" w14:textId="77777777" w:rsidR="0076136A" w:rsidRPr="004575B7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hyperlink r:id="rId43" w:history="1">
              <w:r w:rsidRPr="004575B7">
                <w:rPr>
                  <w:rStyle w:val="ac"/>
                  <w:rFonts w:ascii="Times New Roman" w:eastAsia="Times New Roman" w:hAnsi="Times New Roman" w:cs="Times New Roman"/>
                  <w:color w:val="auto"/>
                  <w:sz w:val="20"/>
                  <w:u w:val="none"/>
                </w:rPr>
                <w:t>A16.07.026</w:t>
              </w:r>
            </w:hyperlink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FE87137" w14:textId="77777777" w:rsidR="0076136A" w:rsidRPr="004575B7" w:rsidRDefault="0076136A" w:rsidP="004575B7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Гингивэктомия</w:t>
            </w:r>
            <w:r w:rsidRPr="004575B7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4575B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Гингивэктомия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C038D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2 100,00  </w:t>
            </w:r>
          </w:p>
        </w:tc>
      </w:tr>
      <w:tr w:rsidR="0076136A" w:rsidRPr="0076136A" w14:paraId="40964C61" w14:textId="77777777">
        <w:trPr>
          <w:trHeight w:val="450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AD84D" w14:textId="77777777" w:rsidR="0076136A" w:rsidRPr="004575B7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color w:val="auto"/>
                <w:sz w:val="20"/>
              </w:rPr>
              <w:t>05-270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8E9C0" w14:textId="77777777" w:rsidR="0076136A" w:rsidRPr="004575B7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color w:val="auto"/>
                <w:sz w:val="20"/>
              </w:rPr>
              <w:t>А16.07.040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89C342F" w14:textId="77777777" w:rsidR="0076136A" w:rsidRPr="004575B7" w:rsidRDefault="0076136A" w:rsidP="004575B7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Лоскутная операция в полости рта (одного промежутка)</w:t>
            </w:r>
            <w:r w:rsidRPr="004575B7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4575B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Лоскутная операция при пародонтите (1 сегмент до 6 зубов)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AA2D9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15 000,00  </w:t>
            </w:r>
          </w:p>
        </w:tc>
      </w:tr>
      <w:tr w:rsidR="0076136A" w:rsidRPr="0076136A" w14:paraId="19452760" w14:textId="77777777">
        <w:trPr>
          <w:trHeight w:val="450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CEE4B" w14:textId="77777777" w:rsidR="0076136A" w:rsidRPr="004575B7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color w:val="auto"/>
                <w:sz w:val="20"/>
              </w:rPr>
              <w:t>05-271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E90E8" w14:textId="77777777" w:rsidR="0076136A" w:rsidRPr="004575B7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hyperlink r:id="rId44" w:history="1">
              <w:r w:rsidRPr="004575B7">
                <w:rPr>
                  <w:rStyle w:val="ac"/>
                  <w:rFonts w:ascii="Times New Roman" w:eastAsia="Times New Roman" w:hAnsi="Times New Roman" w:cs="Times New Roman"/>
                  <w:color w:val="auto"/>
                  <w:sz w:val="20"/>
                  <w:u w:val="none"/>
                </w:rPr>
                <w:t>A16.07.038</w:t>
              </w:r>
            </w:hyperlink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B19F011" w14:textId="77777777" w:rsidR="0076136A" w:rsidRPr="004575B7" w:rsidRDefault="0076136A" w:rsidP="004575B7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Открытый кюретаж при заболеваниях пародонта в области зуба</w:t>
            </w:r>
            <w:r w:rsidRPr="004575B7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4575B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Открытый кюретаж с применением остеотропного препарата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BA993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7 000,00  </w:t>
            </w:r>
          </w:p>
        </w:tc>
      </w:tr>
      <w:tr w:rsidR="0076136A" w:rsidRPr="0076136A" w14:paraId="19A3D707" w14:textId="77777777">
        <w:trPr>
          <w:trHeight w:val="73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43F7B" w14:textId="77777777" w:rsidR="0076136A" w:rsidRPr="004575B7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color w:val="auto"/>
                <w:sz w:val="20"/>
              </w:rPr>
              <w:t>05-272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40E99" w14:textId="77777777" w:rsidR="0076136A" w:rsidRPr="004575B7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color w:val="auto"/>
                <w:sz w:val="20"/>
              </w:rPr>
              <w:t>А16.07.025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1B0F745" w14:textId="77777777" w:rsidR="0076136A" w:rsidRPr="004575B7" w:rsidRDefault="0076136A" w:rsidP="004575B7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Избирательное пришлифование твердых тканей зуба</w:t>
            </w:r>
            <w:r w:rsidRPr="004575B7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4575B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Избирательная пришлифовка зубов по методу Дженкельсона (1 посещение)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AFD4A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3 300,00  </w:t>
            </w:r>
          </w:p>
        </w:tc>
      </w:tr>
      <w:tr w:rsidR="0076136A" w:rsidRPr="0076136A" w14:paraId="344CF8A5" w14:textId="77777777">
        <w:trPr>
          <w:trHeight w:val="450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CE489" w14:textId="77777777" w:rsidR="0076136A" w:rsidRPr="004575B7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color w:val="auto"/>
                <w:sz w:val="20"/>
              </w:rPr>
              <w:t>05-273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83010" w14:textId="77777777" w:rsidR="0076136A" w:rsidRPr="004575B7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hyperlink r:id="rId45" w:history="1">
              <w:r w:rsidRPr="004575B7">
                <w:rPr>
                  <w:rStyle w:val="ac"/>
                  <w:rFonts w:ascii="Times New Roman" w:eastAsia="Times New Roman" w:hAnsi="Times New Roman" w:cs="Times New Roman"/>
                  <w:color w:val="auto"/>
                  <w:sz w:val="20"/>
                  <w:u w:val="none"/>
                </w:rPr>
                <w:t>A16.07.026</w:t>
              </w:r>
            </w:hyperlink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138BCEB" w14:textId="77777777" w:rsidR="0076136A" w:rsidRPr="004575B7" w:rsidRDefault="0076136A" w:rsidP="004575B7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Гингивэктомия</w:t>
            </w:r>
            <w:r w:rsidRPr="004575B7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4575B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Удлинение коронковой части зуба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43472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6 200,00  </w:t>
            </w:r>
          </w:p>
        </w:tc>
      </w:tr>
      <w:tr w:rsidR="0076136A" w:rsidRPr="0076136A" w14:paraId="66E61D30" w14:textId="77777777">
        <w:trPr>
          <w:trHeight w:val="73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BA14B" w14:textId="77777777" w:rsidR="0076136A" w:rsidRPr="004575B7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color w:val="auto"/>
                <w:sz w:val="20"/>
              </w:rPr>
              <w:t>05-274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77B6E" w14:textId="77777777" w:rsidR="0076136A" w:rsidRPr="004575B7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color w:val="auto"/>
                <w:sz w:val="20"/>
              </w:rPr>
              <w:t>А16.07.040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F672C36" w14:textId="77777777" w:rsidR="0076136A" w:rsidRPr="004575B7" w:rsidRDefault="0076136A" w:rsidP="004575B7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Лоскутная операция в полости рта (одного промежутка)</w:t>
            </w:r>
            <w:r w:rsidRPr="004575B7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4575B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Наращивание альвеолярного гребня с использованием мягких тканей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7FA32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17 650,00  </w:t>
            </w:r>
          </w:p>
        </w:tc>
      </w:tr>
      <w:tr w:rsidR="0076136A" w:rsidRPr="0076136A" w14:paraId="18A8E2EF" w14:textId="77777777">
        <w:trPr>
          <w:trHeight w:val="450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AB027" w14:textId="77777777" w:rsidR="0076136A" w:rsidRPr="004575B7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color w:val="auto"/>
                <w:sz w:val="20"/>
              </w:rPr>
              <w:t>05-275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4895B" w14:textId="77777777" w:rsidR="0076136A" w:rsidRPr="004575B7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color w:val="auto"/>
                <w:sz w:val="20"/>
              </w:rPr>
              <w:t>А16.07.040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05642F3" w14:textId="77777777" w:rsidR="0076136A" w:rsidRPr="004575B7" w:rsidRDefault="0076136A" w:rsidP="004575B7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Лоскутная операция в полости рта (одного промежутка)</w:t>
            </w:r>
            <w:r w:rsidRPr="004575B7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4575B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Пластика рецессии десны местными тканями (в области 1 зуба)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3246B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9 200,00  </w:t>
            </w:r>
          </w:p>
        </w:tc>
      </w:tr>
      <w:tr w:rsidR="0076136A" w:rsidRPr="0076136A" w14:paraId="03350433" w14:textId="77777777">
        <w:trPr>
          <w:trHeight w:val="61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697EF" w14:textId="77777777" w:rsidR="0076136A" w:rsidRPr="004575B7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color w:val="auto"/>
                <w:sz w:val="20"/>
              </w:rPr>
              <w:t>05-276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F6CA3" w14:textId="77777777" w:rsidR="0076136A" w:rsidRPr="004575B7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color w:val="auto"/>
                <w:sz w:val="20"/>
              </w:rPr>
              <w:t>А16.07.041.001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B8787A0" w14:textId="77777777" w:rsidR="0076136A" w:rsidRPr="004575B7" w:rsidRDefault="0076136A" w:rsidP="004575B7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Костная пластика челюстно-лицевой области с применением биодеградируемых материалов (стимуляция регенерации костной ткани Bio Oss 0,5 гр</w:t>
            </w:r>
            <w:r w:rsidRPr="004575B7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4575B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Применение Mucograft, Mucoderm 15*20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AD9DF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65 300,00  </w:t>
            </w:r>
          </w:p>
        </w:tc>
      </w:tr>
      <w:tr w:rsidR="0076136A" w:rsidRPr="0076136A" w14:paraId="43AC704C" w14:textId="77777777">
        <w:trPr>
          <w:trHeight w:val="61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ED73F" w14:textId="77777777" w:rsidR="0076136A" w:rsidRPr="004575B7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color w:val="auto"/>
                <w:sz w:val="20"/>
              </w:rPr>
              <w:t>05-277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440A4" w14:textId="77777777" w:rsidR="0076136A" w:rsidRPr="004575B7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color w:val="auto"/>
                <w:sz w:val="20"/>
              </w:rPr>
              <w:t>А16.07.041.001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FF09943" w14:textId="77777777" w:rsidR="0076136A" w:rsidRPr="004575B7" w:rsidRDefault="0076136A" w:rsidP="004575B7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Костная пластика челюстно-лицевой области с применением биодеградируемых материалов (стимуляция регенерации костной ткани Bio Oss 0,5 гр</w:t>
            </w:r>
            <w:r w:rsidRPr="004575B7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4575B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Применение Mucograft, Mucoderm 20*30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47655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84 000,00  </w:t>
            </w:r>
          </w:p>
        </w:tc>
      </w:tr>
      <w:tr w:rsidR="0076136A" w:rsidRPr="0076136A" w14:paraId="0739B7DF" w14:textId="77777777">
        <w:trPr>
          <w:trHeight w:val="61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CF025" w14:textId="77777777" w:rsidR="0076136A" w:rsidRPr="004575B7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color w:val="auto"/>
                <w:sz w:val="20"/>
              </w:rPr>
              <w:t>05-278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5A1CC" w14:textId="77777777" w:rsidR="0076136A" w:rsidRPr="004575B7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color w:val="auto"/>
                <w:sz w:val="20"/>
              </w:rPr>
              <w:t>А16.07.041.001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4CCC73A" w14:textId="77777777" w:rsidR="0076136A" w:rsidRPr="004575B7" w:rsidRDefault="0076136A" w:rsidP="004575B7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Костная пластика челюстно-лицевой области с применением биодеградируемых материалов (стимуляция регенерации костной ткани Bio Oss 0,5 гр</w:t>
            </w:r>
            <w:r w:rsidRPr="004575B7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4575B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Пародонтальная повязка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3FE25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850,00  </w:t>
            </w:r>
          </w:p>
        </w:tc>
      </w:tr>
      <w:tr w:rsidR="0076136A" w:rsidRPr="0076136A" w14:paraId="24352650" w14:textId="77777777">
        <w:trPr>
          <w:trHeight w:val="450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FA52D" w14:textId="77777777" w:rsidR="0076136A" w:rsidRPr="004575B7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color w:val="auto"/>
                <w:sz w:val="20"/>
              </w:rPr>
              <w:t>05-279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08DE9" w14:textId="77777777" w:rsidR="0076136A" w:rsidRPr="004575B7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hyperlink r:id="rId46" w:history="1">
              <w:r w:rsidRPr="004575B7">
                <w:rPr>
                  <w:rStyle w:val="ac"/>
                  <w:rFonts w:ascii="Times New Roman" w:eastAsia="Times New Roman" w:hAnsi="Times New Roman" w:cs="Times New Roman"/>
                  <w:color w:val="auto"/>
                  <w:sz w:val="20"/>
                  <w:u w:val="none"/>
                </w:rPr>
                <w:t>A11.07.022</w:t>
              </w:r>
            </w:hyperlink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CD0DFF7" w14:textId="77777777" w:rsidR="0076136A" w:rsidRPr="004575B7" w:rsidRDefault="0076136A" w:rsidP="004575B7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Аппликация лекарственного препарата на слизистую оболочку полости рта</w:t>
            </w:r>
            <w:r w:rsidRPr="004575B7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4575B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Медикаментозная обработка полости рта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CC2AC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550,00  </w:t>
            </w:r>
          </w:p>
        </w:tc>
      </w:tr>
      <w:tr w:rsidR="0076136A" w:rsidRPr="0076136A" w14:paraId="192E18E1" w14:textId="77777777">
        <w:trPr>
          <w:trHeight w:val="450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B9F22" w14:textId="77777777" w:rsidR="0076136A" w:rsidRPr="004575B7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color w:val="auto"/>
                <w:sz w:val="20"/>
              </w:rPr>
              <w:t>05-280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4AD8D" w14:textId="77777777" w:rsidR="0076136A" w:rsidRPr="004575B7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hyperlink r:id="rId47" w:history="1">
              <w:r w:rsidRPr="004575B7">
                <w:rPr>
                  <w:rStyle w:val="ac"/>
                  <w:rFonts w:ascii="Times New Roman" w:eastAsia="Times New Roman" w:hAnsi="Times New Roman" w:cs="Times New Roman"/>
                  <w:color w:val="auto"/>
                  <w:sz w:val="20"/>
                  <w:u w:val="none"/>
                </w:rPr>
                <w:t>A16.07.019</w:t>
              </w:r>
            </w:hyperlink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DE2B7AA" w14:textId="77777777" w:rsidR="0076136A" w:rsidRPr="004575B7" w:rsidRDefault="0076136A" w:rsidP="004575B7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Временное шинирование при заболеваниях пародонта</w:t>
            </w:r>
            <w:r w:rsidRPr="004575B7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4575B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Шинирование временное (1 зуб)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CCC7F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1 700,00  </w:t>
            </w:r>
          </w:p>
        </w:tc>
      </w:tr>
      <w:tr w:rsidR="0076136A" w:rsidRPr="0076136A" w14:paraId="22092F9A" w14:textId="77777777">
        <w:trPr>
          <w:trHeight w:val="450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D2337" w14:textId="77777777" w:rsidR="0076136A" w:rsidRPr="004575B7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color w:val="auto"/>
                <w:sz w:val="20"/>
              </w:rPr>
              <w:t>05-281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CC6A8" w14:textId="77777777" w:rsidR="0076136A" w:rsidRPr="004575B7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hyperlink r:id="rId48" w:history="1">
              <w:r w:rsidRPr="004575B7">
                <w:rPr>
                  <w:rStyle w:val="ac"/>
                  <w:rFonts w:ascii="Times New Roman" w:eastAsia="Times New Roman" w:hAnsi="Times New Roman" w:cs="Times New Roman"/>
                  <w:color w:val="auto"/>
                  <w:sz w:val="20"/>
                  <w:u w:val="none"/>
                </w:rPr>
                <w:t>A16.07.019</w:t>
              </w:r>
            </w:hyperlink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C1DCE0F" w14:textId="77777777" w:rsidR="0076136A" w:rsidRPr="004575B7" w:rsidRDefault="0076136A" w:rsidP="004575B7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Временное шинирование при заболеваниях пародонта</w:t>
            </w:r>
            <w:r w:rsidRPr="004575B7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4575B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Шинирование постоянное (1 зуб)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6E3AD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2 900,00  </w:t>
            </w:r>
          </w:p>
        </w:tc>
      </w:tr>
      <w:tr w:rsidR="0076136A" w:rsidRPr="0076136A" w14:paraId="1BBE2E89" w14:textId="77777777">
        <w:trPr>
          <w:trHeight w:val="450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3F2EC" w14:textId="77777777" w:rsidR="0076136A" w:rsidRPr="004575B7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color w:val="auto"/>
                <w:sz w:val="20"/>
              </w:rPr>
              <w:t>05-282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B289E" w14:textId="77777777" w:rsidR="0076136A" w:rsidRPr="004575B7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color w:val="auto"/>
                <w:sz w:val="20"/>
              </w:rPr>
              <w:t>А16.07.040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49209EA" w14:textId="77777777" w:rsidR="0076136A" w:rsidRPr="004575B7" w:rsidRDefault="0076136A" w:rsidP="004575B7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Лоскутная операция в полости рта (одного промежутка)</w:t>
            </w:r>
            <w:r w:rsidRPr="004575B7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4575B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Пластика десны свободным трансплататом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35203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15 500,00  </w:t>
            </w:r>
          </w:p>
        </w:tc>
      </w:tr>
      <w:tr w:rsidR="0076136A" w:rsidRPr="0076136A" w14:paraId="3EC64B05" w14:textId="77777777">
        <w:trPr>
          <w:trHeight w:val="61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BF165" w14:textId="77777777" w:rsidR="0076136A" w:rsidRPr="004575B7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color w:val="auto"/>
                <w:sz w:val="20"/>
              </w:rPr>
              <w:t>05-283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88F4C" w14:textId="77777777" w:rsidR="0076136A" w:rsidRPr="004575B7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color w:val="auto"/>
                <w:sz w:val="20"/>
              </w:rPr>
              <w:t>А16.07.041.001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FDE4E1E" w14:textId="77777777" w:rsidR="0076136A" w:rsidRPr="004575B7" w:rsidRDefault="0076136A" w:rsidP="004575B7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Костная пластика челюстно-лицевой области с применением биодеградируемых материалов (стимуляция регенерации костной ткани Bio Oss 0,5 гр</w:t>
            </w:r>
            <w:r w:rsidRPr="004575B7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4575B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Применение резорбируемой мембраны Bio-Gide 30*40мм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7CA3D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69 300,00  </w:t>
            </w:r>
          </w:p>
        </w:tc>
      </w:tr>
      <w:tr w:rsidR="0076136A" w:rsidRPr="0076136A" w14:paraId="39A9A734" w14:textId="77777777">
        <w:trPr>
          <w:trHeight w:val="61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8D5E2" w14:textId="77777777" w:rsidR="0076136A" w:rsidRPr="004575B7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color w:val="auto"/>
                <w:sz w:val="20"/>
              </w:rPr>
              <w:t>05-284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21B7E" w14:textId="77777777" w:rsidR="0076136A" w:rsidRPr="004575B7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color w:val="auto"/>
                <w:sz w:val="20"/>
              </w:rPr>
              <w:t>А16.07.041.001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F9562D4" w14:textId="77777777" w:rsidR="0076136A" w:rsidRPr="004575B7" w:rsidRDefault="0076136A" w:rsidP="004575B7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Костная пластика челюстно-лицевой области с применением биодеградируемых материалов (стимуляция регенерации костной ткани Bio Oss 0,5 гр</w:t>
            </w:r>
            <w:r w:rsidRPr="004575B7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4575B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Применение резорбируемой мембраны Bio-Gide 25*25мм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D1F60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44 700,00  </w:t>
            </w:r>
          </w:p>
        </w:tc>
      </w:tr>
      <w:tr w:rsidR="0076136A" w:rsidRPr="0076136A" w14:paraId="1638FFDC" w14:textId="77777777">
        <w:trPr>
          <w:trHeight w:val="61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03D26" w14:textId="77777777" w:rsidR="0076136A" w:rsidRPr="004575B7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color w:val="auto"/>
                <w:sz w:val="20"/>
              </w:rPr>
              <w:t>05-285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6AAAE" w14:textId="77777777" w:rsidR="0076136A" w:rsidRPr="004575B7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color w:val="auto"/>
                <w:sz w:val="20"/>
              </w:rPr>
              <w:t>А16.07.041.001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0BEA0D0" w14:textId="77777777" w:rsidR="0076136A" w:rsidRPr="004575B7" w:rsidRDefault="0076136A" w:rsidP="004575B7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Костная пластика челюстно-лицевой области с применением биодеградируемых материалов (стимуляция регенерации костной ткани Bio Oss 0,5 гр</w:t>
            </w:r>
            <w:r w:rsidRPr="004575B7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4575B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Пин «Meizinger» (за 1 единицу)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C2FF8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4 700,00  </w:t>
            </w:r>
          </w:p>
        </w:tc>
      </w:tr>
      <w:tr w:rsidR="0076136A" w:rsidRPr="0076136A" w14:paraId="07773517" w14:textId="77777777">
        <w:trPr>
          <w:trHeight w:val="450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C4855" w14:textId="77777777" w:rsidR="0076136A" w:rsidRPr="004575B7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color w:val="auto"/>
                <w:sz w:val="20"/>
              </w:rPr>
              <w:t>05-286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F9B35" w14:textId="77777777" w:rsidR="0076136A" w:rsidRPr="004575B7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color w:val="auto"/>
                <w:sz w:val="20"/>
              </w:rPr>
              <w:t>А16.07.041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261E7D2" w14:textId="77777777" w:rsidR="0076136A" w:rsidRPr="004575B7" w:rsidRDefault="0076136A" w:rsidP="004575B7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Костная пластика челюстно-лицевой области (1 сегмент)</w:t>
            </w:r>
            <w:r w:rsidRPr="004575B7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4575B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Изъятие костного блока (костная стружка)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7132C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18 500,00  </w:t>
            </w:r>
          </w:p>
        </w:tc>
      </w:tr>
      <w:tr w:rsidR="0076136A" w:rsidRPr="0076136A" w14:paraId="6BD190F2" w14:textId="77777777">
        <w:trPr>
          <w:trHeight w:val="450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C5D04" w14:textId="77777777" w:rsidR="0076136A" w:rsidRPr="004575B7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color w:val="auto"/>
                <w:sz w:val="20"/>
              </w:rPr>
              <w:t>05-287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90281" w14:textId="77777777" w:rsidR="0076136A" w:rsidRPr="004575B7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color w:val="auto"/>
                <w:sz w:val="20"/>
              </w:rPr>
              <w:t>А16.07.041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371E6A9" w14:textId="77777777" w:rsidR="0076136A" w:rsidRPr="004575B7" w:rsidRDefault="0076136A" w:rsidP="004575B7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Костная пластика челюстно-лицевой области (1 сегмент)</w:t>
            </w:r>
            <w:r w:rsidRPr="004575B7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4575B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«Консервация» лунки удаленного зуба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AD59C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13 800,00  </w:t>
            </w:r>
          </w:p>
        </w:tc>
      </w:tr>
      <w:tr w:rsidR="0076136A" w:rsidRPr="0076136A" w14:paraId="35A097AD" w14:textId="77777777">
        <w:trPr>
          <w:trHeight w:val="450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B2747F" w14:textId="77777777" w:rsidR="0076136A" w:rsidRPr="004575B7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color w:val="auto"/>
                <w:sz w:val="20"/>
              </w:rPr>
              <w:t>05-288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2C0B39" w14:textId="77777777" w:rsidR="0076136A" w:rsidRPr="004575B7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color w:val="auto"/>
                <w:sz w:val="20"/>
              </w:rPr>
              <w:t>А16.07.097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2B75071" w14:textId="77777777" w:rsidR="0076136A" w:rsidRPr="004575B7" w:rsidRDefault="0076136A" w:rsidP="004575B7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Наложение шва на слизистую оболочку рта (кетгут)</w:t>
            </w:r>
            <w:r w:rsidRPr="004575B7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4575B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Наложение швов (нерассасывающиеся)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5C483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3 300,00  </w:t>
            </w:r>
          </w:p>
        </w:tc>
      </w:tr>
      <w:tr w:rsidR="0076136A" w:rsidRPr="0076136A" w14:paraId="08164C81" w14:textId="77777777">
        <w:trPr>
          <w:trHeight w:val="69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7A9A0" w14:textId="77777777" w:rsidR="0076136A" w:rsidRPr="004575B7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color w:val="auto"/>
                <w:sz w:val="20"/>
              </w:rPr>
              <w:t>05-289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360E7" w14:textId="77777777" w:rsidR="0076136A" w:rsidRPr="004575B7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color w:val="auto"/>
                <w:sz w:val="20"/>
              </w:rPr>
              <w:t>А16.07.013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94879" w14:textId="77777777" w:rsidR="0076136A" w:rsidRPr="004575B7" w:rsidRDefault="0076136A" w:rsidP="004575B7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Отсроченный кюретаж лунки удаленного зуба</w:t>
            </w:r>
            <w:r w:rsidRPr="004575B7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4575B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Обработка ручным инструментом (кюретами) зубодесневой борозды- 1 зуб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E1988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550,00  </w:t>
            </w:r>
          </w:p>
        </w:tc>
      </w:tr>
      <w:tr w:rsidR="0076136A" w:rsidRPr="0076136A" w14:paraId="22CB7202" w14:textId="77777777">
        <w:trPr>
          <w:trHeight w:val="450"/>
        </w:trPr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19906" w14:textId="77777777" w:rsidR="0076136A" w:rsidRPr="004575B7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color w:val="auto"/>
                <w:sz w:val="20"/>
              </w:rPr>
              <w:t>05-290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862CE" w14:textId="77777777" w:rsidR="0076136A" w:rsidRPr="004575B7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hyperlink r:id="rId49" w:history="1">
              <w:r w:rsidRPr="004575B7">
                <w:rPr>
                  <w:rStyle w:val="ac"/>
                  <w:rFonts w:ascii="Times New Roman" w:eastAsia="Times New Roman" w:hAnsi="Times New Roman" w:cs="Times New Roman"/>
                  <w:color w:val="auto"/>
                  <w:sz w:val="20"/>
                  <w:u w:val="none"/>
                </w:rPr>
                <w:t>A16.07.026</w:t>
              </w:r>
            </w:hyperlink>
          </w:p>
        </w:tc>
        <w:tc>
          <w:tcPr>
            <w:tcW w:w="718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hideMark/>
          </w:tcPr>
          <w:p w14:paraId="60535AB1" w14:textId="77777777" w:rsidR="0076136A" w:rsidRPr="004575B7" w:rsidRDefault="0076136A" w:rsidP="004575B7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Гингивэктомия</w:t>
            </w:r>
            <w:r w:rsidRPr="004575B7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4575B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Чистка съемного протеза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B1AAE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1 100,00  </w:t>
            </w:r>
          </w:p>
        </w:tc>
      </w:tr>
      <w:tr w:rsidR="0076136A" w:rsidRPr="0076136A" w14:paraId="3EE65306" w14:textId="77777777" w:rsidTr="0076136A">
        <w:trPr>
          <w:trHeight w:val="450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E186AC" w14:textId="77777777" w:rsidR="0076136A" w:rsidRPr="004575B7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color w:val="auto"/>
                <w:sz w:val="20"/>
              </w:rPr>
              <w:t>05-291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F86D6A" w14:textId="77777777" w:rsidR="0076136A" w:rsidRPr="004575B7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color w:val="auto"/>
                <w:sz w:val="20"/>
              </w:rPr>
              <w:t>А16.07.045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C8A824E" w14:textId="77777777" w:rsidR="0076136A" w:rsidRPr="004575B7" w:rsidRDefault="0076136A" w:rsidP="004575B7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Вестибулопластика (разрез тяжа, уздечки)</w:t>
            </w:r>
            <w:r w:rsidRPr="004575B7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4575B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Пластика десны тоннельным методом 1-3 зуба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5BB7D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16 600,00  </w:t>
            </w:r>
          </w:p>
        </w:tc>
      </w:tr>
      <w:tr w:rsidR="0076136A" w:rsidRPr="0076136A" w14:paraId="36F1AEB9" w14:textId="77777777" w:rsidTr="0076136A">
        <w:trPr>
          <w:trHeight w:val="45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BD1E4" w14:textId="77777777" w:rsidR="0076136A" w:rsidRPr="004575B7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color w:val="auto"/>
                <w:sz w:val="20"/>
              </w:rPr>
              <w:t>05-292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FE0F5" w14:textId="77777777" w:rsidR="0076136A" w:rsidRPr="004575B7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color w:val="auto"/>
                <w:sz w:val="20"/>
              </w:rPr>
              <w:t>А16.07.045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5FBA2" w14:textId="77777777" w:rsidR="0076136A" w:rsidRPr="004575B7" w:rsidRDefault="0076136A" w:rsidP="004575B7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Вестибулопластика (разрез тяжа, уздечки)</w:t>
            </w:r>
            <w:r w:rsidRPr="004575B7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4575B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Пластика десны тоннельным методом 4-6 зубов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34D84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22 000,00  </w:t>
            </w:r>
          </w:p>
        </w:tc>
      </w:tr>
      <w:tr w:rsidR="0076136A" w:rsidRPr="0076136A" w14:paraId="123745F2" w14:textId="77777777" w:rsidTr="0076136A">
        <w:trPr>
          <w:trHeight w:val="45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8CD04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05-293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DFC2D" w14:textId="77777777" w:rsidR="0076136A" w:rsidRPr="004575B7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hyperlink r:id="rId50" w:history="1">
              <w:r w:rsidRPr="004575B7">
                <w:rPr>
                  <w:rStyle w:val="ac"/>
                  <w:rFonts w:ascii="Times New Roman" w:eastAsia="Times New Roman" w:hAnsi="Times New Roman" w:cs="Times New Roman"/>
                  <w:color w:val="auto"/>
                  <w:sz w:val="20"/>
                  <w:u w:val="none"/>
                </w:rPr>
                <w:t>A16.07.026</w:t>
              </w:r>
            </w:hyperlink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02F94" w14:textId="77777777" w:rsidR="0076136A" w:rsidRPr="004575B7" w:rsidRDefault="0076136A" w:rsidP="004575B7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Гингивэктомия</w:t>
            </w:r>
            <w:r w:rsidRPr="004575B7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4575B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Френулопластика лазером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E0373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9 500,00  </w:t>
            </w:r>
          </w:p>
        </w:tc>
      </w:tr>
      <w:tr w:rsidR="0076136A" w:rsidRPr="0076136A" w14:paraId="35E30B8C" w14:textId="77777777">
        <w:trPr>
          <w:trHeight w:val="45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30F5B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lastRenderedPageBreak/>
              <w:t>05-294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109F9" w14:textId="77777777" w:rsidR="0076136A" w:rsidRPr="004575B7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color w:val="auto"/>
                <w:sz w:val="20"/>
              </w:rPr>
              <w:t>А16.07.045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86F4C" w14:textId="77777777" w:rsidR="0076136A" w:rsidRPr="004575B7" w:rsidRDefault="0076136A" w:rsidP="004575B7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Вестибулопластика (разрез тяжа, уздечки)</w:t>
            </w:r>
            <w:r w:rsidRPr="004575B7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4575B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Вестибулопластика лазером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28848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16 600,00  </w:t>
            </w:r>
          </w:p>
        </w:tc>
      </w:tr>
      <w:tr w:rsidR="0076136A" w:rsidRPr="0076136A" w14:paraId="3149C2A4" w14:textId="77777777">
        <w:trPr>
          <w:trHeight w:val="450"/>
        </w:trPr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EC815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05-295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EBFBF" w14:textId="77777777" w:rsidR="0076136A" w:rsidRPr="004575B7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hyperlink r:id="rId51" w:history="1">
              <w:r w:rsidRPr="004575B7">
                <w:rPr>
                  <w:rStyle w:val="ac"/>
                  <w:rFonts w:ascii="Times New Roman" w:eastAsia="Times New Roman" w:hAnsi="Times New Roman" w:cs="Times New Roman"/>
                  <w:color w:val="auto"/>
                  <w:sz w:val="20"/>
                  <w:u w:val="none"/>
                </w:rPr>
                <w:t>A16.07.026</w:t>
              </w:r>
            </w:hyperlink>
          </w:p>
        </w:tc>
        <w:tc>
          <w:tcPr>
            <w:tcW w:w="718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hideMark/>
          </w:tcPr>
          <w:p w14:paraId="085ECE5E" w14:textId="77777777" w:rsidR="0076136A" w:rsidRPr="004575B7" w:rsidRDefault="0076136A" w:rsidP="004575B7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Гингивэктомия</w:t>
            </w:r>
            <w:r w:rsidRPr="004575B7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4575B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Гингивоэктомия лазером (1 зуб)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FA6AB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3 300,00  </w:t>
            </w:r>
          </w:p>
        </w:tc>
      </w:tr>
      <w:tr w:rsidR="0076136A" w:rsidRPr="0076136A" w14:paraId="54E7012B" w14:textId="77777777">
        <w:trPr>
          <w:trHeight w:val="450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CE338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05-296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5CCC8" w14:textId="77777777" w:rsidR="0076136A" w:rsidRPr="004575B7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hyperlink r:id="rId52" w:history="1">
              <w:r w:rsidRPr="004575B7">
                <w:rPr>
                  <w:rStyle w:val="ac"/>
                  <w:rFonts w:ascii="Times New Roman" w:eastAsia="Times New Roman" w:hAnsi="Times New Roman" w:cs="Times New Roman"/>
                  <w:color w:val="auto"/>
                  <w:sz w:val="20"/>
                  <w:u w:val="none"/>
                </w:rPr>
                <w:t>A16.07.026</w:t>
              </w:r>
            </w:hyperlink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E6E1528" w14:textId="77777777" w:rsidR="0076136A" w:rsidRPr="004575B7" w:rsidRDefault="0076136A" w:rsidP="004575B7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Гингивэктомия</w:t>
            </w:r>
            <w:r w:rsidRPr="004575B7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4575B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Гингивоэктомия лазером  (квадрант)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E8D14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9 500,00  </w:t>
            </w:r>
          </w:p>
        </w:tc>
      </w:tr>
      <w:tr w:rsidR="0076136A" w:rsidRPr="0076136A" w14:paraId="67A67B25" w14:textId="77777777">
        <w:trPr>
          <w:trHeight w:val="450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4C4B5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05-297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B37C8" w14:textId="77777777" w:rsidR="0076136A" w:rsidRPr="004575B7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color w:val="auto"/>
                <w:sz w:val="20"/>
              </w:rPr>
              <w:t>А16.07.058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BB7E04D" w14:textId="77777777" w:rsidR="0076136A" w:rsidRPr="004575B7" w:rsidRDefault="0076136A" w:rsidP="004575B7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Лечение перикоронита (промывание, рассечение и/или иссечение капюшона)</w:t>
            </w:r>
            <w:r w:rsidRPr="004575B7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4575B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Иссечение слизистого капюшона при перикоронарите лазером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4D258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4 700,00  </w:t>
            </w:r>
          </w:p>
        </w:tc>
      </w:tr>
      <w:tr w:rsidR="0076136A" w:rsidRPr="0076136A" w14:paraId="53D9994E" w14:textId="77777777">
        <w:trPr>
          <w:trHeight w:val="403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F19F9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05-298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45600" w14:textId="77777777" w:rsidR="0076136A" w:rsidRPr="004575B7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hyperlink r:id="rId53" w:history="1">
              <w:r w:rsidRPr="004575B7">
                <w:rPr>
                  <w:rStyle w:val="ac"/>
                  <w:rFonts w:ascii="Times New Roman" w:eastAsia="Times New Roman" w:hAnsi="Times New Roman" w:cs="Times New Roman"/>
                  <w:color w:val="auto"/>
                  <w:sz w:val="20"/>
                  <w:u w:val="none"/>
                </w:rPr>
                <w:t>A16.07.026</w:t>
              </w:r>
            </w:hyperlink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904113E" w14:textId="77777777" w:rsidR="0076136A" w:rsidRPr="004575B7" w:rsidRDefault="0076136A" w:rsidP="004575B7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Гингивэктомия</w:t>
            </w:r>
            <w:r w:rsidRPr="004575B7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4575B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Иссечение доброкачественного новообразования лазером (1 элемент)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67029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4 500,00  </w:t>
            </w:r>
          </w:p>
        </w:tc>
      </w:tr>
      <w:tr w:rsidR="0076136A" w:rsidRPr="0076136A" w14:paraId="77BE09CE" w14:textId="77777777">
        <w:trPr>
          <w:trHeight w:val="450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B18F4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05-299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93DC1" w14:textId="77777777" w:rsidR="0076136A" w:rsidRPr="004575B7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hyperlink r:id="rId54" w:history="1">
              <w:r w:rsidRPr="004575B7">
                <w:rPr>
                  <w:rStyle w:val="ac"/>
                  <w:rFonts w:ascii="Times New Roman" w:eastAsia="Times New Roman" w:hAnsi="Times New Roman" w:cs="Times New Roman"/>
                  <w:color w:val="auto"/>
                  <w:sz w:val="20"/>
                  <w:u w:val="none"/>
                </w:rPr>
                <w:t>A16.07.026</w:t>
              </w:r>
            </w:hyperlink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FA2EB48" w14:textId="77777777" w:rsidR="0076136A" w:rsidRPr="004575B7" w:rsidRDefault="0076136A" w:rsidP="004575B7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Гингивэктомия</w:t>
            </w:r>
            <w:r w:rsidRPr="004575B7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4575B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Визуализация лазером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8FEA7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5 700,00  </w:t>
            </w:r>
          </w:p>
        </w:tc>
      </w:tr>
      <w:tr w:rsidR="0076136A" w:rsidRPr="0076136A" w14:paraId="3D574A65" w14:textId="77777777">
        <w:trPr>
          <w:trHeight w:val="784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B2C6E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05-300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456E6" w14:textId="77777777" w:rsidR="0076136A" w:rsidRPr="004575B7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hyperlink r:id="rId55" w:history="1">
              <w:r w:rsidRPr="004575B7">
                <w:rPr>
                  <w:rStyle w:val="ac"/>
                  <w:rFonts w:ascii="Times New Roman" w:eastAsia="Times New Roman" w:hAnsi="Times New Roman" w:cs="Times New Roman"/>
                  <w:color w:val="auto"/>
                  <w:sz w:val="20"/>
                  <w:u w:val="none"/>
                </w:rPr>
                <w:t>A11.07.022</w:t>
              </w:r>
            </w:hyperlink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0F66E5A" w14:textId="77777777" w:rsidR="0076136A" w:rsidRPr="004575B7" w:rsidRDefault="0076136A" w:rsidP="004575B7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Аппликация лекарственного препарата на слизистую оболочку полости рта</w:t>
            </w:r>
            <w:r w:rsidRPr="004575B7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4575B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Терапевтическое лечение заболеваний слизистой оболочки полости рта (герпетический стоматит, афтозный стоматит и т.п.) лазером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44066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2 200,00  </w:t>
            </w:r>
          </w:p>
        </w:tc>
      </w:tr>
      <w:tr w:rsidR="0076136A" w:rsidRPr="0076136A" w14:paraId="35E9389A" w14:textId="77777777">
        <w:trPr>
          <w:trHeight w:val="450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DC727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05-301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E016D" w14:textId="77777777" w:rsidR="0076136A" w:rsidRPr="004575B7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hyperlink r:id="rId56" w:history="1">
              <w:r w:rsidRPr="004575B7">
                <w:rPr>
                  <w:rStyle w:val="ac"/>
                  <w:rFonts w:ascii="Times New Roman" w:eastAsia="Times New Roman" w:hAnsi="Times New Roman" w:cs="Times New Roman"/>
                  <w:color w:val="auto"/>
                  <w:sz w:val="20"/>
                  <w:u w:val="none"/>
                </w:rPr>
                <w:t>A16.07.011</w:t>
              </w:r>
            </w:hyperlink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6699FC4" w14:textId="77777777" w:rsidR="0076136A" w:rsidRPr="004575B7" w:rsidRDefault="0076136A" w:rsidP="004575B7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Вскрытие подслизистого или поднадкостничного очага воспаления в полости рта</w:t>
            </w:r>
            <w:r w:rsidRPr="004575B7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4575B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Удаление кисты слизистой оболочки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314FF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4 100,00  </w:t>
            </w:r>
          </w:p>
        </w:tc>
      </w:tr>
      <w:tr w:rsidR="0076136A" w:rsidRPr="0076136A" w14:paraId="50BB88C1" w14:textId="77777777">
        <w:trPr>
          <w:trHeight w:val="61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D4E1A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05-302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A1357" w14:textId="77777777" w:rsidR="0076136A" w:rsidRPr="004575B7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color w:val="auto"/>
                <w:sz w:val="20"/>
              </w:rPr>
              <w:t>А16.07.041.001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B64A68E" w14:textId="77777777" w:rsidR="0076136A" w:rsidRPr="004575B7" w:rsidRDefault="0076136A" w:rsidP="004575B7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Костная пластика челюстно-лицевой области с применением биодеградируемых материалов (стимуляция регенерации костной ткани Bio Oss 0,5 гр</w:t>
            </w:r>
            <w:r w:rsidRPr="004575B7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4575B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Постановка мембрана Creos (Германия) 15*20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66709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37 800,00  </w:t>
            </w:r>
          </w:p>
        </w:tc>
      </w:tr>
      <w:tr w:rsidR="0076136A" w:rsidRPr="0076136A" w14:paraId="5C5C4889" w14:textId="77777777">
        <w:trPr>
          <w:trHeight w:val="61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A2EB4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05-303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E7A04" w14:textId="77777777" w:rsidR="0076136A" w:rsidRPr="004575B7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color w:val="auto"/>
                <w:sz w:val="20"/>
              </w:rPr>
              <w:t>А16.07.041.001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27BE85B" w14:textId="77777777" w:rsidR="0076136A" w:rsidRPr="004575B7" w:rsidRDefault="0076136A" w:rsidP="004575B7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Костная пластика челюстно-лицевой области с применением биодеградируемых материалов (стимуляция регенерации костной ткани Bio Oss 0,5 гр</w:t>
            </w:r>
            <w:r w:rsidRPr="004575B7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4575B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Постановка мембрана Creos (Германия) 20*30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DE379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42 000,00  </w:t>
            </w:r>
          </w:p>
        </w:tc>
      </w:tr>
      <w:tr w:rsidR="0076136A" w:rsidRPr="0076136A" w14:paraId="149CA4A2" w14:textId="77777777">
        <w:trPr>
          <w:trHeight w:val="61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796B8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05-304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E00B6" w14:textId="77777777" w:rsidR="0076136A" w:rsidRPr="004575B7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color w:val="auto"/>
                <w:sz w:val="20"/>
              </w:rPr>
              <w:t>А16.07.041.001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7AE2739" w14:textId="77777777" w:rsidR="0076136A" w:rsidRPr="004575B7" w:rsidRDefault="0076136A" w:rsidP="004575B7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Костная пластика челюстно-лицевой области с применением биодеградируемых материалов (стимуляция регенерации костной ткани Bio Oss 0,5 гр</w:t>
            </w:r>
            <w:r w:rsidRPr="004575B7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4575B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Постановка мембрана Creos (Германия) 30*40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39F21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62 500,00  </w:t>
            </w:r>
          </w:p>
        </w:tc>
      </w:tr>
      <w:tr w:rsidR="0076136A" w:rsidRPr="0076136A" w14:paraId="2CC79BC9" w14:textId="77777777">
        <w:trPr>
          <w:trHeight w:val="450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4A734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05-305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F5341" w14:textId="77777777" w:rsidR="0076136A" w:rsidRPr="004575B7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color w:val="auto"/>
                <w:sz w:val="20"/>
              </w:rPr>
              <w:t>A16.07.039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1D9A487" w14:textId="77777777" w:rsidR="0076136A" w:rsidRPr="004575B7" w:rsidRDefault="0076136A" w:rsidP="004575B7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Закрытый кюретаж при заболеваниях пародонта в области зуба</w:t>
            </w:r>
            <w:r w:rsidRPr="004575B7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4575B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Пародонтологическая чистка зубов в пределах 1 челюсти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9A690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10 700,00  </w:t>
            </w:r>
          </w:p>
        </w:tc>
      </w:tr>
      <w:tr w:rsidR="0076136A" w:rsidRPr="0076136A" w14:paraId="1F1C06AD" w14:textId="77777777">
        <w:trPr>
          <w:trHeight w:val="450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02DB6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05-306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661BC" w14:textId="77777777" w:rsidR="0076136A" w:rsidRPr="004575B7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color w:val="auto"/>
                <w:sz w:val="20"/>
              </w:rPr>
              <w:t>A16.07.039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87008C5" w14:textId="77777777" w:rsidR="0076136A" w:rsidRPr="004575B7" w:rsidRDefault="0076136A" w:rsidP="004575B7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Закрытый кюретаж при заболеваниях пародонта в области зуба</w:t>
            </w:r>
            <w:r w:rsidRPr="004575B7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4575B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Профилактическая гигиена в области импланта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D37A2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2 200,00  </w:t>
            </w:r>
          </w:p>
        </w:tc>
      </w:tr>
      <w:tr w:rsidR="0076136A" w:rsidRPr="0076136A" w14:paraId="3DF7D4AD" w14:textId="77777777">
        <w:trPr>
          <w:trHeight w:val="450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8DB40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05-307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FF184" w14:textId="77777777" w:rsidR="0076136A" w:rsidRPr="004575B7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color w:val="auto"/>
                <w:sz w:val="20"/>
              </w:rPr>
              <w:t>A16.07.039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9212D2F" w14:textId="77777777" w:rsidR="0076136A" w:rsidRPr="004575B7" w:rsidRDefault="0076136A" w:rsidP="004575B7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4575B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Закрытый кюретаж при заболеваниях пародонта в области зуба</w:t>
            </w:r>
            <w:r w:rsidRPr="004575B7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4575B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Снятие зубных отложений в обл.1 зуба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F2628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1 700,00  </w:t>
            </w:r>
          </w:p>
        </w:tc>
      </w:tr>
    </w:tbl>
    <w:p w14:paraId="67A6CC55" w14:textId="77777777" w:rsidR="0076136A" w:rsidRPr="0076136A" w:rsidRDefault="0076136A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b/>
          <w:bCs/>
          <w:sz w:val="20"/>
        </w:rPr>
      </w:pPr>
    </w:p>
    <w:p w14:paraId="04F9D0C5" w14:textId="77777777" w:rsidR="0076136A" w:rsidRPr="0076136A" w:rsidRDefault="0076136A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b/>
          <w:bCs/>
          <w:sz w:val="20"/>
        </w:rPr>
      </w:pPr>
    </w:p>
    <w:p w14:paraId="7ECABAA7" w14:textId="77777777" w:rsidR="0076136A" w:rsidRPr="0076136A" w:rsidRDefault="0076136A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b/>
          <w:bCs/>
          <w:sz w:val="20"/>
        </w:rPr>
      </w:pPr>
    </w:p>
    <w:p w14:paraId="42679580" w14:textId="77777777" w:rsidR="0076136A" w:rsidRPr="0076136A" w:rsidRDefault="0076136A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  <w:r w:rsidRPr="0076136A">
        <w:rPr>
          <w:rFonts w:ascii="Times New Roman" w:eastAsia="Times New Roman" w:hAnsi="Times New Roman" w:cs="Times New Roman"/>
          <w:sz w:val="20"/>
        </w:rPr>
        <w:t>Генеральный директор __________________________  Окунева Т.Ю.</w:t>
      </w:r>
    </w:p>
    <w:p w14:paraId="501E8DA0" w14:textId="77777777" w:rsidR="0076136A" w:rsidRDefault="0076136A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5DDB652D" w14:textId="77777777" w:rsidR="0076136A" w:rsidRDefault="0076136A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6432F2F4" w14:textId="77777777" w:rsidR="0076136A" w:rsidRDefault="0076136A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2D49ECE0" w14:textId="77777777" w:rsidR="0076136A" w:rsidRDefault="0076136A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148D60FE" w14:textId="77777777" w:rsidR="0076136A" w:rsidRDefault="0076136A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29DF9DBE" w14:textId="77777777" w:rsidR="0076136A" w:rsidRDefault="0076136A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30D8D882" w14:textId="77777777" w:rsidR="0076136A" w:rsidRDefault="0076136A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5AF25BB0" w14:textId="77777777" w:rsidR="0076136A" w:rsidRDefault="0076136A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06C2FBAC" w14:textId="77777777" w:rsidR="0076136A" w:rsidRDefault="0076136A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38229909" w14:textId="77777777" w:rsidR="0076136A" w:rsidRDefault="0076136A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504C72E9" w14:textId="77777777" w:rsidR="0076136A" w:rsidRDefault="0076136A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1D7BF451" w14:textId="77777777" w:rsidR="0076136A" w:rsidRDefault="0076136A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58786133" w14:textId="77777777" w:rsidR="0076136A" w:rsidRDefault="0076136A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35360AB9" w14:textId="77777777" w:rsidR="0076136A" w:rsidRDefault="0076136A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1DBC2995" w14:textId="77777777" w:rsidR="0076136A" w:rsidRDefault="0076136A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05D17200" w14:textId="77777777" w:rsidR="0076136A" w:rsidRDefault="0076136A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1058351A" w14:textId="77777777" w:rsidR="0076136A" w:rsidRDefault="0076136A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66524298" w14:textId="77777777" w:rsidR="0076136A" w:rsidRDefault="0076136A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12FF400D" w14:textId="77777777" w:rsidR="0076136A" w:rsidRDefault="0076136A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3AB96CEC" w14:textId="77777777" w:rsidR="0076136A" w:rsidRDefault="0076136A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3622F718" w14:textId="77777777" w:rsidR="0076136A" w:rsidRDefault="0076136A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7C779160" w14:textId="77777777" w:rsidR="0076136A" w:rsidRDefault="0076136A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33802291" w14:textId="77777777" w:rsidR="0076136A" w:rsidRDefault="0076136A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7C40D372" w14:textId="77777777" w:rsidR="0076136A" w:rsidRDefault="0076136A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42643C03" w14:textId="77777777" w:rsidR="0076136A" w:rsidRDefault="0076136A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4DA55020" w14:textId="77777777" w:rsidR="0076136A" w:rsidRDefault="0076136A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21DA15DD" w14:textId="77777777" w:rsidR="004575B7" w:rsidRDefault="004575B7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0B8D121D" w14:textId="77777777" w:rsidR="004575B7" w:rsidRDefault="004575B7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20752759" w14:textId="77777777" w:rsidR="004575B7" w:rsidRDefault="004575B7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64F9ECA5" w14:textId="77777777" w:rsidR="004575B7" w:rsidRDefault="004575B7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6C1671F2" w14:textId="77777777" w:rsidR="004575B7" w:rsidRDefault="004575B7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3FEA5E89" w14:textId="77777777" w:rsidR="0076136A" w:rsidRDefault="0076136A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41DAEB71" w14:textId="77777777" w:rsidR="0076136A" w:rsidRDefault="0076136A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60240CB0" w14:textId="77777777" w:rsidR="0076136A" w:rsidRPr="0076136A" w:rsidRDefault="0076136A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b/>
          <w:bCs/>
          <w:sz w:val="20"/>
        </w:rPr>
      </w:pPr>
    </w:p>
    <w:tbl>
      <w:tblPr>
        <w:tblW w:w="11200" w:type="dxa"/>
        <w:tblInd w:w="113" w:type="dxa"/>
        <w:tblLook w:val="04A0" w:firstRow="1" w:lastRow="0" w:firstColumn="1" w:lastColumn="0" w:noHBand="0" w:noVBand="1"/>
      </w:tblPr>
      <w:tblGrid>
        <w:gridCol w:w="1020"/>
        <w:gridCol w:w="1620"/>
        <w:gridCol w:w="7165"/>
        <w:gridCol w:w="1395"/>
      </w:tblGrid>
      <w:tr w:rsidR="0076136A" w:rsidRPr="0076136A" w14:paraId="44235D43" w14:textId="77777777">
        <w:trPr>
          <w:trHeight w:val="37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3D59A"/>
            <w:noWrap/>
            <w:vAlign w:val="center"/>
            <w:hideMark/>
          </w:tcPr>
          <w:p w14:paraId="62079A7F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lastRenderedPageBreak/>
              <w:t>6</w:t>
            </w:r>
          </w:p>
        </w:tc>
        <w:tc>
          <w:tcPr>
            <w:tcW w:w="878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C3D59A"/>
            <w:vAlign w:val="center"/>
            <w:hideMark/>
          </w:tcPr>
          <w:p w14:paraId="58BEDCD1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 </w:t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ОРТОДОНТИЯ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79B"/>
            <w:noWrap/>
            <w:vAlign w:val="center"/>
            <w:hideMark/>
          </w:tcPr>
          <w:p w14:paraId="2D2A203C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руб.</w:t>
            </w:r>
          </w:p>
        </w:tc>
      </w:tr>
      <w:tr w:rsidR="0076136A" w:rsidRPr="0076136A" w14:paraId="253B6BD8" w14:textId="77777777">
        <w:trPr>
          <w:trHeight w:val="49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DA769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06-351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C3957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B01.063.001</w:t>
            </w:r>
          </w:p>
        </w:tc>
        <w:tc>
          <w:tcPr>
            <w:tcW w:w="7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0A26A" w14:textId="77777777" w:rsidR="0076136A" w:rsidRPr="0076136A" w:rsidRDefault="0076136A" w:rsidP="00620AF6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620AF6">
              <w:rPr>
                <w:rFonts w:ascii="Times New Roman" w:eastAsia="Times New Roman" w:hAnsi="Times New Roman" w:cs="Times New Roman"/>
                <w:sz w:val="12"/>
                <w:szCs w:val="12"/>
              </w:rPr>
              <w:t>Прием (осмотр, консультация) врача-ортодонта первичный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Консультация ортодонта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236DE2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2 000,00  </w:t>
            </w:r>
          </w:p>
        </w:tc>
      </w:tr>
      <w:tr w:rsidR="0076136A" w:rsidRPr="0076136A" w14:paraId="0ABB360E" w14:textId="77777777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4F0F1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06-352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C4597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A02.07.010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C66508" w14:textId="77777777" w:rsidR="0076136A" w:rsidRPr="0076136A" w:rsidRDefault="0076136A" w:rsidP="00620AF6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620AF6">
              <w:rPr>
                <w:rFonts w:ascii="Times New Roman" w:eastAsia="Times New Roman" w:hAnsi="Times New Roman" w:cs="Times New Roman"/>
                <w:sz w:val="12"/>
                <w:szCs w:val="12"/>
              </w:rPr>
              <w:t>Исследование на диагностических моделях челюстей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Диагностическое обследование с составлением плана лечения (аппараты)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EC011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12 500,00  </w:t>
            </w:r>
          </w:p>
        </w:tc>
      </w:tr>
      <w:tr w:rsidR="0076136A" w:rsidRPr="0076136A" w14:paraId="1CBD04B0" w14:textId="77777777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55D73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06-353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EDE9F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A02.07.010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F2513" w14:textId="77777777" w:rsidR="0076136A" w:rsidRPr="0076136A" w:rsidRDefault="0076136A" w:rsidP="00620AF6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620AF6">
              <w:rPr>
                <w:rFonts w:ascii="Times New Roman" w:eastAsia="Times New Roman" w:hAnsi="Times New Roman" w:cs="Times New Roman"/>
                <w:sz w:val="12"/>
                <w:szCs w:val="12"/>
              </w:rPr>
              <w:t>Исследование на диагностических моделях челюстей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Диагностическое обследование с составлением плана лечения</w:t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br/>
              <w:t>(брекет-система)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DFCED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13 500,00  </w:t>
            </w:r>
          </w:p>
        </w:tc>
      </w:tr>
      <w:tr w:rsidR="0076136A" w:rsidRPr="0076136A" w14:paraId="1BC815CB" w14:textId="77777777">
        <w:trPr>
          <w:trHeight w:val="5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99FB1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06-354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01547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A02.07.010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858B9" w14:textId="77777777" w:rsidR="00620AF6" w:rsidRPr="00620AF6" w:rsidRDefault="00620AF6" w:rsidP="00620AF6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620AF6">
              <w:rPr>
                <w:rFonts w:ascii="Times New Roman" w:eastAsia="Times New Roman" w:hAnsi="Times New Roman" w:cs="Times New Roman"/>
                <w:sz w:val="12"/>
                <w:szCs w:val="12"/>
              </w:rPr>
              <w:t>Исследование на диагностических моделях челюстей</w:t>
            </w:r>
            <w:r w:rsidRPr="00620AF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 </w:t>
            </w:r>
          </w:p>
          <w:p w14:paraId="26DD25AD" w14:textId="7D4A3E63" w:rsidR="0076136A" w:rsidRPr="0076136A" w:rsidRDefault="0076136A" w:rsidP="00620AF6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Диагностическое обследование с составлением плана лечения и</w:t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br/>
              <w:t xml:space="preserve">гипсовкой моделей в артикулятор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B325F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26 300,00  </w:t>
            </w:r>
          </w:p>
        </w:tc>
      </w:tr>
      <w:tr w:rsidR="0076136A" w:rsidRPr="0076136A" w14:paraId="19492D78" w14:textId="77777777">
        <w:trPr>
          <w:trHeight w:val="4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8D7D2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06-355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7C93A5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A02.07.010.001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38DA30" w14:textId="77777777" w:rsidR="0076136A" w:rsidRPr="0076136A" w:rsidRDefault="0076136A" w:rsidP="00620AF6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620AF6">
              <w:rPr>
                <w:rFonts w:ascii="Times New Roman" w:eastAsia="Times New Roman" w:hAnsi="Times New Roman" w:cs="Times New Roman"/>
                <w:sz w:val="12"/>
                <w:szCs w:val="12"/>
              </w:rPr>
              <w:t>Снятие оттиска с 1 челюсти (альгинатная слепочная масса)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Снятие слепков и отливка гипсовых (альгинат) моделей в клинике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73495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2 900,00  </w:t>
            </w:r>
          </w:p>
        </w:tc>
      </w:tr>
      <w:tr w:rsidR="0076136A" w:rsidRPr="0076136A" w14:paraId="68608221" w14:textId="77777777">
        <w:trPr>
          <w:trHeight w:val="4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2194E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06-357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18E76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B01.063.002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734FDD" w14:textId="77777777" w:rsidR="0076136A" w:rsidRPr="0076136A" w:rsidRDefault="0076136A" w:rsidP="00620AF6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620AF6">
              <w:rPr>
                <w:rFonts w:ascii="Times New Roman" w:eastAsia="Times New Roman" w:hAnsi="Times New Roman" w:cs="Times New Roman"/>
                <w:sz w:val="12"/>
                <w:szCs w:val="12"/>
              </w:rPr>
              <w:t>Прием (осмотр, консультация) врача-ортодонта повторный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Контрольный осмотр (без активации аппаратов)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B82AA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1 200,00  </w:t>
            </w:r>
          </w:p>
        </w:tc>
      </w:tr>
      <w:tr w:rsidR="0076136A" w:rsidRPr="0076136A" w14:paraId="389B6AF7" w14:textId="77777777">
        <w:trPr>
          <w:trHeight w:val="4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D2C0A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06-358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F65BB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А16.07.025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2E9891" w14:textId="77777777" w:rsidR="0076136A" w:rsidRPr="0076136A" w:rsidRDefault="0076136A" w:rsidP="00620AF6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620AF6">
              <w:rPr>
                <w:rFonts w:ascii="Times New Roman" w:eastAsia="Times New Roman" w:hAnsi="Times New Roman" w:cs="Times New Roman"/>
                <w:sz w:val="12"/>
                <w:szCs w:val="12"/>
              </w:rPr>
              <w:t>Избирательное пришлифование твердых тканей зуба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Избирательное пришлифовывание молочного зуба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FC028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450,00  </w:t>
            </w:r>
          </w:p>
        </w:tc>
      </w:tr>
      <w:tr w:rsidR="0076136A" w:rsidRPr="0076136A" w14:paraId="56CD67A6" w14:textId="77777777">
        <w:trPr>
          <w:trHeight w:val="77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3548E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06-359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AFA8B9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А16.07.025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89294" w14:textId="77777777" w:rsidR="0076136A" w:rsidRPr="0076136A" w:rsidRDefault="0076136A" w:rsidP="00620AF6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620AF6">
              <w:rPr>
                <w:rFonts w:ascii="Times New Roman" w:eastAsia="Times New Roman" w:hAnsi="Times New Roman" w:cs="Times New Roman"/>
                <w:sz w:val="12"/>
                <w:szCs w:val="12"/>
              </w:rPr>
              <w:t>Избирательное пришлифование твердых тканей зуба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Временное восстановление формы зуба во время ортодонтического лечения (1ед.)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C1BA5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9 200,00  </w:t>
            </w:r>
          </w:p>
        </w:tc>
      </w:tr>
      <w:tr w:rsidR="0076136A" w:rsidRPr="0076136A" w14:paraId="3A1DA6CD" w14:textId="77777777">
        <w:trPr>
          <w:trHeight w:val="300"/>
        </w:trPr>
        <w:tc>
          <w:tcPr>
            <w:tcW w:w="1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3D59A"/>
            <w:hideMark/>
          </w:tcPr>
          <w:p w14:paraId="210E3BED" w14:textId="77777777" w:rsidR="0076136A" w:rsidRPr="0076136A" w:rsidRDefault="0076136A" w:rsidP="00620AF6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ОРТОДОНТИЧЕСКОЕ ЛЕЧЕНИЕ НА БРЕКЕТ-СИСТЕМЕ (ПОЭТАПНАЯ ОПЛАТА)</w:t>
            </w:r>
          </w:p>
        </w:tc>
      </w:tr>
      <w:tr w:rsidR="0076136A" w:rsidRPr="0076136A" w14:paraId="553FE7D0" w14:textId="77777777">
        <w:trPr>
          <w:trHeight w:val="4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4C6B0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06-360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971AF7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A16.07.048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24514" w14:textId="77777777" w:rsidR="0076136A" w:rsidRPr="0076136A" w:rsidRDefault="0076136A" w:rsidP="00620AF6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620AF6">
              <w:rPr>
                <w:rFonts w:ascii="Times New Roman" w:eastAsia="Times New Roman" w:hAnsi="Times New Roman" w:cs="Times New Roman"/>
                <w:sz w:val="12"/>
                <w:szCs w:val="12"/>
              </w:rPr>
              <w:t>Ортодонтическая коррекция с применением брекет-систем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Фиксация металлической брекет – системы 2*4 – 1 челюсть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0F7D0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39 000,00  </w:t>
            </w:r>
          </w:p>
        </w:tc>
      </w:tr>
      <w:tr w:rsidR="0076136A" w:rsidRPr="0076136A" w14:paraId="7A781B1A" w14:textId="77777777">
        <w:trPr>
          <w:trHeight w:val="255"/>
        </w:trPr>
        <w:tc>
          <w:tcPr>
            <w:tcW w:w="1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3D59A"/>
            <w:vAlign w:val="bottom"/>
            <w:hideMark/>
          </w:tcPr>
          <w:p w14:paraId="0FACFD25" w14:textId="77777777" w:rsidR="0076136A" w:rsidRPr="0076136A" w:rsidRDefault="0076136A" w:rsidP="00620AF6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76136A" w:rsidRPr="0076136A" w14:paraId="5DE786A7" w14:textId="77777777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4AA28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06-361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0A828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A16.07.048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FE876" w14:textId="77777777" w:rsidR="0076136A" w:rsidRPr="0076136A" w:rsidRDefault="0076136A" w:rsidP="00620AF6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620AF6">
              <w:rPr>
                <w:rFonts w:ascii="Times New Roman" w:eastAsia="Times New Roman" w:hAnsi="Times New Roman" w:cs="Times New Roman"/>
                <w:sz w:val="12"/>
                <w:szCs w:val="12"/>
              </w:rPr>
              <w:t>Ортодонтическая коррекция с применением брекет-систем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Фиксация металлической самолигирующей брекет – системы H4, Pitts21 - 1 челюсть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5E037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88 000,00  </w:t>
            </w:r>
          </w:p>
        </w:tc>
      </w:tr>
      <w:tr w:rsidR="0076136A" w:rsidRPr="0076136A" w14:paraId="1118B144" w14:textId="77777777">
        <w:trPr>
          <w:trHeight w:val="4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5AB6F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06-362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2E70FB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A16.07.048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114BE" w14:textId="77777777" w:rsidR="0076136A" w:rsidRPr="0076136A" w:rsidRDefault="0076136A" w:rsidP="00620AF6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620AF6">
              <w:rPr>
                <w:rFonts w:ascii="Times New Roman" w:eastAsia="Times New Roman" w:hAnsi="Times New Roman" w:cs="Times New Roman"/>
                <w:sz w:val="12"/>
                <w:szCs w:val="12"/>
              </w:rPr>
              <w:t>Ортодонтическая коррекция с применением брекет-систем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Фиксация керамической брекет – системы Clear21 - 1 челюсть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58269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105 000,00  </w:t>
            </w:r>
          </w:p>
        </w:tc>
      </w:tr>
      <w:tr w:rsidR="0076136A" w:rsidRPr="0076136A" w14:paraId="3DD8D38E" w14:textId="77777777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53D3D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06-363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B4E91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A16.07.048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A1B877" w14:textId="77777777" w:rsidR="0076136A" w:rsidRPr="0076136A" w:rsidRDefault="0076136A" w:rsidP="00620AF6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620AF6">
              <w:rPr>
                <w:rFonts w:ascii="Times New Roman" w:eastAsia="Times New Roman" w:hAnsi="Times New Roman" w:cs="Times New Roman"/>
                <w:sz w:val="12"/>
                <w:szCs w:val="12"/>
              </w:rPr>
              <w:t>Ортодонтическая коррекция с применением брекет-систем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Фиксация металлической брекет – системы Mini Diamond - 1 челюсть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E7205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66 200,00  </w:t>
            </w:r>
          </w:p>
        </w:tc>
      </w:tr>
      <w:tr w:rsidR="0076136A" w:rsidRPr="0076136A" w14:paraId="049233E3" w14:textId="77777777">
        <w:trPr>
          <w:trHeight w:val="4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8BFBC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06-364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05E46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A16.07.048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CD6823" w14:textId="77777777" w:rsidR="0076136A" w:rsidRPr="0076136A" w:rsidRDefault="0076136A" w:rsidP="00620AF6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620AF6">
              <w:rPr>
                <w:rFonts w:ascii="Times New Roman" w:eastAsia="Times New Roman" w:hAnsi="Times New Roman" w:cs="Times New Roman"/>
                <w:sz w:val="12"/>
                <w:szCs w:val="12"/>
              </w:rPr>
              <w:t>Ортодонтическая коррекция с применением брекет-систем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Фиксация керамической брекет – системе  Symetri - 1 челюсть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0F635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  <w:lang w:val="en-US"/>
              </w:rPr>
              <w:t>95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 000,00  </w:t>
            </w:r>
          </w:p>
        </w:tc>
      </w:tr>
      <w:tr w:rsidR="0076136A" w:rsidRPr="0076136A" w14:paraId="1CF88C97" w14:textId="77777777">
        <w:trPr>
          <w:trHeight w:val="4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D3CC4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06-365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7118F8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A16.07.048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7E657" w14:textId="77777777" w:rsidR="0076136A" w:rsidRPr="0076136A" w:rsidRDefault="0076136A" w:rsidP="00620AF6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620AF6">
              <w:rPr>
                <w:rFonts w:ascii="Times New Roman" w:eastAsia="Times New Roman" w:hAnsi="Times New Roman" w:cs="Times New Roman"/>
                <w:sz w:val="12"/>
                <w:szCs w:val="12"/>
              </w:rPr>
              <w:t>Ортодонтическая коррекция с применением брекет-систем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Фиксация комбинированной брекет – системы  - 1 челюсть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C885F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  <w:lang w:val="en-US"/>
              </w:rPr>
              <w:t>84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 000,00  </w:t>
            </w:r>
          </w:p>
        </w:tc>
      </w:tr>
      <w:tr w:rsidR="0076136A" w:rsidRPr="0076136A" w14:paraId="2344AE8D" w14:textId="77777777">
        <w:trPr>
          <w:trHeight w:val="4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63BCD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06-366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A0CAC3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A16.07.048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F89E2" w14:textId="77777777" w:rsidR="0076136A" w:rsidRPr="0076136A" w:rsidRDefault="0076136A" w:rsidP="00620AF6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620AF6">
              <w:rPr>
                <w:rFonts w:ascii="Times New Roman" w:eastAsia="Times New Roman" w:hAnsi="Times New Roman" w:cs="Times New Roman"/>
                <w:sz w:val="12"/>
                <w:szCs w:val="12"/>
              </w:rPr>
              <w:t>Ортодонтическая коррекция с применением брекет-систем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Активация вестибулярной брекет-системы – 1 челюсть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98449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3 700,00  </w:t>
            </w:r>
          </w:p>
        </w:tc>
      </w:tr>
      <w:tr w:rsidR="0076136A" w:rsidRPr="0076136A" w14:paraId="120A9AEC" w14:textId="77777777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91C62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06-367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2A82E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A16.07.048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AB89D" w14:textId="77777777" w:rsidR="0076136A" w:rsidRPr="0076136A" w:rsidRDefault="0076136A" w:rsidP="00620AF6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620AF6">
              <w:rPr>
                <w:rFonts w:ascii="Times New Roman" w:eastAsia="Times New Roman" w:hAnsi="Times New Roman" w:cs="Times New Roman"/>
                <w:sz w:val="12"/>
                <w:szCs w:val="12"/>
              </w:rPr>
              <w:t>Ортодонтическая коррекция с применением брекет-систем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Активация вестибулярной брекет-системы несамолигирующейся – 1 челюсть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938F3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4 800,00  </w:t>
            </w:r>
          </w:p>
        </w:tc>
      </w:tr>
      <w:tr w:rsidR="0076136A" w:rsidRPr="0076136A" w14:paraId="0FD461BE" w14:textId="77777777">
        <w:trPr>
          <w:trHeight w:val="4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5FEA4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06-368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6A82F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A16.07.048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4EB4F1" w14:textId="77777777" w:rsidR="0076136A" w:rsidRPr="0076136A" w:rsidRDefault="0076136A" w:rsidP="00620AF6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620AF6">
              <w:rPr>
                <w:rFonts w:ascii="Times New Roman" w:eastAsia="Times New Roman" w:hAnsi="Times New Roman" w:cs="Times New Roman"/>
                <w:sz w:val="12"/>
                <w:szCs w:val="12"/>
              </w:rPr>
              <w:t>Ортодонтическая коррекция с применением брекет-систем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Активация брекет-системы 2*4 – 1 челюсть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05F4A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3 700,00  </w:t>
            </w:r>
          </w:p>
        </w:tc>
      </w:tr>
      <w:tr w:rsidR="0076136A" w:rsidRPr="0076136A" w14:paraId="4AE639BA" w14:textId="77777777">
        <w:trPr>
          <w:trHeight w:val="4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670EA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06-369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16B85F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A16.07.048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ABD58D" w14:textId="77777777" w:rsidR="0076136A" w:rsidRPr="0076136A" w:rsidRDefault="0076136A" w:rsidP="00620AF6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620AF6">
              <w:rPr>
                <w:rFonts w:ascii="Times New Roman" w:eastAsia="Times New Roman" w:hAnsi="Times New Roman" w:cs="Times New Roman"/>
                <w:sz w:val="12"/>
                <w:szCs w:val="12"/>
              </w:rPr>
              <w:t>Ортодонтическая коррекция с применением брекет-систем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Замена эстетического брекета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C4F2C" w14:textId="07464552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  <w:lang w:val="en-US"/>
              </w:rPr>
              <w:t>6 1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00,00  </w:t>
            </w:r>
          </w:p>
        </w:tc>
      </w:tr>
      <w:tr w:rsidR="0076136A" w:rsidRPr="0076136A" w14:paraId="23226DC3" w14:textId="77777777">
        <w:trPr>
          <w:trHeight w:val="4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18064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06-370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764C7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A16.07.048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120839" w14:textId="77777777" w:rsidR="0076136A" w:rsidRPr="0076136A" w:rsidRDefault="0076136A" w:rsidP="00620AF6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620AF6">
              <w:rPr>
                <w:rFonts w:ascii="Times New Roman" w:eastAsia="Times New Roman" w:hAnsi="Times New Roman" w:cs="Times New Roman"/>
                <w:sz w:val="12"/>
                <w:szCs w:val="12"/>
              </w:rPr>
              <w:t>Ортодонтическая коррекция с применением брекет-систем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Замена металлического брекета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25C0E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  <w:r w:rsidRPr="0076136A">
              <w:rPr>
                <w:rFonts w:ascii="Times New Roman" w:eastAsia="Times New Roman" w:hAnsi="Times New Roman" w:cs="Times New Roman"/>
                <w:sz w:val="20"/>
                <w:lang w:val="en-US"/>
              </w:rPr>
              <w:t>5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00,00  </w:t>
            </w:r>
          </w:p>
        </w:tc>
      </w:tr>
      <w:tr w:rsidR="0076136A" w:rsidRPr="0076136A" w14:paraId="59B27942" w14:textId="77777777">
        <w:trPr>
          <w:trHeight w:val="78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9A23C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06-371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1D42E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A16.07.048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5B045" w14:textId="77777777" w:rsidR="0076136A" w:rsidRPr="0076136A" w:rsidRDefault="0076136A" w:rsidP="00620AF6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620AF6">
              <w:rPr>
                <w:rFonts w:ascii="Times New Roman" w:eastAsia="Times New Roman" w:hAnsi="Times New Roman" w:cs="Times New Roman"/>
                <w:sz w:val="12"/>
                <w:szCs w:val="12"/>
              </w:rPr>
              <w:t>Ортодонтическая коррекция с применением брекет-систем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Фиксация металлической брекет – системы (лигатурная) BioMim – 1 челюсть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80C73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  <w:lang w:val="en-US"/>
              </w:rPr>
              <w:t>66 2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00,00  </w:t>
            </w:r>
          </w:p>
        </w:tc>
      </w:tr>
      <w:tr w:rsidR="0076136A" w:rsidRPr="0076136A" w14:paraId="4BC198C7" w14:textId="77777777">
        <w:trPr>
          <w:trHeight w:val="300"/>
        </w:trPr>
        <w:tc>
          <w:tcPr>
            <w:tcW w:w="1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D59A"/>
            <w:hideMark/>
          </w:tcPr>
          <w:p w14:paraId="2EE2BEE1" w14:textId="77777777" w:rsidR="0076136A" w:rsidRPr="0076136A" w:rsidRDefault="0076136A" w:rsidP="00620AF6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АППАРАТУРА, ПРИМЕНЯЕМАЯ ПРИ ПОДГОТОВКЕ К ЛЕЧЕНИЮ НА БРЕКЕТ-СИСТЕМЕ</w:t>
            </w:r>
          </w:p>
        </w:tc>
      </w:tr>
      <w:tr w:rsidR="0076136A" w:rsidRPr="0076136A" w14:paraId="4BE22786" w14:textId="77777777">
        <w:trPr>
          <w:trHeight w:val="4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ED85E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06-372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F7254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A16.07.047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1D4BD" w14:textId="77777777" w:rsidR="0076136A" w:rsidRPr="0076136A" w:rsidRDefault="0076136A" w:rsidP="00620AF6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620AF6">
              <w:rPr>
                <w:rFonts w:ascii="Times New Roman" w:eastAsia="Times New Roman" w:hAnsi="Times New Roman" w:cs="Times New Roman"/>
                <w:sz w:val="12"/>
                <w:szCs w:val="12"/>
              </w:rPr>
              <w:t>Ортодонтическая коррекция съемным ортодонтическим аппаратом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Лицевая маска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B106E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  <w:lang w:val="en-US"/>
              </w:rPr>
              <w:t>36 5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00,00  </w:t>
            </w:r>
          </w:p>
        </w:tc>
      </w:tr>
      <w:tr w:rsidR="0076136A" w:rsidRPr="0076136A" w14:paraId="71046282" w14:textId="77777777">
        <w:trPr>
          <w:trHeight w:val="4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3182C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06-373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931750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A23.07.003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F25545" w14:textId="77777777" w:rsidR="0076136A" w:rsidRPr="0076136A" w:rsidRDefault="0076136A" w:rsidP="00620AF6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620AF6">
              <w:rPr>
                <w:rFonts w:ascii="Times New Roman" w:eastAsia="Times New Roman" w:hAnsi="Times New Roman" w:cs="Times New Roman"/>
                <w:sz w:val="12"/>
                <w:szCs w:val="12"/>
              </w:rPr>
              <w:t>Припасовка и наложение ортодонтического аппарата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Изготовление и постановка небного бюгеля/лингвальной дуги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DFFA1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  <w:lang w:val="en-US"/>
              </w:rPr>
              <w:t>20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 000,00  </w:t>
            </w:r>
          </w:p>
        </w:tc>
      </w:tr>
      <w:tr w:rsidR="0076136A" w:rsidRPr="0076136A" w14:paraId="18345077" w14:textId="77777777">
        <w:trPr>
          <w:trHeight w:val="49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3F6B6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06-376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C7AA8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A23.07.003</w:t>
            </w:r>
          </w:p>
        </w:tc>
        <w:tc>
          <w:tcPr>
            <w:tcW w:w="7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A775E" w14:textId="77777777" w:rsidR="0076136A" w:rsidRPr="0076136A" w:rsidRDefault="0076136A" w:rsidP="00620AF6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620AF6">
              <w:rPr>
                <w:rFonts w:ascii="Times New Roman" w:eastAsia="Times New Roman" w:hAnsi="Times New Roman" w:cs="Times New Roman"/>
                <w:sz w:val="12"/>
                <w:szCs w:val="12"/>
              </w:rPr>
              <w:t>Припасовка и наложение ортодонтического аппарата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Изготовление накладок в полости рта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2200C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  <w:r w:rsidRPr="0076136A">
              <w:rPr>
                <w:rFonts w:ascii="Times New Roman" w:eastAsia="Times New Roman" w:hAnsi="Times New Roman" w:cs="Times New Roman"/>
                <w:sz w:val="20"/>
                <w:lang w:val="en-US"/>
              </w:rPr>
              <w:t>9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00,00  </w:t>
            </w:r>
          </w:p>
        </w:tc>
      </w:tr>
      <w:tr w:rsidR="0076136A" w:rsidRPr="0076136A" w14:paraId="11B23468" w14:textId="77777777">
        <w:trPr>
          <w:trHeight w:val="4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FB27C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06-377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EFCF0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A23.07.003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A5E60" w14:textId="77777777" w:rsidR="0076136A" w:rsidRPr="0076136A" w:rsidRDefault="0076136A" w:rsidP="00620AF6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620AF6">
              <w:rPr>
                <w:rFonts w:ascii="Times New Roman" w:eastAsia="Times New Roman" w:hAnsi="Times New Roman" w:cs="Times New Roman"/>
                <w:sz w:val="12"/>
                <w:szCs w:val="12"/>
              </w:rPr>
              <w:t>Припасовка и наложение ортодонтического аппарата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Фиксация ортодонтических кнопок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364E4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  <w:r w:rsidRPr="0076136A">
              <w:rPr>
                <w:rFonts w:ascii="Times New Roman" w:eastAsia="Times New Roman" w:hAnsi="Times New Roman" w:cs="Times New Roman"/>
                <w:sz w:val="20"/>
                <w:lang w:val="en-US"/>
              </w:rPr>
              <w:t>7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00,00  </w:t>
            </w:r>
          </w:p>
        </w:tc>
      </w:tr>
      <w:tr w:rsidR="0076136A" w:rsidRPr="0076136A" w14:paraId="74BF8A7C" w14:textId="77777777" w:rsidTr="0076136A">
        <w:trPr>
          <w:trHeight w:val="4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12862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06-378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C7370D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A23.07.003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97ECE0" w14:textId="77777777" w:rsidR="0076136A" w:rsidRPr="0076136A" w:rsidRDefault="0076136A" w:rsidP="00620AF6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620AF6">
              <w:rPr>
                <w:rFonts w:ascii="Times New Roman" w:eastAsia="Times New Roman" w:hAnsi="Times New Roman" w:cs="Times New Roman"/>
                <w:sz w:val="12"/>
                <w:szCs w:val="12"/>
              </w:rPr>
              <w:t>Припасовка и наложение ортодонтического аппарата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Активация тяг к миниимплантам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73095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2 700,00  </w:t>
            </w:r>
          </w:p>
        </w:tc>
      </w:tr>
      <w:tr w:rsidR="0076136A" w:rsidRPr="0076136A" w14:paraId="6E566A38" w14:textId="77777777" w:rsidTr="0076136A">
        <w:trPr>
          <w:trHeight w:val="49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0A663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lastRenderedPageBreak/>
              <w:t>06-379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C212C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A23.07.003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15C8A" w14:textId="77777777" w:rsidR="0076136A" w:rsidRPr="0076136A" w:rsidRDefault="0076136A" w:rsidP="00620AF6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620AF6">
              <w:rPr>
                <w:rFonts w:ascii="Times New Roman" w:eastAsia="Times New Roman" w:hAnsi="Times New Roman" w:cs="Times New Roman"/>
                <w:sz w:val="12"/>
                <w:szCs w:val="12"/>
              </w:rPr>
              <w:t>Припасовка и наложение ортодонтического аппарата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Изготовление и припасовка аппарата Дерихсвайлера, Хааса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805E2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  <w:lang w:val="en-US"/>
              </w:rPr>
              <w:t>55 7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00,00  </w:t>
            </w:r>
          </w:p>
        </w:tc>
      </w:tr>
      <w:tr w:rsidR="0076136A" w:rsidRPr="0076136A" w14:paraId="6110908D" w14:textId="77777777" w:rsidTr="0076136A">
        <w:trPr>
          <w:trHeight w:val="78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5CC40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06-380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967ED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A23.07.003</w:t>
            </w:r>
          </w:p>
        </w:tc>
        <w:tc>
          <w:tcPr>
            <w:tcW w:w="7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4BD2B" w14:textId="77777777" w:rsidR="0076136A" w:rsidRPr="0076136A" w:rsidRDefault="0076136A" w:rsidP="00620AF6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620AF6">
              <w:rPr>
                <w:rFonts w:ascii="Times New Roman" w:eastAsia="Times New Roman" w:hAnsi="Times New Roman" w:cs="Times New Roman"/>
                <w:sz w:val="12"/>
                <w:szCs w:val="12"/>
              </w:rPr>
              <w:t>Припасовка и наложение ортодонтического аппарата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Изготовление и припасовка аппарата Дерихсвайлера, Хааса (с дополнительным винтом)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A252B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  <w:lang w:val="en-US"/>
              </w:rPr>
              <w:t>66 2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00,00  </w:t>
            </w:r>
          </w:p>
        </w:tc>
      </w:tr>
      <w:tr w:rsidR="0076136A" w:rsidRPr="0076136A" w14:paraId="585FEF12" w14:textId="77777777">
        <w:trPr>
          <w:trHeight w:val="4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65853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06-381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73F97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A23.07.003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F8316" w14:textId="77777777" w:rsidR="0076136A" w:rsidRPr="0076136A" w:rsidRDefault="0076136A" w:rsidP="00620AF6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620AF6">
              <w:rPr>
                <w:rFonts w:ascii="Times New Roman" w:eastAsia="Times New Roman" w:hAnsi="Times New Roman" w:cs="Times New Roman"/>
                <w:sz w:val="12"/>
                <w:szCs w:val="12"/>
              </w:rPr>
              <w:t>Припасовка и наложение ортодонтического аппарата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Аппарат Nance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4A6CD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Pr="0076136A">
              <w:rPr>
                <w:rFonts w:ascii="Times New Roman" w:eastAsia="Times New Roman" w:hAnsi="Times New Roman" w:cs="Times New Roman"/>
                <w:sz w:val="20"/>
                <w:lang w:val="en-US"/>
              </w:rPr>
              <w:t>8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 500,00  </w:t>
            </w:r>
          </w:p>
        </w:tc>
      </w:tr>
      <w:tr w:rsidR="0076136A" w:rsidRPr="0076136A" w14:paraId="7077AF6A" w14:textId="77777777">
        <w:trPr>
          <w:trHeight w:val="4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37541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06-383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963826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A23.07.003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4D542" w14:textId="77777777" w:rsidR="0076136A" w:rsidRPr="0076136A" w:rsidRDefault="0076136A" w:rsidP="00620AF6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620AF6">
              <w:rPr>
                <w:rFonts w:ascii="Times New Roman" w:eastAsia="Times New Roman" w:hAnsi="Times New Roman" w:cs="Times New Roman"/>
                <w:sz w:val="12"/>
                <w:szCs w:val="12"/>
              </w:rPr>
              <w:t>Припасовка и наложение ортодонтического аппарата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Аппарат Pendulum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61B72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  <w:lang w:val="en-US"/>
              </w:rPr>
              <w:t>4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0 000,00  </w:t>
            </w:r>
          </w:p>
        </w:tc>
      </w:tr>
      <w:tr w:rsidR="0076136A" w:rsidRPr="0076136A" w14:paraId="3E0AD372" w14:textId="77777777">
        <w:trPr>
          <w:trHeight w:val="4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16EE4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06-384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8048E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A23.07.003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B3B2B8" w14:textId="77777777" w:rsidR="0076136A" w:rsidRPr="0076136A" w:rsidRDefault="0076136A" w:rsidP="00620AF6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620AF6">
              <w:rPr>
                <w:rFonts w:ascii="Times New Roman" w:eastAsia="Times New Roman" w:hAnsi="Times New Roman" w:cs="Times New Roman"/>
                <w:sz w:val="12"/>
                <w:szCs w:val="12"/>
              </w:rPr>
              <w:t>Припасовка и наложение ортодонтического аппарата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Шипы для языка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C35D9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8 </w:t>
            </w:r>
            <w:r w:rsidRPr="0076136A">
              <w:rPr>
                <w:rFonts w:ascii="Times New Roman" w:eastAsia="Times New Roman" w:hAnsi="Times New Roman" w:cs="Times New Roman"/>
                <w:sz w:val="20"/>
                <w:lang w:val="en-US"/>
              </w:rPr>
              <w:t>8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00,00  </w:t>
            </w:r>
          </w:p>
        </w:tc>
      </w:tr>
      <w:tr w:rsidR="0076136A" w:rsidRPr="0076136A" w14:paraId="46A45E54" w14:textId="77777777">
        <w:trPr>
          <w:trHeight w:val="4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EA1F1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06-385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7791D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A23.07.003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E09DA" w14:textId="77777777" w:rsidR="0076136A" w:rsidRPr="0076136A" w:rsidRDefault="0076136A" w:rsidP="00620AF6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620AF6">
              <w:rPr>
                <w:rFonts w:ascii="Times New Roman" w:eastAsia="Times New Roman" w:hAnsi="Times New Roman" w:cs="Times New Roman"/>
                <w:sz w:val="12"/>
                <w:szCs w:val="12"/>
              </w:rPr>
              <w:t>Припасовка и наложение ортодонтического аппарата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Аппарат Гербста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CD280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Pr="0076136A">
              <w:rPr>
                <w:rFonts w:ascii="Times New Roman" w:eastAsia="Times New Roman" w:hAnsi="Times New Roman" w:cs="Times New Roman"/>
                <w:sz w:val="20"/>
                <w:lang w:val="en-US"/>
              </w:rPr>
              <w:t>21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 500,00  </w:t>
            </w:r>
          </w:p>
        </w:tc>
      </w:tr>
      <w:tr w:rsidR="0076136A" w:rsidRPr="0076136A" w14:paraId="3DFFE494" w14:textId="77777777">
        <w:trPr>
          <w:trHeight w:val="4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39096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06-386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E9CB1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A23.07.003</w:t>
            </w:r>
          </w:p>
        </w:tc>
        <w:tc>
          <w:tcPr>
            <w:tcW w:w="7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1DEFBF" w14:textId="77777777" w:rsidR="0076136A" w:rsidRPr="0076136A" w:rsidRDefault="0076136A" w:rsidP="00620AF6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620AF6">
              <w:rPr>
                <w:rFonts w:ascii="Times New Roman" w:eastAsia="Times New Roman" w:hAnsi="Times New Roman" w:cs="Times New Roman"/>
                <w:sz w:val="12"/>
                <w:szCs w:val="12"/>
              </w:rPr>
              <w:t>Припасовка и наложение ортодонтического аппарата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Аппарат MARPE (без винтов)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323C4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  <w:lang w:val="en-US"/>
              </w:rPr>
              <w:t>83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 000,00  </w:t>
            </w:r>
          </w:p>
        </w:tc>
      </w:tr>
    </w:tbl>
    <w:p w14:paraId="1CF0DB75" w14:textId="77777777" w:rsidR="0076136A" w:rsidRPr="0076136A" w:rsidRDefault="0076136A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b/>
          <w:bCs/>
          <w:sz w:val="20"/>
        </w:rPr>
      </w:pPr>
    </w:p>
    <w:tbl>
      <w:tblPr>
        <w:tblW w:w="11194" w:type="dxa"/>
        <w:tblInd w:w="113" w:type="dxa"/>
        <w:tblLook w:val="04A0" w:firstRow="1" w:lastRow="0" w:firstColumn="1" w:lastColumn="0" w:noHBand="0" w:noVBand="1"/>
      </w:tblPr>
      <w:tblGrid>
        <w:gridCol w:w="1009"/>
        <w:gridCol w:w="1511"/>
        <w:gridCol w:w="7256"/>
        <w:gridCol w:w="1418"/>
      </w:tblGrid>
      <w:tr w:rsidR="0076136A" w:rsidRPr="0076136A" w14:paraId="509AFD39" w14:textId="77777777">
        <w:trPr>
          <w:trHeight w:val="285"/>
        </w:trPr>
        <w:tc>
          <w:tcPr>
            <w:tcW w:w="977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3D59A"/>
            <w:hideMark/>
          </w:tcPr>
          <w:p w14:paraId="5F1FDB3D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РЕТЕНЦИОННЫЙ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79B"/>
            <w:noWrap/>
            <w:vAlign w:val="center"/>
            <w:hideMark/>
          </w:tcPr>
          <w:p w14:paraId="642A94CA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руб.</w:t>
            </w:r>
          </w:p>
        </w:tc>
      </w:tr>
      <w:tr w:rsidR="0076136A" w:rsidRPr="0076136A" w14:paraId="47F8DD4F" w14:textId="77777777">
        <w:trPr>
          <w:trHeight w:val="495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14680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06-387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A91B1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A16.07.048</w:t>
            </w:r>
          </w:p>
        </w:tc>
        <w:tc>
          <w:tcPr>
            <w:tcW w:w="7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23EA13" w14:textId="77777777" w:rsidR="0076136A" w:rsidRPr="0076136A" w:rsidRDefault="0076136A" w:rsidP="00620AF6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620AF6">
              <w:rPr>
                <w:rFonts w:ascii="Times New Roman" w:eastAsia="Times New Roman" w:hAnsi="Times New Roman" w:cs="Times New Roman"/>
                <w:sz w:val="12"/>
                <w:szCs w:val="12"/>
              </w:rPr>
              <w:t>Ортодонтическая коррекция с применением брекет-систем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Снятие брекета вестибулярного (1 зуб)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7D7AC47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550,00  </w:t>
            </w:r>
          </w:p>
        </w:tc>
      </w:tr>
      <w:tr w:rsidR="0076136A" w:rsidRPr="0076136A" w14:paraId="3D4B3D59" w14:textId="77777777">
        <w:trPr>
          <w:trHeight w:val="49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EFE69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06-388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2CC66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A16.07.048</w:t>
            </w:r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83F1E" w14:textId="77777777" w:rsidR="0076136A" w:rsidRPr="0076136A" w:rsidRDefault="0076136A" w:rsidP="00620AF6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620AF6">
              <w:rPr>
                <w:rFonts w:ascii="Times New Roman" w:eastAsia="Times New Roman" w:hAnsi="Times New Roman" w:cs="Times New Roman"/>
                <w:sz w:val="12"/>
                <w:szCs w:val="12"/>
              </w:rPr>
              <w:t>Ортодонтическая коррекция с применением брекет-систем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Фиксация ретейнера к 1 зубу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A4879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3 200,00  </w:t>
            </w:r>
          </w:p>
        </w:tc>
      </w:tr>
      <w:tr w:rsidR="0076136A" w:rsidRPr="0076136A" w14:paraId="5B1507F5" w14:textId="77777777">
        <w:trPr>
          <w:trHeight w:val="49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D4EAF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06-389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050C4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A16.07.048</w:t>
            </w:r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723BB" w14:textId="77777777" w:rsidR="0076136A" w:rsidRPr="0076136A" w:rsidRDefault="0076136A" w:rsidP="00620AF6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620AF6">
              <w:rPr>
                <w:rFonts w:ascii="Times New Roman" w:eastAsia="Times New Roman" w:hAnsi="Times New Roman" w:cs="Times New Roman"/>
                <w:sz w:val="12"/>
                <w:szCs w:val="12"/>
              </w:rPr>
              <w:t>Ортодонтическая коррекция с применением брекет-систем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Снятие ретейнера с 1 зуба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27D13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1 300,00  </w:t>
            </w:r>
          </w:p>
        </w:tc>
      </w:tr>
      <w:tr w:rsidR="0076136A" w:rsidRPr="0076136A" w14:paraId="1FF52CAE" w14:textId="77777777">
        <w:trPr>
          <w:trHeight w:val="49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F3BD6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06-390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767EC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A16.07.047</w:t>
            </w:r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A80C7" w14:textId="77777777" w:rsidR="0076136A" w:rsidRPr="0076136A" w:rsidRDefault="0076136A" w:rsidP="00620AF6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620AF6">
              <w:rPr>
                <w:rFonts w:ascii="Times New Roman" w:eastAsia="Times New Roman" w:hAnsi="Times New Roman" w:cs="Times New Roman"/>
                <w:sz w:val="12"/>
                <w:szCs w:val="12"/>
              </w:rPr>
              <w:t>Ортодонтическая коррекция съемным ортодонтическим аппаратом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Съёмный OSAMU- ретейнер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B4D66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Pr="0076136A">
              <w:rPr>
                <w:rFonts w:ascii="Times New Roman" w:eastAsia="Times New Roman" w:hAnsi="Times New Roman" w:cs="Times New Roman"/>
                <w:sz w:val="20"/>
                <w:lang w:val="en-US"/>
              </w:rPr>
              <w:t>8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 500,00  </w:t>
            </w:r>
          </w:p>
        </w:tc>
      </w:tr>
      <w:tr w:rsidR="0076136A" w:rsidRPr="0076136A" w14:paraId="67E37F0D" w14:textId="77777777">
        <w:trPr>
          <w:trHeight w:val="49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FD4E6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06-391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72C2F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A16.07.048</w:t>
            </w:r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46DC7F" w14:textId="77777777" w:rsidR="0076136A" w:rsidRPr="0076136A" w:rsidRDefault="0076136A" w:rsidP="00620AF6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620AF6">
              <w:rPr>
                <w:rFonts w:ascii="Times New Roman" w:eastAsia="Times New Roman" w:hAnsi="Times New Roman" w:cs="Times New Roman"/>
                <w:sz w:val="12"/>
                <w:szCs w:val="12"/>
              </w:rPr>
              <w:t>Ортодонтическая коррекция с применением брекет-систем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Съёмный  HOWLEY – ретейнер с металлической дугой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5AA50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  <w:lang w:val="en-US"/>
              </w:rPr>
              <w:t>21 850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,00  </w:t>
            </w:r>
          </w:p>
        </w:tc>
      </w:tr>
      <w:tr w:rsidR="0076136A" w:rsidRPr="0076136A" w14:paraId="318BFC24" w14:textId="77777777">
        <w:trPr>
          <w:trHeight w:val="49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DF436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06-392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E70F7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A16.07.047</w:t>
            </w:r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A09A29" w14:textId="77777777" w:rsidR="0076136A" w:rsidRPr="0076136A" w:rsidRDefault="0076136A" w:rsidP="00620AF6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620AF6">
              <w:rPr>
                <w:rFonts w:ascii="Times New Roman" w:eastAsia="Times New Roman" w:hAnsi="Times New Roman" w:cs="Times New Roman"/>
                <w:sz w:val="12"/>
                <w:szCs w:val="12"/>
              </w:rPr>
              <w:t>Ортодонтическая коррекция съемным ортодонтическим аппаратом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Съёмный  HOWLEY– ретейнер с прозрачной дугой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6D5FC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  <w:lang w:val="en-US"/>
              </w:rPr>
              <w:t>28 7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00,00  </w:t>
            </w:r>
          </w:p>
        </w:tc>
      </w:tr>
      <w:tr w:rsidR="0076136A" w:rsidRPr="0076136A" w14:paraId="19155377" w14:textId="77777777">
        <w:trPr>
          <w:trHeight w:val="49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4B184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06-393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AF6E2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A16.07.048</w:t>
            </w:r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4E2574" w14:textId="77777777" w:rsidR="0076136A" w:rsidRPr="0076136A" w:rsidRDefault="0076136A" w:rsidP="00620AF6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620AF6">
              <w:rPr>
                <w:rFonts w:ascii="Times New Roman" w:eastAsia="Times New Roman" w:hAnsi="Times New Roman" w:cs="Times New Roman"/>
                <w:sz w:val="12"/>
                <w:szCs w:val="12"/>
              </w:rPr>
              <w:t>Ортодонтическая коррекция с применением брекет-систем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Фиксация несъемного ретейнера (6 зубов)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F9573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13 150,00  </w:t>
            </w:r>
          </w:p>
        </w:tc>
      </w:tr>
      <w:tr w:rsidR="0076136A" w:rsidRPr="0076136A" w14:paraId="5E9654D5" w14:textId="77777777">
        <w:trPr>
          <w:trHeight w:val="300"/>
        </w:trPr>
        <w:tc>
          <w:tcPr>
            <w:tcW w:w="11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3D59A"/>
            <w:hideMark/>
          </w:tcPr>
          <w:p w14:paraId="622FCB47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АППАРАТУРА, ПРИМЕНЯЕМАЯ В СМЕННОМ ПРИКУСЕ</w:t>
            </w:r>
          </w:p>
        </w:tc>
      </w:tr>
      <w:tr w:rsidR="0076136A" w:rsidRPr="0076136A" w14:paraId="741B79C2" w14:textId="77777777">
        <w:trPr>
          <w:trHeight w:val="49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15AC0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06-394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35CC2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A16.07.047</w:t>
            </w:r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A2C42" w14:textId="77777777" w:rsidR="0076136A" w:rsidRPr="0076136A" w:rsidRDefault="0076136A" w:rsidP="00620AF6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620AF6">
              <w:rPr>
                <w:rFonts w:ascii="Times New Roman" w:eastAsia="Times New Roman" w:hAnsi="Times New Roman" w:cs="Times New Roman"/>
                <w:sz w:val="12"/>
                <w:szCs w:val="12"/>
              </w:rPr>
              <w:t>Ортодонтическая коррекция съемным ортодонтическим аппаратом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Изготовление и припасовка одночелюстного аппарата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0B924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  <w:lang w:val="en-US"/>
              </w:rPr>
              <w:t>30 5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00,00  </w:t>
            </w:r>
          </w:p>
        </w:tc>
      </w:tr>
      <w:tr w:rsidR="0076136A" w:rsidRPr="0076136A" w14:paraId="07CEFC03" w14:textId="77777777">
        <w:trPr>
          <w:trHeight w:val="49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B05F4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06-395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052DB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A16.07.047</w:t>
            </w:r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78702" w14:textId="77777777" w:rsidR="0076136A" w:rsidRPr="0076136A" w:rsidRDefault="0076136A" w:rsidP="00620AF6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620AF6">
              <w:rPr>
                <w:rFonts w:ascii="Times New Roman" w:eastAsia="Times New Roman" w:hAnsi="Times New Roman" w:cs="Times New Roman"/>
                <w:sz w:val="12"/>
                <w:szCs w:val="12"/>
              </w:rPr>
              <w:t>Ортодонтическая коррекция съемным ортодонтическим аппаратом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Изготовление и припасовка двучелюстного аппарата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31D7B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  <w:lang w:val="en-US"/>
              </w:rPr>
              <w:t>46 2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00,00  </w:t>
            </w:r>
          </w:p>
        </w:tc>
      </w:tr>
      <w:tr w:rsidR="0076136A" w:rsidRPr="0076136A" w14:paraId="508634C0" w14:textId="77777777">
        <w:trPr>
          <w:trHeight w:val="49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6AA2D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06-396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B44D5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А16.07.028</w:t>
            </w:r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EC79F8" w14:textId="77777777" w:rsidR="0076136A" w:rsidRPr="0076136A" w:rsidRDefault="0076136A" w:rsidP="00620AF6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B57AE9">
              <w:rPr>
                <w:rFonts w:ascii="Times New Roman" w:eastAsia="Times New Roman" w:hAnsi="Times New Roman" w:cs="Times New Roman"/>
                <w:sz w:val="12"/>
                <w:szCs w:val="12"/>
              </w:rPr>
              <w:t>Ортодонтическая коррекция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Активация одночелюстного аппарата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FE9B8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2 000,00  </w:t>
            </w:r>
          </w:p>
        </w:tc>
      </w:tr>
      <w:tr w:rsidR="0076136A" w:rsidRPr="0076136A" w14:paraId="33FBFF9A" w14:textId="77777777">
        <w:trPr>
          <w:trHeight w:val="49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27BCC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06-397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416FA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А16.07.028</w:t>
            </w:r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A254CD" w14:textId="77777777" w:rsidR="0076136A" w:rsidRPr="0076136A" w:rsidRDefault="0076136A" w:rsidP="00620AF6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B57AE9">
              <w:rPr>
                <w:rFonts w:ascii="Times New Roman" w:eastAsia="Times New Roman" w:hAnsi="Times New Roman" w:cs="Times New Roman"/>
                <w:sz w:val="12"/>
                <w:szCs w:val="12"/>
              </w:rPr>
              <w:t>Ортодонтическая коррекция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Активация двучелюстного аппарата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C3076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2 600,00  </w:t>
            </w:r>
          </w:p>
        </w:tc>
      </w:tr>
      <w:tr w:rsidR="0076136A" w:rsidRPr="0076136A" w14:paraId="0D0C2BF8" w14:textId="77777777">
        <w:trPr>
          <w:trHeight w:val="49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97D87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06-398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181ED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А23.07.001.002</w:t>
            </w:r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0251CA" w14:textId="77777777" w:rsidR="0076136A" w:rsidRPr="0076136A" w:rsidRDefault="0076136A" w:rsidP="00620AF6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B57AE9">
              <w:rPr>
                <w:rFonts w:ascii="Times New Roman" w:eastAsia="Times New Roman" w:hAnsi="Times New Roman" w:cs="Times New Roman"/>
                <w:sz w:val="12"/>
                <w:szCs w:val="12"/>
              </w:rPr>
              <w:t>Ремонт ортодонтического аппарата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Починка съемной аппаратуры средней степени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8936A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7 </w:t>
            </w:r>
            <w:r w:rsidRPr="0076136A">
              <w:rPr>
                <w:rFonts w:ascii="Times New Roman" w:eastAsia="Times New Roman" w:hAnsi="Times New Roman" w:cs="Times New Roman"/>
                <w:sz w:val="20"/>
                <w:lang w:val="en-US"/>
              </w:rPr>
              <w:t>9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00,00  </w:t>
            </w:r>
          </w:p>
        </w:tc>
      </w:tr>
      <w:tr w:rsidR="0076136A" w:rsidRPr="0076136A" w14:paraId="00FC18A5" w14:textId="77777777">
        <w:trPr>
          <w:trHeight w:val="495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F7022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06-399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D942E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А23.07.001.002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A7BA8" w14:textId="77777777" w:rsidR="0076136A" w:rsidRPr="0076136A" w:rsidRDefault="0076136A" w:rsidP="00620AF6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B57AE9">
              <w:rPr>
                <w:rFonts w:ascii="Times New Roman" w:eastAsia="Times New Roman" w:hAnsi="Times New Roman" w:cs="Times New Roman"/>
                <w:sz w:val="12"/>
                <w:szCs w:val="12"/>
              </w:rPr>
              <w:t>Ремонт ортодонтического аппарата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Починка съемной аппаратуры сложной степени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6B8CC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  <w:lang w:val="en-US"/>
              </w:rPr>
              <w:t>10 0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00,00  </w:t>
            </w:r>
          </w:p>
        </w:tc>
      </w:tr>
      <w:tr w:rsidR="0076136A" w:rsidRPr="0076136A" w14:paraId="5C298A51" w14:textId="77777777">
        <w:trPr>
          <w:trHeight w:val="495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A1DB3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06-400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238DD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A16.07.047</w:t>
            </w:r>
          </w:p>
        </w:tc>
        <w:tc>
          <w:tcPr>
            <w:tcW w:w="7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2C5D9C" w14:textId="77777777" w:rsidR="0076136A" w:rsidRPr="0076136A" w:rsidRDefault="0076136A" w:rsidP="00620AF6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B57AE9">
              <w:rPr>
                <w:rFonts w:ascii="Times New Roman" w:eastAsia="Times New Roman" w:hAnsi="Times New Roman" w:cs="Times New Roman"/>
                <w:sz w:val="12"/>
                <w:szCs w:val="12"/>
              </w:rPr>
              <w:t>Ортодонтическая коррекция съемным ортодонтическим аппаратом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Губной бампер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01605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Pr="0076136A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8 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500,00  </w:t>
            </w:r>
          </w:p>
        </w:tc>
      </w:tr>
      <w:tr w:rsidR="0076136A" w:rsidRPr="0076136A" w14:paraId="20523631" w14:textId="77777777">
        <w:trPr>
          <w:trHeight w:val="49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C30B9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06-401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6073E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A16.07.047</w:t>
            </w:r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0ADCA" w14:textId="77777777" w:rsidR="0076136A" w:rsidRPr="0076136A" w:rsidRDefault="0076136A" w:rsidP="00620AF6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B57AE9">
              <w:rPr>
                <w:rFonts w:ascii="Times New Roman" w:eastAsia="Times New Roman" w:hAnsi="Times New Roman" w:cs="Times New Roman"/>
                <w:sz w:val="12"/>
                <w:szCs w:val="12"/>
              </w:rPr>
              <w:t>Ортодонтическая коррекция съемным ортодонтическим аппаратом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Разобщающая каппа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7F72D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Pr="0076136A">
              <w:rPr>
                <w:rFonts w:ascii="Times New Roman" w:eastAsia="Times New Roman" w:hAnsi="Times New Roman" w:cs="Times New Roman"/>
                <w:sz w:val="20"/>
                <w:lang w:val="en-US"/>
              </w:rPr>
              <w:t>9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 500,00  </w:t>
            </w:r>
          </w:p>
        </w:tc>
      </w:tr>
      <w:tr w:rsidR="0076136A" w:rsidRPr="0076136A" w14:paraId="06B313A7" w14:textId="77777777">
        <w:trPr>
          <w:trHeight w:val="536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5BC29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06-402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039E0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A16.07.047</w:t>
            </w:r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91D12" w14:textId="77777777" w:rsidR="0076136A" w:rsidRPr="0076136A" w:rsidRDefault="0076136A" w:rsidP="00620AF6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B57AE9">
              <w:rPr>
                <w:rFonts w:ascii="Times New Roman" w:eastAsia="Times New Roman" w:hAnsi="Times New Roman" w:cs="Times New Roman"/>
                <w:sz w:val="12"/>
                <w:szCs w:val="12"/>
              </w:rPr>
              <w:t>Ортодонтическая коррекция съемным ортодонтическим аппаратом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Профилактический протез (съемный)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CF516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21 900,00  </w:t>
            </w:r>
          </w:p>
        </w:tc>
      </w:tr>
      <w:tr w:rsidR="0076136A" w:rsidRPr="0076136A" w14:paraId="353E6C26" w14:textId="77777777">
        <w:trPr>
          <w:trHeight w:val="495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5AC29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06-403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A671A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A16.07.047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231DB" w14:textId="77777777" w:rsidR="0076136A" w:rsidRPr="0076136A" w:rsidRDefault="0076136A" w:rsidP="00620AF6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B57AE9">
              <w:rPr>
                <w:rFonts w:ascii="Times New Roman" w:eastAsia="Times New Roman" w:hAnsi="Times New Roman" w:cs="Times New Roman"/>
                <w:sz w:val="12"/>
                <w:szCs w:val="12"/>
              </w:rPr>
              <w:t>Ортодонтическая коррекция съемным ортодонтическим аппаратом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Профилактический протез (несъемный)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F5721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11 </w:t>
            </w:r>
            <w:r w:rsidRPr="0076136A">
              <w:rPr>
                <w:rFonts w:ascii="Times New Roman" w:eastAsia="Times New Roman" w:hAnsi="Times New Roman" w:cs="Times New Roman"/>
                <w:sz w:val="20"/>
                <w:lang w:val="en-US"/>
              </w:rPr>
              <w:t>7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00,00  </w:t>
            </w:r>
          </w:p>
        </w:tc>
      </w:tr>
      <w:tr w:rsidR="0076136A" w:rsidRPr="0076136A" w14:paraId="481965A1" w14:textId="77777777">
        <w:trPr>
          <w:trHeight w:val="495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7BB82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06-404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12B91" w14:textId="77777777" w:rsidR="0076136A" w:rsidRPr="00B57AE9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B57AE9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A23.07.003</w:t>
            </w:r>
          </w:p>
        </w:tc>
        <w:tc>
          <w:tcPr>
            <w:tcW w:w="7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11C23" w14:textId="77777777" w:rsidR="0076136A" w:rsidRPr="00B57AE9" w:rsidRDefault="0076136A" w:rsidP="00620AF6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B57AE9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Припасовка и наложение ортодонтического аппарата</w:t>
            </w:r>
            <w:r w:rsidRPr="00B57AE9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br/>
            </w:r>
            <w:r w:rsidRPr="00B57A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</w:rPr>
              <w:t>Окклюзионные накладки для коррекции роста ЧЛО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148FA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  <w:lang w:val="en-US"/>
              </w:rPr>
              <w:t>20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 000,00  </w:t>
            </w:r>
          </w:p>
        </w:tc>
      </w:tr>
      <w:tr w:rsidR="0076136A" w:rsidRPr="0076136A" w14:paraId="67F46339" w14:textId="77777777">
        <w:trPr>
          <w:trHeight w:val="49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C9DEB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06-405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2FE57" w14:textId="77777777" w:rsidR="0076136A" w:rsidRPr="00B57AE9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hyperlink r:id="rId57" w:history="1">
              <w:r w:rsidRPr="00B57AE9">
                <w:rPr>
                  <w:rStyle w:val="ac"/>
                  <w:rFonts w:ascii="Times New Roman" w:eastAsia="Times New Roman" w:hAnsi="Times New Roman" w:cs="Times New Roman"/>
                  <w:color w:val="000000" w:themeColor="text1"/>
                  <w:sz w:val="20"/>
                  <w:u w:val="none"/>
                </w:rPr>
                <w:t>A02.07.006.001</w:t>
              </w:r>
            </w:hyperlink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840B66" w14:textId="77777777" w:rsidR="0076136A" w:rsidRPr="00B57AE9" w:rsidRDefault="0076136A" w:rsidP="00620AF6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B57AE9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Определение вида смыкания зубных рядов с помощью лицевой дуги</w:t>
            </w:r>
            <w:r w:rsidRPr="00B57AE9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br/>
            </w:r>
            <w:r w:rsidRPr="00B57A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</w:rPr>
              <w:t>Гипсовка в артикулятор (детей)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61FF1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7 </w:t>
            </w:r>
            <w:r w:rsidRPr="0076136A">
              <w:rPr>
                <w:rFonts w:ascii="Times New Roman" w:eastAsia="Times New Roman" w:hAnsi="Times New Roman" w:cs="Times New Roman"/>
                <w:sz w:val="20"/>
                <w:lang w:val="en-US"/>
              </w:rPr>
              <w:t>5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00,00  </w:t>
            </w:r>
          </w:p>
        </w:tc>
      </w:tr>
      <w:tr w:rsidR="0076136A" w:rsidRPr="0076136A" w14:paraId="0C35A7CE" w14:textId="77777777">
        <w:trPr>
          <w:trHeight w:val="495"/>
        </w:trPr>
        <w:tc>
          <w:tcPr>
            <w:tcW w:w="11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D59A"/>
            <w:hideMark/>
          </w:tcPr>
          <w:p w14:paraId="258F7985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ЛЕЧЕНИЕ ДИСФУНКЦИИ ВНЧС</w:t>
            </w:r>
          </w:p>
        </w:tc>
      </w:tr>
      <w:tr w:rsidR="0076136A" w:rsidRPr="0076136A" w14:paraId="4314C2EA" w14:textId="77777777" w:rsidTr="0076136A">
        <w:trPr>
          <w:trHeight w:val="780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33E11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06-409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0B671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А16.07.021</w:t>
            </w:r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3E399" w14:textId="77777777" w:rsidR="0076136A" w:rsidRPr="0076136A" w:rsidRDefault="0076136A" w:rsidP="00620AF6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B57AE9">
              <w:rPr>
                <w:rFonts w:ascii="Times New Roman" w:eastAsia="Times New Roman" w:hAnsi="Times New Roman" w:cs="Times New Roman"/>
                <w:sz w:val="12"/>
                <w:szCs w:val="12"/>
              </w:rPr>
              <w:t>Коррекция прикуса с использованием съемных и несъемных ортопедических конструкций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Изготовление и фиксация временной ортопедической накладки на этапе ортодонтического лечения (1ед.)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F1BA7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  <w:lang w:val="en-US"/>
              </w:rPr>
              <w:t>12 5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00,00  </w:t>
            </w:r>
          </w:p>
        </w:tc>
      </w:tr>
      <w:tr w:rsidR="0076136A" w:rsidRPr="0076136A" w14:paraId="34379920" w14:textId="77777777" w:rsidTr="0076136A">
        <w:trPr>
          <w:trHeight w:val="780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65E68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lastRenderedPageBreak/>
              <w:t>06-410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075A0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А16.07.021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D5DA7" w14:textId="77777777" w:rsidR="0076136A" w:rsidRPr="0076136A" w:rsidRDefault="0076136A" w:rsidP="00B57AE9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B57AE9">
              <w:rPr>
                <w:rFonts w:ascii="Times New Roman" w:eastAsia="Times New Roman" w:hAnsi="Times New Roman" w:cs="Times New Roman"/>
                <w:sz w:val="12"/>
                <w:szCs w:val="12"/>
              </w:rPr>
              <w:t>Коррекция прикуса с использованием съемных и несъемных ортопедических конструкций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Печать моделей челюстей для изготовления накладок при дисфункции ВНЧС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ECA66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  <w:lang w:val="en-US"/>
              </w:rPr>
              <w:t>10 0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00,00  </w:t>
            </w:r>
          </w:p>
        </w:tc>
      </w:tr>
      <w:tr w:rsidR="0076136A" w:rsidRPr="0076136A" w14:paraId="4EDAB9D2" w14:textId="77777777" w:rsidTr="0076136A">
        <w:trPr>
          <w:trHeight w:val="780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A33F2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06-423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7A427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А02.07.006</w:t>
            </w:r>
          </w:p>
        </w:tc>
        <w:tc>
          <w:tcPr>
            <w:tcW w:w="7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152D1" w14:textId="77777777" w:rsidR="0076136A" w:rsidRPr="0076136A" w:rsidRDefault="0076136A" w:rsidP="00B57AE9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B57AE9">
              <w:rPr>
                <w:rFonts w:ascii="Times New Roman" w:eastAsia="Times New Roman" w:hAnsi="Times New Roman" w:cs="Times New Roman"/>
                <w:sz w:val="12"/>
                <w:szCs w:val="12"/>
              </w:rPr>
              <w:t>Определение прикуса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Припасовка лицевой дуги и гипсовка моделей в артикулятор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31649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  <w:lang w:val="en-US"/>
              </w:rPr>
              <w:t>11 5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t>00,00</w:t>
            </w:r>
          </w:p>
        </w:tc>
      </w:tr>
      <w:tr w:rsidR="0076136A" w:rsidRPr="0076136A" w14:paraId="7CCF8A51" w14:textId="77777777">
        <w:trPr>
          <w:trHeight w:val="300"/>
        </w:trPr>
        <w:tc>
          <w:tcPr>
            <w:tcW w:w="11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3D59A"/>
            <w:hideMark/>
          </w:tcPr>
          <w:p w14:paraId="38179C2F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ЛЕЧЕНИЕ С ПОМОЩЬЮ ЭЛАСТОПОЗИЦИОНЕРОВ</w:t>
            </w:r>
          </w:p>
        </w:tc>
      </w:tr>
      <w:tr w:rsidR="0076136A" w:rsidRPr="0076136A" w14:paraId="646E9646" w14:textId="77777777">
        <w:trPr>
          <w:trHeight w:val="49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A3E10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06-411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BB05F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A16.07.047</w:t>
            </w:r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A0E12" w14:textId="77777777" w:rsidR="0076136A" w:rsidRPr="0076136A" w:rsidRDefault="0076136A" w:rsidP="00B57AE9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B57AE9">
              <w:rPr>
                <w:rFonts w:ascii="Times New Roman" w:eastAsia="Times New Roman" w:hAnsi="Times New Roman" w:cs="Times New Roman"/>
                <w:sz w:val="12"/>
                <w:szCs w:val="12"/>
              </w:rPr>
              <w:t>Ортодонтическая коррекция съемным ортодонтическим аппаратом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Изготовление и наложение эластопозиционера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A8F0D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16 </w:t>
            </w:r>
            <w:r w:rsidRPr="0076136A">
              <w:rPr>
                <w:rFonts w:ascii="Times New Roman" w:eastAsia="Times New Roman" w:hAnsi="Times New Roman" w:cs="Times New Roman"/>
                <w:sz w:val="20"/>
                <w:lang w:val="en-US"/>
              </w:rPr>
              <w:t>8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00,00  </w:t>
            </w:r>
          </w:p>
        </w:tc>
      </w:tr>
      <w:tr w:rsidR="0076136A" w:rsidRPr="0076136A" w14:paraId="1E0ED815" w14:textId="77777777">
        <w:trPr>
          <w:trHeight w:val="49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7F03F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06-412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85B2E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B01.063.002</w:t>
            </w:r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6ED9B0" w14:textId="77777777" w:rsidR="0076136A" w:rsidRPr="0076136A" w:rsidRDefault="0076136A" w:rsidP="00B57AE9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B57AE9">
              <w:rPr>
                <w:rFonts w:ascii="Times New Roman" w:eastAsia="Times New Roman" w:hAnsi="Times New Roman" w:cs="Times New Roman"/>
                <w:sz w:val="12"/>
                <w:szCs w:val="12"/>
              </w:rPr>
              <w:t>Прием (осмотр, консультация) врача-ортодонта повторный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Контрольный осмотр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22269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  <w:r w:rsidRPr="0076136A">
              <w:rPr>
                <w:rFonts w:ascii="Times New Roman" w:eastAsia="Times New Roman" w:hAnsi="Times New Roman" w:cs="Times New Roman"/>
                <w:sz w:val="20"/>
                <w:lang w:val="en-US"/>
              </w:rPr>
              <w:t>6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00,00  </w:t>
            </w:r>
          </w:p>
        </w:tc>
      </w:tr>
      <w:tr w:rsidR="0076136A" w:rsidRPr="0076136A" w14:paraId="0B47D227" w14:textId="77777777">
        <w:trPr>
          <w:trHeight w:val="49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47179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06-413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2129E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A16.07.047</w:t>
            </w:r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90DAD8" w14:textId="77777777" w:rsidR="0076136A" w:rsidRPr="0076136A" w:rsidRDefault="0076136A" w:rsidP="00B57AE9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B57AE9">
              <w:rPr>
                <w:rFonts w:ascii="Times New Roman" w:eastAsia="Times New Roman" w:hAnsi="Times New Roman" w:cs="Times New Roman"/>
                <w:sz w:val="12"/>
                <w:szCs w:val="12"/>
              </w:rPr>
              <w:t>Ортодонтическая коррекция съемным ортодонтическим аппаратом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Эластопозиционер (LM - активатор Orto-t)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840BA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Pr="0076136A">
              <w:rPr>
                <w:rFonts w:ascii="Times New Roman" w:eastAsia="Times New Roman" w:hAnsi="Times New Roman" w:cs="Times New Roman"/>
                <w:sz w:val="20"/>
                <w:lang w:val="en-US"/>
              </w:rPr>
              <w:t>1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 500,00  </w:t>
            </w:r>
          </w:p>
        </w:tc>
      </w:tr>
      <w:tr w:rsidR="0076136A" w:rsidRPr="0076136A" w14:paraId="3EB0269C" w14:textId="77777777">
        <w:trPr>
          <w:trHeight w:val="285"/>
        </w:trPr>
        <w:tc>
          <w:tcPr>
            <w:tcW w:w="11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3D59A"/>
            <w:hideMark/>
          </w:tcPr>
          <w:p w14:paraId="5D55C695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ПРОГРАММА «ЗДОРОВЫЕ ЗУБЫ, КРАСИВАЯ УЛЫБКА»</w:t>
            </w:r>
          </w:p>
        </w:tc>
      </w:tr>
      <w:tr w:rsidR="0076136A" w:rsidRPr="0076136A" w14:paraId="5E3ED60E" w14:textId="77777777">
        <w:trPr>
          <w:trHeight w:val="780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5F868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06-414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75710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A16.07.048</w:t>
            </w:r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34043D" w14:textId="77777777" w:rsidR="0076136A" w:rsidRPr="0076136A" w:rsidRDefault="0076136A" w:rsidP="00B57AE9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B57AE9">
              <w:rPr>
                <w:rFonts w:ascii="Times New Roman" w:eastAsia="Times New Roman" w:hAnsi="Times New Roman" w:cs="Times New Roman"/>
                <w:sz w:val="12"/>
                <w:szCs w:val="12"/>
              </w:rPr>
              <w:t>Ортодонтическая коррекция с применением брекет-систем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Курс лечения по программе "Здоровые зубы, красивая улыбка на металлической брекет-системе" (H4, Pitts21 - метал) -2 челюсти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362B8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390 000,00  </w:t>
            </w:r>
          </w:p>
        </w:tc>
      </w:tr>
      <w:tr w:rsidR="0076136A" w:rsidRPr="0076136A" w14:paraId="55500ABC" w14:textId="77777777">
        <w:trPr>
          <w:trHeight w:val="780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6AD2E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06-415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E8C3D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A16.07.048</w:t>
            </w:r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66C16C" w14:textId="77777777" w:rsidR="0076136A" w:rsidRPr="0076136A" w:rsidRDefault="0076136A" w:rsidP="00B57AE9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B57AE9">
              <w:rPr>
                <w:rFonts w:ascii="Times New Roman" w:eastAsia="Times New Roman" w:hAnsi="Times New Roman" w:cs="Times New Roman"/>
                <w:sz w:val="12"/>
                <w:szCs w:val="12"/>
              </w:rPr>
              <w:t>Ортодонтическая коррекция с применением брекет-систем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Курс лечения по программе "Здоровые зубы, красивая улыбка на керамической брекет-системе" (</w:t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Clear</w:t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21 керамика + металл)- 2 челюсти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72E17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465 000,00  </w:t>
            </w:r>
          </w:p>
        </w:tc>
      </w:tr>
      <w:tr w:rsidR="0076136A" w:rsidRPr="0076136A" w14:paraId="75D6EA84" w14:textId="77777777">
        <w:trPr>
          <w:trHeight w:val="49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8BB17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06-416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57AB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A16.07.048</w:t>
            </w:r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60DC5" w14:textId="77777777" w:rsidR="0076136A" w:rsidRPr="0076136A" w:rsidRDefault="0076136A" w:rsidP="00B57AE9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B57AE9">
              <w:rPr>
                <w:rFonts w:ascii="Times New Roman" w:eastAsia="Times New Roman" w:hAnsi="Times New Roman" w:cs="Times New Roman"/>
                <w:sz w:val="12"/>
                <w:szCs w:val="12"/>
              </w:rPr>
              <w:t>Ортодонтическая коррекция с применением брекет-систем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Активация "Здоровые зубы, красивая улыбка на брекет-системе"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AFF73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0,00  </w:t>
            </w:r>
          </w:p>
        </w:tc>
      </w:tr>
      <w:tr w:rsidR="0076136A" w:rsidRPr="0076136A" w14:paraId="22141E9E" w14:textId="77777777">
        <w:trPr>
          <w:trHeight w:val="49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FC103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06-417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820F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A16.07.048</w:t>
            </w:r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A6377D" w14:textId="77777777" w:rsidR="0076136A" w:rsidRPr="0076136A" w:rsidRDefault="0076136A" w:rsidP="00B57AE9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B57AE9">
              <w:rPr>
                <w:rFonts w:ascii="Times New Roman" w:eastAsia="Times New Roman" w:hAnsi="Times New Roman" w:cs="Times New Roman"/>
                <w:sz w:val="12"/>
                <w:szCs w:val="12"/>
              </w:rPr>
              <w:t>Ортодонтическая коррекция с применением брекет-систем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Курс лечения по программе "Здоровые зубы, красивая улыбка на брекет-системе" ( </w:t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Mini</w:t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</w:t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Diamond</w:t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метал) - 2 челюсти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B9F89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3</w:t>
            </w:r>
            <w:r w:rsidRPr="0076136A">
              <w:rPr>
                <w:rFonts w:ascii="Times New Roman" w:eastAsia="Times New Roman" w:hAnsi="Times New Roman" w:cs="Times New Roman"/>
                <w:sz w:val="20"/>
                <w:lang w:val="en-US"/>
              </w:rPr>
              <w:t>68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 000,00  </w:t>
            </w:r>
          </w:p>
        </w:tc>
      </w:tr>
      <w:tr w:rsidR="0076136A" w:rsidRPr="0076136A" w14:paraId="013DEACE" w14:textId="77777777">
        <w:trPr>
          <w:trHeight w:val="780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750B0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06-418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F601B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A16.07.048</w:t>
            </w:r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6C280" w14:textId="77777777" w:rsidR="0076136A" w:rsidRPr="0076136A" w:rsidRDefault="0076136A" w:rsidP="00B57AE9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B57AE9">
              <w:rPr>
                <w:rFonts w:ascii="Times New Roman" w:eastAsia="Times New Roman" w:hAnsi="Times New Roman" w:cs="Times New Roman"/>
                <w:sz w:val="12"/>
                <w:szCs w:val="12"/>
              </w:rPr>
              <w:t>Ортодонтическая коррекция с применением брекет-систем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Курс лечения по программе "Здоровые зубы, красивая улыбка на брекет-системе" (</w:t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  <w:lang w:val="en-US"/>
              </w:rPr>
              <w:t>Symmrtry</w:t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металл + керам.) - 2 челюсти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08868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420 000,00  </w:t>
            </w:r>
          </w:p>
        </w:tc>
      </w:tr>
      <w:tr w:rsidR="0076136A" w:rsidRPr="0076136A" w14:paraId="30005FE5" w14:textId="77777777">
        <w:trPr>
          <w:trHeight w:val="49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59F67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06-419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0FF99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A16.07.048</w:t>
            </w:r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7A52F9" w14:textId="77777777" w:rsidR="0076136A" w:rsidRPr="0076136A" w:rsidRDefault="0076136A" w:rsidP="00B57AE9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B57AE9">
              <w:rPr>
                <w:rFonts w:ascii="Times New Roman" w:eastAsia="Times New Roman" w:hAnsi="Times New Roman" w:cs="Times New Roman"/>
                <w:sz w:val="12"/>
                <w:szCs w:val="12"/>
              </w:rPr>
              <w:t>Ортодонтическая коррекция с применением брекет-систем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Программа "Гигиена для брекетоносцев"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DCB62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56 000,00  </w:t>
            </w:r>
          </w:p>
        </w:tc>
      </w:tr>
    </w:tbl>
    <w:p w14:paraId="66FC3C72" w14:textId="77777777" w:rsidR="0076136A" w:rsidRPr="0076136A" w:rsidRDefault="0076136A" w:rsidP="0076136A">
      <w:pPr>
        <w:widowControl/>
        <w:spacing w:line="240" w:lineRule="auto"/>
        <w:contextualSpacing w:val="0"/>
        <w:rPr>
          <w:rFonts w:ascii="Times New Roman" w:eastAsia="Times New Roman" w:hAnsi="Times New Roman" w:cs="Times New Roman"/>
          <w:b/>
          <w:bCs/>
          <w:sz w:val="20"/>
        </w:rPr>
      </w:pPr>
    </w:p>
    <w:tbl>
      <w:tblPr>
        <w:tblW w:w="11194" w:type="dxa"/>
        <w:tblInd w:w="113" w:type="dxa"/>
        <w:tblLook w:val="04A0" w:firstRow="1" w:lastRow="0" w:firstColumn="1" w:lastColumn="0" w:noHBand="0" w:noVBand="1"/>
      </w:tblPr>
      <w:tblGrid>
        <w:gridCol w:w="1020"/>
        <w:gridCol w:w="1527"/>
        <w:gridCol w:w="7229"/>
        <w:gridCol w:w="1418"/>
      </w:tblGrid>
      <w:tr w:rsidR="0076136A" w:rsidRPr="0076136A" w14:paraId="77FB6AC1" w14:textId="77777777">
        <w:trPr>
          <w:trHeight w:val="285"/>
        </w:trPr>
        <w:tc>
          <w:tcPr>
            <w:tcW w:w="977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4D79B"/>
            <w:hideMark/>
          </w:tcPr>
          <w:p w14:paraId="75A7CF55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ЦИФРОВАЯ СТОМАТОЛОГИЯ И АКСИОГРАФИЯ ОПТИЧЕСКАЯ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79B"/>
            <w:noWrap/>
            <w:vAlign w:val="center"/>
            <w:hideMark/>
          </w:tcPr>
          <w:p w14:paraId="41C9DBA0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руб.</w:t>
            </w:r>
          </w:p>
        </w:tc>
      </w:tr>
      <w:tr w:rsidR="0076136A" w:rsidRPr="0076136A" w14:paraId="7C3C3EA4" w14:textId="77777777">
        <w:trPr>
          <w:trHeight w:val="78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B61F5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06-420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9A097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А02.07.010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027742" w14:textId="77777777" w:rsidR="0076136A" w:rsidRPr="0076136A" w:rsidRDefault="0076136A" w:rsidP="00B57AE9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B57AE9">
              <w:rPr>
                <w:rFonts w:ascii="Times New Roman" w:eastAsia="Times New Roman" w:hAnsi="Times New Roman" w:cs="Times New Roman"/>
                <w:sz w:val="12"/>
                <w:szCs w:val="12"/>
              </w:rPr>
              <w:t>Исследование на диагностических моделях челюстей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Функциональная диагностика заболеваний ВНЧС (аксиография оптическая)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A5E482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36 000,00</w:t>
            </w:r>
          </w:p>
        </w:tc>
      </w:tr>
      <w:tr w:rsidR="0076136A" w:rsidRPr="0076136A" w14:paraId="43685B34" w14:textId="77777777">
        <w:trPr>
          <w:trHeight w:val="4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C1D9A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06-421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878E2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A16.07.047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524B13" w14:textId="77777777" w:rsidR="0076136A" w:rsidRPr="0076136A" w:rsidRDefault="0076136A" w:rsidP="00B57AE9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B57AE9">
              <w:rPr>
                <w:rFonts w:ascii="Times New Roman" w:eastAsia="Times New Roman" w:hAnsi="Times New Roman" w:cs="Times New Roman"/>
                <w:sz w:val="12"/>
                <w:szCs w:val="12"/>
              </w:rPr>
              <w:t>Ортодонтическая коррекция съемным ортодонтическим аппаратом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Изготовление сплинт-каппы (декомпрессионной, антеризирующей, стабилизирующей) при заболеваниях ВНЧС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6CAA1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67 200,00</w:t>
            </w:r>
          </w:p>
        </w:tc>
      </w:tr>
      <w:tr w:rsidR="0076136A" w:rsidRPr="0076136A" w14:paraId="3FE1332D" w14:textId="77777777">
        <w:trPr>
          <w:trHeight w:val="4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FB621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06-422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ADA77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А02.07.010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1BF634" w14:textId="77777777" w:rsidR="0076136A" w:rsidRPr="0076136A" w:rsidRDefault="0076136A" w:rsidP="00B57AE9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B57AE9">
              <w:rPr>
                <w:rFonts w:ascii="Times New Roman" w:eastAsia="Times New Roman" w:hAnsi="Times New Roman" w:cs="Times New Roman"/>
                <w:sz w:val="12"/>
                <w:szCs w:val="12"/>
              </w:rPr>
              <w:t>Исследование на диагностических моделях челюстей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Малая функциональная диагностика заболеваний ВНЧС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0DCBD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13 200,00</w:t>
            </w:r>
          </w:p>
        </w:tc>
      </w:tr>
      <w:tr w:rsidR="0076136A" w:rsidRPr="0076136A" w14:paraId="499F9DAC" w14:textId="77777777">
        <w:trPr>
          <w:trHeight w:val="49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1A3BC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06-424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32888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A16.07.047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6BCF3" w14:textId="77777777" w:rsidR="0076136A" w:rsidRPr="0076136A" w:rsidRDefault="0076136A" w:rsidP="00B57AE9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B57AE9">
              <w:rPr>
                <w:rFonts w:ascii="Times New Roman" w:eastAsia="Times New Roman" w:hAnsi="Times New Roman" w:cs="Times New Roman"/>
                <w:sz w:val="12"/>
                <w:szCs w:val="12"/>
              </w:rPr>
              <w:t>Ортодонтическая коррекция съемным ортодонтическим аппаратом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Коррекция сплинт-капп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BA46C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1 800,00</w:t>
            </w:r>
          </w:p>
        </w:tc>
      </w:tr>
      <w:tr w:rsidR="0076136A" w:rsidRPr="0076136A" w14:paraId="16966AEC" w14:textId="77777777">
        <w:trPr>
          <w:trHeight w:val="49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0B28B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06-425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36EA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А02.07.002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0DA697" w14:textId="77777777" w:rsidR="0076136A" w:rsidRPr="0076136A" w:rsidRDefault="0076136A" w:rsidP="00B57AE9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B57AE9">
              <w:rPr>
                <w:rFonts w:ascii="Times New Roman" w:eastAsia="Times New Roman" w:hAnsi="Times New Roman" w:cs="Times New Roman"/>
                <w:sz w:val="12"/>
                <w:szCs w:val="12"/>
              </w:rPr>
              <w:t>Исследование кариозных полостей с использованием стоматологического зонда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Внутриротовое 3D- сканирование – 2 челюсти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CEB2A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3 000,00</w:t>
            </w:r>
          </w:p>
        </w:tc>
      </w:tr>
      <w:tr w:rsidR="0076136A" w:rsidRPr="0076136A" w14:paraId="6B7CD716" w14:textId="77777777">
        <w:trPr>
          <w:trHeight w:val="4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0B036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06-426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4BE3E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A16.07.047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313F6" w14:textId="77777777" w:rsidR="0076136A" w:rsidRPr="0076136A" w:rsidRDefault="0076136A" w:rsidP="00B57AE9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B57AE9">
              <w:rPr>
                <w:rFonts w:ascii="Times New Roman" w:eastAsia="Times New Roman" w:hAnsi="Times New Roman" w:cs="Times New Roman"/>
                <w:sz w:val="12"/>
                <w:szCs w:val="12"/>
              </w:rPr>
              <w:t>Ортодонтическая коррекция съемным ортодонтическим аппаратом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Изготовление миореласационной сплинт-каппы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18A20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40 000,00</w:t>
            </w:r>
          </w:p>
        </w:tc>
      </w:tr>
      <w:tr w:rsidR="0076136A" w:rsidRPr="0076136A" w14:paraId="4037147B" w14:textId="77777777">
        <w:trPr>
          <w:trHeight w:val="78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446E7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06-427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0D293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A16.07.047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B3642" w14:textId="77777777" w:rsidR="0076136A" w:rsidRPr="0076136A" w:rsidRDefault="0076136A" w:rsidP="00B57AE9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B57AE9">
              <w:rPr>
                <w:rFonts w:ascii="Times New Roman" w:eastAsia="Times New Roman" w:hAnsi="Times New Roman" w:cs="Times New Roman"/>
                <w:sz w:val="12"/>
                <w:szCs w:val="12"/>
              </w:rPr>
              <w:t>Ортодонтическая коррекция съемным ортодонтическим аппаратом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Изготовление элайнера для коррекции положения одного или нескольких зубов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D4830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22 100,00</w:t>
            </w:r>
          </w:p>
        </w:tc>
      </w:tr>
      <w:tr w:rsidR="0076136A" w:rsidRPr="0076136A" w14:paraId="1BF4398F" w14:textId="77777777">
        <w:trPr>
          <w:trHeight w:val="300"/>
        </w:trPr>
        <w:tc>
          <w:tcPr>
            <w:tcW w:w="11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3D59A"/>
            <w:hideMark/>
          </w:tcPr>
          <w:p w14:paraId="1C19919F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КУРС ЛЕЧЕНИЯ В СМЕННОМ ПРИКУСЕ НА СЪЕМНЫХ И НЕСЪЕМНЫХ АППАРАТАХ</w:t>
            </w:r>
          </w:p>
        </w:tc>
      </w:tr>
      <w:tr w:rsidR="0076136A" w:rsidRPr="0076136A" w14:paraId="2B122435" w14:textId="77777777">
        <w:trPr>
          <w:trHeight w:val="4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0F0A7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06-428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CF801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A16.07.047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32730" w14:textId="77777777" w:rsidR="0076136A" w:rsidRPr="0076136A" w:rsidRDefault="0076136A" w:rsidP="00B57AE9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B57AE9">
              <w:rPr>
                <w:rFonts w:ascii="Times New Roman" w:eastAsia="Times New Roman" w:hAnsi="Times New Roman" w:cs="Times New Roman"/>
                <w:sz w:val="12"/>
                <w:szCs w:val="12"/>
              </w:rPr>
              <w:t>Ортодонтическая коррекция съемным ортодонтическим аппаратом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Курс лечения с изготовлением 1 аппарата (1 степень сложности)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351B3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105 000,00</w:t>
            </w:r>
          </w:p>
        </w:tc>
      </w:tr>
      <w:tr w:rsidR="0076136A" w:rsidRPr="0076136A" w14:paraId="70676A81" w14:textId="77777777">
        <w:trPr>
          <w:trHeight w:val="4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3D978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06-429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AD718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A16.07.047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DA68FE" w14:textId="77777777" w:rsidR="0076136A" w:rsidRPr="0076136A" w:rsidRDefault="0076136A" w:rsidP="00B57AE9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B57AE9">
              <w:rPr>
                <w:rFonts w:ascii="Times New Roman" w:eastAsia="Times New Roman" w:hAnsi="Times New Roman" w:cs="Times New Roman"/>
                <w:sz w:val="12"/>
                <w:szCs w:val="12"/>
              </w:rPr>
              <w:t>Ортодонтическая коррекция съемным ортодонтическим аппаратом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Курс лечения с изготовлением 2 аппаратов (2 степень сложности)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AB7BC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132 000,00</w:t>
            </w:r>
          </w:p>
        </w:tc>
      </w:tr>
      <w:tr w:rsidR="0076136A" w:rsidRPr="0076136A" w14:paraId="30310868" w14:textId="77777777">
        <w:trPr>
          <w:trHeight w:val="4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DD471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06-430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BDD5F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A16.07.047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87C0D" w14:textId="77777777" w:rsidR="0076136A" w:rsidRPr="0076136A" w:rsidRDefault="0076136A" w:rsidP="00B57AE9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B57AE9">
              <w:rPr>
                <w:rFonts w:ascii="Times New Roman" w:eastAsia="Times New Roman" w:hAnsi="Times New Roman" w:cs="Times New Roman"/>
                <w:sz w:val="12"/>
                <w:szCs w:val="12"/>
              </w:rPr>
              <w:t>Ортодонтическая коррекция съемным ортодонтическим аппаратом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Курс лечения с изготовлением 3 аппаратов (3 степень сложности)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BBFFC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166 000,00</w:t>
            </w:r>
          </w:p>
        </w:tc>
      </w:tr>
    </w:tbl>
    <w:p w14:paraId="641C39CC" w14:textId="77777777" w:rsidR="0076136A" w:rsidRPr="0076136A" w:rsidRDefault="0076136A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b/>
          <w:bCs/>
          <w:sz w:val="20"/>
        </w:rPr>
      </w:pPr>
    </w:p>
    <w:p w14:paraId="29E233E8" w14:textId="77777777" w:rsidR="0076136A" w:rsidRPr="0076136A" w:rsidRDefault="0076136A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b/>
          <w:bCs/>
          <w:sz w:val="20"/>
        </w:rPr>
      </w:pPr>
    </w:p>
    <w:p w14:paraId="65EE1B3A" w14:textId="77777777" w:rsidR="0076136A" w:rsidRPr="0076136A" w:rsidRDefault="0076136A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b/>
          <w:bCs/>
          <w:sz w:val="20"/>
        </w:rPr>
      </w:pPr>
    </w:p>
    <w:p w14:paraId="7A977900" w14:textId="77777777" w:rsidR="0076136A" w:rsidRDefault="0076136A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  <w:r w:rsidRPr="0076136A">
        <w:rPr>
          <w:rFonts w:ascii="Times New Roman" w:eastAsia="Times New Roman" w:hAnsi="Times New Roman" w:cs="Times New Roman"/>
          <w:sz w:val="20"/>
        </w:rPr>
        <w:t>Генеральный директор __________________________  Окунева Т.Ю.</w:t>
      </w:r>
    </w:p>
    <w:p w14:paraId="063E2E51" w14:textId="77777777" w:rsidR="0076136A" w:rsidRDefault="0076136A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7A01B9A7" w14:textId="77777777" w:rsidR="00B57AE9" w:rsidRDefault="00B57AE9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52AEC1CD" w14:textId="77777777" w:rsidR="0076136A" w:rsidRPr="0076136A" w:rsidRDefault="0076136A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b/>
          <w:bCs/>
          <w:sz w:val="20"/>
        </w:rPr>
      </w:pPr>
    </w:p>
    <w:tbl>
      <w:tblPr>
        <w:tblW w:w="10480" w:type="dxa"/>
        <w:tblInd w:w="113" w:type="dxa"/>
        <w:tblLook w:val="04A0" w:firstRow="1" w:lastRow="0" w:firstColumn="1" w:lastColumn="0" w:noHBand="0" w:noVBand="1"/>
      </w:tblPr>
      <w:tblGrid>
        <w:gridCol w:w="1000"/>
        <w:gridCol w:w="1600"/>
        <w:gridCol w:w="6644"/>
        <w:gridCol w:w="1236"/>
      </w:tblGrid>
      <w:tr w:rsidR="0076136A" w:rsidRPr="0076136A" w14:paraId="6A646EE7" w14:textId="77777777">
        <w:trPr>
          <w:trHeight w:val="37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D59A"/>
            <w:noWrap/>
            <w:vAlign w:val="center"/>
            <w:hideMark/>
          </w:tcPr>
          <w:p w14:paraId="154DAF2A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lastRenderedPageBreak/>
              <w:t>7</w:t>
            </w:r>
          </w:p>
        </w:tc>
        <w:tc>
          <w:tcPr>
            <w:tcW w:w="9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D59A"/>
            <w:hideMark/>
          </w:tcPr>
          <w:p w14:paraId="6045A1FE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ДЕТСКАЯ СТОМАТОЛОГИЯ</w:t>
            </w:r>
          </w:p>
        </w:tc>
      </w:tr>
      <w:tr w:rsidR="0076136A" w:rsidRPr="0076136A" w14:paraId="0A997C42" w14:textId="77777777">
        <w:trPr>
          <w:trHeight w:val="300"/>
        </w:trPr>
        <w:tc>
          <w:tcPr>
            <w:tcW w:w="9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D59A"/>
            <w:hideMark/>
          </w:tcPr>
          <w:p w14:paraId="29FF87C2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>Консультация осмотр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D79B"/>
            <w:noWrap/>
            <w:vAlign w:val="center"/>
            <w:hideMark/>
          </w:tcPr>
          <w:p w14:paraId="4B07F046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руб.</w:t>
            </w:r>
          </w:p>
        </w:tc>
      </w:tr>
      <w:tr w:rsidR="0076136A" w:rsidRPr="0076136A" w14:paraId="50055082" w14:textId="77777777">
        <w:trPr>
          <w:trHeight w:val="735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0A6C0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07-131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9E51F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В01.064.003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E7BA24" w14:textId="77777777" w:rsidR="0076136A" w:rsidRPr="0076136A" w:rsidRDefault="0076136A" w:rsidP="00B57AE9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B57AE9">
              <w:rPr>
                <w:rFonts w:ascii="Times New Roman" w:eastAsia="Times New Roman" w:hAnsi="Times New Roman" w:cs="Times New Roman"/>
                <w:sz w:val="12"/>
                <w:szCs w:val="12"/>
              </w:rPr>
              <w:t>Консультация стоматолога – специалиста по детской стоматологии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Консультация, прием врача-стоматолога – специалиста по детской стоматологии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CD5DD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2 000,00  </w:t>
            </w:r>
          </w:p>
        </w:tc>
      </w:tr>
      <w:tr w:rsidR="0076136A" w:rsidRPr="0076136A" w14:paraId="6A1FBD2B" w14:textId="77777777">
        <w:trPr>
          <w:trHeight w:val="735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E612B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07-132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29593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В01.064.003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00F20F" w14:textId="77777777" w:rsidR="0076136A" w:rsidRPr="0076136A" w:rsidRDefault="0076136A" w:rsidP="00B57AE9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B57AE9">
              <w:rPr>
                <w:rFonts w:ascii="Times New Roman" w:eastAsia="Times New Roman" w:hAnsi="Times New Roman" w:cs="Times New Roman"/>
                <w:sz w:val="12"/>
                <w:szCs w:val="12"/>
              </w:rPr>
              <w:t>Консультация стоматолога – специалиста по детской стоматологии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Повторный осмотр врача-стоматолога – специалиста по детской стоматологии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2F221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1 100,00  </w:t>
            </w:r>
          </w:p>
        </w:tc>
      </w:tr>
      <w:tr w:rsidR="0076136A" w:rsidRPr="0076136A" w14:paraId="077C971B" w14:textId="77777777">
        <w:trPr>
          <w:trHeight w:val="45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90B03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07-133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85D9D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В01.064.003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CC1C9D" w14:textId="77777777" w:rsidR="0076136A" w:rsidRPr="0076136A" w:rsidRDefault="0076136A" w:rsidP="00B57AE9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B57AE9">
              <w:rPr>
                <w:rFonts w:ascii="Times New Roman" w:eastAsia="Times New Roman" w:hAnsi="Times New Roman" w:cs="Times New Roman"/>
                <w:sz w:val="12"/>
                <w:szCs w:val="12"/>
              </w:rPr>
              <w:t>Консультация стоматолога – специалиста по детской стоматологии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Адаптационный визит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27EF1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1 300,00  </w:t>
            </w:r>
          </w:p>
        </w:tc>
      </w:tr>
      <w:tr w:rsidR="0076136A" w:rsidRPr="0076136A" w14:paraId="71A6B642" w14:textId="77777777">
        <w:trPr>
          <w:trHeight w:val="300"/>
        </w:trPr>
        <w:tc>
          <w:tcPr>
            <w:tcW w:w="1048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3D59A"/>
            <w:hideMark/>
          </w:tcPr>
          <w:p w14:paraId="51BD9916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>Профессиональная гигиена и профилактика</w:t>
            </w:r>
          </w:p>
        </w:tc>
      </w:tr>
      <w:tr w:rsidR="0076136A" w:rsidRPr="0076136A" w14:paraId="5A9FB71B" w14:textId="77777777">
        <w:trPr>
          <w:trHeight w:val="450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AF6F1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07-134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043DB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А14.07.003.001</w:t>
            </w:r>
          </w:p>
        </w:tc>
        <w:tc>
          <w:tcPr>
            <w:tcW w:w="66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C80D44" w14:textId="77777777" w:rsidR="0076136A" w:rsidRPr="0076136A" w:rsidRDefault="0076136A" w:rsidP="00B57AE9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B57AE9">
              <w:rPr>
                <w:rFonts w:ascii="Times New Roman" w:eastAsia="Times New Roman" w:hAnsi="Times New Roman" w:cs="Times New Roman"/>
                <w:sz w:val="12"/>
                <w:szCs w:val="12"/>
              </w:rPr>
              <w:t>Гигиена полости рта и зубов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Обучение гигиене полости рта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1A1FA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850,00  </w:t>
            </w:r>
          </w:p>
        </w:tc>
      </w:tr>
      <w:tr w:rsidR="0076136A" w:rsidRPr="0076136A" w14:paraId="6B0E16DD" w14:textId="77777777">
        <w:trPr>
          <w:trHeight w:val="675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0707F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07-135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886AA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А14.07.003.001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C2E906" w14:textId="77777777" w:rsidR="0076136A" w:rsidRPr="0076136A" w:rsidRDefault="0076136A" w:rsidP="00B57AE9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B57AE9">
              <w:rPr>
                <w:rFonts w:ascii="Times New Roman" w:eastAsia="Times New Roman" w:hAnsi="Times New Roman" w:cs="Times New Roman"/>
                <w:sz w:val="12"/>
                <w:szCs w:val="12"/>
              </w:rPr>
              <w:t>Гигиена полости рта и зубов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Профессиональная гигиена полости рта 1 уровень сложности (щетка и паста)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246AC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3 400,00  </w:t>
            </w:r>
          </w:p>
        </w:tc>
      </w:tr>
      <w:tr w:rsidR="0076136A" w:rsidRPr="0076136A" w14:paraId="62C51EC0" w14:textId="77777777">
        <w:trPr>
          <w:trHeight w:val="93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00929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07-136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C1A86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А14.07.003.001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525C1A" w14:textId="77777777" w:rsidR="0076136A" w:rsidRPr="0076136A" w:rsidRDefault="0076136A" w:rsidP="00B57AE9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B57AE9">
              <w:rPr>
                <w:rFonts w:ascii="Times New Roman" w:eastAsia="Times New Roman" w:hAnsi="Times New Roman" w:cs="Times New Roman"/>
                <w:sz w:val="12"/>
                <w:szCs w:val="12"/>
              </w:rPr>
              <w:t>Гигиена полости рта и зубов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Профессиональная гигиена полости рта 2 уровень сложности индикация налета, очищение поверхностей пескоструйным аппаратом с порошком на основе глицина, щетка и паста, штрипсы)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4079E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4 500,00  </w:t>
            </w:r>
          </w:p>
        </w:tc>
      </w:tr>
      <w:tr w:rsidR="0076136A" w:rsidRPr="0076136A" w14:paraId="1A7F0050" w14:textId="77777777">
        <w:trPr>
          <w:trHeight w:val="45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995B3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07-137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0C7B9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А14.07.003.001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6AD9ED" w14:textId="77777777" w:rsidR="0076136A" w:rsidRPr="0076136A" w:rsidRDefault="0076136A" w:rsidP="00B57AE9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B57AE9">
              <w:rPr>
                <w:rFonts w:ascii="Times New Roman" w:eastAsia="Times New Roman" w:hAnsi="Times New Roman" w:cs="Times New Roman"/>
                <w:sz w:val="12"/>
                <w:szCs w:val="12"/>
              </w:rPr>
              <w:t>Гигиена полости рта и зубов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Реминерализующая терапия (полость рта)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72B24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1 400,00  </w:t>
            </w:r>
          </w:p>
        </w:tc>
      </w:tr>
      <w:tr w:rsidR="0076136A" w:rsidRPr="0076136A" w14:paraId="6D1DA05B" w14:textId="77777777">
        <w:trPr>
          <w:trHeight w:val="45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BB6D6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07-138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1E4F1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А16.07.057.001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18CA0B" w14:textId="77777777" w:rsidR="0076136A" w:rsidRPr="0076136A" w:rsidRDefault="0076136A" w:rsidP="00B57AE9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B57AE9">
              <w:rPr>
                <w:rFonts w:ascii="Times New Roman" w:eastAsia="Times New Roman" w:hAnsi="Times New Roman" w:cs="Times New Roman"/>
                <w:sz w:val="12"/>
                <w:szCs w:val="12"/>
              </w:rPr>
              <w:t>Запечатывание фиссуры зуба герметиком 1 зуб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Герметизация фиссур молочного зуба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BCF53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2 900,00  </w:t>
            </w:r>
          </w:p>
        </w:tc>
      </w:tr>
      <w:tr w:rsidR="0076136A" w:rsidRPr="0076136A" w14:paraId="028FB7A5" w14:textId="77777777">
        <w:trPr>
          <w:trHeight w:val="45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DB0FB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07-139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B52A4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А16.07.057.001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BE4607" w14:textId="77777777" w:rsidR="0076136A" w:rsidRPr="0076136A" w:rsidRDefault="0076136A" w:rsidP="00B57AE9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B57AE9">
              <w:rPr>
                <w:rFonts w:ascii="Times New Roman" w:eastAsia="Times New Roman" w:hAnsi="Times New Roman" w:cs="Times New Roman"/>
                <w:sz w:val="12"/>
                <w:szCs w:val="12"/>
              </w:rPr>
              <w:t>Запечатывание фиссуры зуба герметиком 1 зуб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Герметизация фиссур постоянного зуба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15C53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3 900,00  </w:t>
            </w:r>
          </w:p>
        </w:tc>
      </w:tr>
      <w:tr w:rsidR="0076136A" w:rsidRPr="0076136A" w14:paraId="2A9610E7" w14:textId="77777777">
        <w:trPr>
          <w:trHeight w:val="300"/>
        </w:trPr>
        <w:tc>
          <w:tcPr>
            <w:tcW w:w="1048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3D59A"/>
            <w:hideMark/>
          </w:tcPr>
          <w:p w14:paraId="5E84E019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>Анестезия</w:t>
            </w:r>
          </w:p>
        </w:tc>
      </w:tr>
      <w:tr w:rsidR="0076136A" w:rsidRPr="0076136A" w14:paraId="7C1E9FFA" w14:textId="77777777">
        <w:trPr>
          <w:trHeight w:val="450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33506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07-140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60F7B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B01.003.004.005</w:t>
            </w:r>
          </w:p>
        </w:tc>
        <w:tc>
          <w:tcPr>
            <w:tcW w:w="66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ECB587" w14:textId="77777777" w:rsidR="0076136A" w:rsidRPr="0076136A" w:rsidRDefault="0076136A" w:rsidP="00B57AE9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B57AE9">
              <w:rPr>
                <w:rFonts w:ascii="Times New Roman" w:eastAsia="Times New Roman" w:hAnsi="Times New Roman" w:cs="Times New Roman"/>
                <w:sz w:val="12"/>
                <w:szCs w:val="12"/>
              </w:rPr>
              <w:t>Инфильтрационная  анестезия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Аппликационная анестезия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CDFB3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380,00  </w:t>
            </w:r>
          </w:p>
        </w:tc>
      </w:tr>
      <w:tr w:rsidR="0076136A" w:rsidRPr="0076136A" w14:paraId="47B905C5" w14:textId="77777777">
        <w:trPr>
          <w:trHeight w:val="45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C44BD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07-141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5D782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B01.003.004.005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F96FB1" w14:textId="77777777" w:rsidR="0076136A" w:rsidRPr="0076136A" w:rsidRDefault="0076136A" w:rsidP="00B57AE9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B57AE9">
              <w:rPr>
                <w:rFonts w:ascii="Times New Roman" w:eastAsia="Times New Roman" w:hAnsi="Times New Roman" w:cs="Times New Roman"/>
                <w:sz w:val="12"/>
                <w:szCs w:val="12"/>
              </w:rPr>
              <w:t>Инфильтрационная  анестезия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Инъекционная анестезия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EAE7E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800,00  </w:t>
            </w:r>
          </w:p>
        </w:tc>
      </w:tr>
      <w:tr w:rsidR="0076136A" w:rsidRPr="0076136A" w14:paraId="658B6EBB" w14:textId="77777777">
        <w:trPr>
          <w:trHeight w:val="300"/>
        </w:trPr>
        <w:tc>
          <w:tcPr>
            <w:tcW w:w="1048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3D59A"/>
            <w:hideMark/>
          </w:tcPr>
          <w:p w14:paraId="201F22EC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>Лечение кариеса молочных зубов</w:t>
            </w:r>
          </w:p>
        </w:tc>
      </w:tr>
      <w:tr w:rsidR="0076136A" w:rsidRPr="0076136A" w14:paraId="21A4269A" w14:textId="77777777">
        <w:trPr>
          <w:trHeight w:val="735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3E236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07-142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A0922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А16.07.002.001</w:t>
            </w:r>
          </w:p>
        </w:tc>
        <w:tc>
          <w:tcPr>
            <w:tcW w:w="66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2D3D2F" w14:textId="77777777" w:rsidR="0076136A" w:rsidRPr="0076136A" w:rsidRDefault="0076136A" w:rsidP="00B57AE9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B57AE9">
              <w:rPr>
                <w:rFonts w:ascii="Times New Roman" w:eastAsia="Times New Roman" w:hAnsi="Times New Roman" w:cs="Times New Roman"/>
                <w:sz w:val="12"/>
                <w:szCs w:val="12"/>
              </w:rPr>
              <w:t>Восстановление зуба пломбой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Лечение кариеса молочного зуба 1 уровень сложности</w:t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br/>
              <w:t>(изоляция/СИЦ/Текучий)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11A20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4 800,00  </w:t>
            </w:r>
          </w:p>
        </w:tc>
      </w:tr>
      <w:tr w:rsidR="0076136A" w:rsidRPr="0076136A" w14:paraId="4E13DD46" w14:textId="77777777">
        <w:trPr>
          <w:trHeight w:val="42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9A7C8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07-143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66239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А16.07.002.001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02F1E2" w14:textId="77777777" w:rsidR="0076136A" w:rsidRPr="0076136A" w:rsidRDefault="0076136A" w:rsidP="00B57AE9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B57AE9">
              <w:rPr>
                <w:rFonts w:ascii="Times New Roman" w:eastAsia="Times New Roman" w:hAnsi="Times New Roman" w:cs="Times New Roman"/>
                <w:sz w:val="12"/>
                <w:szCs w:val="12"/>
              </w:rPr>
              <w:t>Восстановление зуба пломбой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Лечение кариеса молочного зуба 2 уровень сложности (изоляция/композит)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64864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6 500,00  </w:t>
            </w:r>
          </w:p>
        </w:tc>
      </w:tr>
      <w:tr w:rsidR="0076136A" w:rsidRPr="0076136A" w14:paraId="448245A2" w14:textId="77777777">
        <w:trPr>
          <w:trHeight w:val="300"/>
        </w:trPr>
        <w:tc>
          <w:tcPr>
            <w:tcW w:w="1048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3D59A"/>
            <w:hideMark/>
          </w:tcPr>
          <w:p w14:paraId="6B1CA211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>Протезирование детское</w:t>
            </w:r>
          </w:p>
        </w:tc>
      </w:tr>
      <w:tr w:rsidR="0076136A" w:rsidRPr="0076136A" w14:paraId="3AE6514D" w14:textId="77777777">
        <w:trPr>
          <w:trHeight w:val="450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64193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07-144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E898E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А16.07.004</w:t>
            </w:r>
          </w:p>
        </w:tc>
        <w:tc>
          <w:tcPr>
            <w:tcW w:w="66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EFEEAB" w14:textId="77777777" w:rsidR="0076136A" w:rsidRPr="0076136A" w:rsidRDefault="0076136A" w:rsidP="00B57AE9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B57AE9">
              <w:rPr>
                <w:rFonts w:ascii="Times New Roman" w:eastAsia="Times New Roman" w:hAnsi="Times New Roman" w:cs="Times New Roman"/>
                <w:sz w:val="12"/>
                <w:szCs w:val="12"/>
              </w:rPr>
              <w:t>Восстановление зуба коронкой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Коронка стальная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3E71E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5 600,00  </w:t>
            </w:r>
          </w:p>
        </w:tc>
      </w:tr>
      <w:tr w:rsidR="0076136A" w:rsidRPr="0076136A" w14:paraId="360AC50B" w14:textId="77777777">
        <w:trPr>
          <w:trHeight w:val="45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9C3ED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07-145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E237A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А16.07.004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53EAFD" w14:textId="77777777" w:rsidR="0076136A" w:rsidRPr="0076136A" w:rsidRDefault="0076136A" w:rsidP="00B57AE9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B57AE9">
              <w:rPr>
                <w:rFonts w:ascii="Times New Roman" w:eastAsia="Times New Roman" w:hAnsi="Times New Roman" w:cs="Times New Roman"/>
                <w:sz w:val="12"/>
                <w:szCs w:val="12"/>
              </w:rPr>
              <w:t>Восстановление зуба коронкой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Коронка диоксид циркония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AECCA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7 800,00  </w:t>
            </w:r>
          </w:p>
        </w:tc>
      </w:tr>
      <w:tr w:rsidR="0076136A" w:rsidRPr="0076136A" w14:paraId="21E7688B" w14:textId="77777777">
        <w:trPr>
          <w:trHeight w:val="45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611A9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07-146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051FD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А16.07.004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664FB1" w14:textId="77777777" w:rsidR="0076136A" w:rsidRPr="0076136A" w:rsidRDefault="0076136A" w:rsidP="00B57AE9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B57AE9">
              <w:rPr>
                <w:rFonts w:ascii="Times New Roman" w:eastAsia="Times New Roman" w:hAnsi="Times New Roman" w:cs="Times New Roman"/>
                <w:sz w:val="12"/>
                <w:szCs w:val="12"/>
              </w:rPr>
              <w:t>Восстановление зуба коронкой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Билдап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C3202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1 700,00  </w:t>
            </w:r>
          </w:p>
        </w:tc>
      </w:tr>
      <w:tr w:rsidR="0076136A" w:rsidRPr="0076136A" w14:paraId="330DA94E" w14:textId="77777777">
        <w:trPr>
          <w:trHeight w:val="45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272F7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07-147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138BD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А16.07.004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8A5752" w14:textId="77777777" w:rsidR="0076136A" w:rsidRPr="0076136A" w:rsidRDefault="0076136A" w:rsidP="00B57AE9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B57AE9">
              <w:rPr>
                <w:rFonts w:ascii="Times New Roman" w:eastAsia="Times New Roman" w:hAnsi="Times New Roman" w:cs="Times New Roman"/>
                <w:sz w:val="12"/>
                <w:szCs w:val="12"/>
              </w:rPr>
              <w:t>Восстановление зуба коронкой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Фиксация коронки (повторная фиксация коронки)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4A228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1 700,00  </w:t>
            </w:r>
          </w:p>
        </w:tc>
      </w:tr>
      <w:tr w:rsidR="0076136A" w:rsidRPr="0076136A" w14:paraId="58DEAFB1" w14:textId="77777777">
        <w:trPr>
          <w:trHeight w:val="300"/>
        </w:trPr>
        <w:tc>
          <w:tcPr>
            <w:tcW w:w="1048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3D59A"/>
            <w:hideMark/>
          </w:tcPr>
          <w:p w14:paraId="2E24E7D5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>Подростковое протезирование</w:t>
            </w:r>
          </w:p>
        </w:tc>
      </w:tr>
      <w:tr w:rsidR="0076136A" w:rsidRPr="0076136A" w14:paraId="0CBF384A" w14:textId="77777777">
        <w:trPr>
          <w:trHeight w:val="735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706EB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07-148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15B9C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А23.07.002.030</w:t>
            </w:r>
          </w:p>
        </w:tc>
        <w:tc>
          <w:tcPr>
            <w:tcW w:w="66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443B6C" w14:textId="77777777" w:rsidR="0076136A" w:rsidRPr="0076136A" w:rsidRDefault="0076136A" w:rsidP="00B57AE9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B57AE9">
              <w:rPr>
                <w:rFonts w:ascii="Times New Roman" w:eastAsia="Times New Roman" w:hAnsi="Times New Roman" w:cs="Times New Roman"/>
                <w:sz w:val="12"/>
                <w:szCs w:val="12"/>
              </w:rPr>
              <w:t>Изготовление коронки пластмассовой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Коронка из композита (временная коронка длительного ношения)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89092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16 500,00  </w:t>
            </w:r>
          </w:p>
        </w:tc>
      </w:tr>
      <w:tr w:rsidR="0076136A" w:rsidRPr="0076136A" w14:paraId="64DA5BD9" w14:textId="77777777">
        <w:trPr>
          <w:trHeight w:val="45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F1D1E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07-149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CBE25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А23.07.002.030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C77EC4" w14:textId="77777777" w:rsidR="0076136A" w:rsidRPr="0076136A" w:rsidRDefault="0076136A" w:rsidP="00B57AE9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B57AE9">
              <w:rPr>
                <w:rFonts w:ascii="Times New Roman" w:eastAsia="Times New Roman" w:hAnsi="Times New Roman" w:cs="Times New Roman"/>
                <w:sz w:val="12"/>
                <w:szCs w:val="12"/>
              </w:rPr>
              <w:t>Изготовление коронки пластмассовой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Временная коронка (прямой метод)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6D946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4 400,00  </w:t>
            </w:r>
          </w:p>
        </w:tc>
      </w:tr>
      <w:tr w:rsidR="0076136A" w:rsidRPr="0076136A" w14:paraId="32A94CB6" w14:textId="77777777">
        <w:trPr>
          <w:trHeight w:val="45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0272C5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07-150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F9A85E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A02.07.010.001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4BCC57D" w14:textId="77777777" w:rsidR="0076136A" w:rsidRPr="0076136A" w:rsidRDefault="0076136A" w:rsidP="00B57AE9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B57AE9">
              <w:rPr>
                <w:rFonts w:ascii="Times New Roman" w:eastAsia="Times New Roman" w:hAnsi="Times New Roman" w:cs="Times New Roman"/>
                <w:sz w:val="12"/>
                <w:szCs w:val="12"/>
              </w:rPr>
              <w:t>Снятие оттиска с одной челюсти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Слепок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10DBF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1 400,00  </w:t>
            </w:r>
          </w:p>
        </w:tc>
      </w:tr>
      <w:tr w:rsidR="0076136A" w:rsidRPr="0076136A" w14:paraId="790F4F3F" w14:textId="77777777">
        <w:trPr>
          <w:trHeight w:val="45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0A10F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07-151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F861A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А16.07.004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8827E" w14:textId="77777777" w:rsidR="0076136A" w:rsidRPr="0076136A" w:rsidRDefault="0076136A" w:rsidP="00B57AE9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Восстановление зуба коронкой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Коронка из керамики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2D697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34 000,00  </w:t>
            </w:r>
          </w:p>
        </w:tc>
      </w:tr>
      <w:tr w:rsidR="0076136A" w:rsidRPr="0076136A" w14:paraId="0F3BFBCD" w14:textId="77777777">
        <w:trPr>
          <w:trHeight w:val="300"/>
        </w:trPr>
        <w:tc>
          <w:tcPr>
            <w:tcW w:w="10480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3D59A"/>
            <w:hideMark/>
          </w:tcPr>
          <w:p w14:paraId="5B600F68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>Лечение пульпита молочного зуба</w:t>
            </w:r>
          </w:p>
        </w:tc>
      </w:tr>
      <w:tr w:rsidR="0076136A" w:rsidRPr="0076136A" w14:paraId="5F8356D7" w14:textId="77777777" w:rsidTr="0076136A">
        <w:trPr>
          <w:trHeight w:val="930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3793FC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07-152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34D9F9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А16.07.009.002</w:t>
            </w:r>
          </w:p>
        </w:tc>
        <w:tc>
          <w:tcPr>
            <w:tcW w:w="664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C9B24D5" w14:textId="77777777" w:rsidR="0076136A" w:rsidRPr="0076136A" w:rsidRDefault="0076136A" w:rsidP="00B57AE9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666A17">
              <w:rPr>
                <w:rFonts w:ascii="Times New Roman" w:eastAsia="Times New Roman" w:hAnsi="Times New Roman" w:cs="Times New Roman"/>
                <w:sz w:val="12"/>
                <w:szCs w:val="12"/>
              </w:rPr>
              <w:t>Пульпотомия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Лечение пульпита молочного зуба 1 уровень сложности</w:t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br/>
              <w:t>(изоляция/механическая обработка канала/метапекс или ампутация и МТА) в одно посещение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0F77D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6 600,00  </w:t>
            </w:r>
          </w:p>
        </w:tc>
      </w:tr>
      <w:tr w:rsidR="0076136A" w:rsidRPr="0076136A" w14:paraId="67834005" w14:textId="77777777" w:rsidTr="0076136A">
        <w:trPr>
          <w:trHeight w:val="67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76D8A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07-153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23580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А16.07.009.002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B5EB2" w14:textId="77777777" w:rsidR="0076136A" w:rsidRPr="0076136A" w:rsidRDefault="0076136A" w:rsidP="00B57AE9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666A17">
              <w:rPr>
                <w:rFonts w:ascii="Times New Roman" w:eastAsia="Times New Roman" w:hAnsi="Times New Roman" w:cs="Times New Roman"/>
                <w:sz w:val="12"/>
                <w:szCs w:val="12"/>
              </w:rPr>
              <w:t>Пульпотомия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Лечение пульпита 2 уровень сложности (изоляция/механическая</w:t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br/>
              <w:t>обработка/метапекс или ампутация и МТА) в одно посещение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C9B6B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7 800,00  </w:t>
            </w:r>
          </w:p>
        </w:tc>
      </w:tr>
      <w:tr w:rsidR="0076136A" w:rsidRPr="0076136A" w14:paraId="0E528DA1" w14:textId="77777777">
        <w:trPr>
          <w:trHeight w:val="45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BEC17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lastRenderedPageBreak/>
              <w:t>07-154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CF3E3" w14:textId="77777777" w:rsidR="0076136A" w:rsidRPr="00666A17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66A17">
              <w:rPr>
                <w:rFonts w:ascii="Times New Roman" w:eastAsia="Times New Roman" w:hAnsi="Times New Roman" w:cs="Times New Roman"/>
                <w:color w:val="auto"/>
                <w:sz w:val="20"/>
              </w:rPr>
              <w:t>А16.07.009.002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53AE2" w14:textId="77777777" w:rsidR="0076136A" w:rsidRPr="00666A17" w:rsidRDefault="0076136A" w:rsidP="00666A17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66A1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Пульпотомия</w:t>
            </w:r>
            <w:r w:rsidRPr="00666A17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666A1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Временная пломбировка канала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0CDC2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2 200,00  </w:t>
            </w:r>
          </w:p>
        </w:tc>
      </w:tr>
      <w:tr w:rsidR="0076136A" w:rsidRPr="0076136A" w14:paraId="3DA2B007" w14:textId="77777777">
        <w:trPr>
          <w:trHeight w:val="450"/>
        </w:trPr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02099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07-155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F4F85" w14:textId="77777777" w:rsidR="0076136A" w:rsidRPr="00666A17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66A17">
              <w:rPr>
                <w:rFonts w:ascii="Times New Roman" w:eastAsia="Times New Roman" w:hAnsi="Times New Roman" w:cs="Times New Roman"/>
                <w:color w:val="auto"/>
                <w:sz w:val="20"/>
              </w:rPr>
              <w:t>А16.07.009.002</w:t>
            </w:r>
          </w:p>
        </w:tc>
        <w:tc>
          <w:tcPr>
            <w:tcW w:w="66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5A752A" w14:textId="77777777" w:rsidR="0076136A" w:rsidRPr="00666A17" w:rsidRDefault="0076136A" w:rsidP="00666A17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66A1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Пульпотомия</w:t>
            </w:r>
            <w:r w:rsidRPr="00666A17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666A1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Снятие острой боли (IRM)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D898C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2 200,00  </w:t>
            </w:r>
          </w:p>
        </w:tc>
      </w:tr>
      <w:tr w:rsidR="0076136A" w:rsidRPr="0076136A" w14:paraId="077795EB" w14:textId="77777777">
        <w:trPr>
          <w:trHeight w:val="45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7D329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07-156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CA4D5" w14:textId="77777777" w:rsidR="0076136A" w:rsidRPr="00666A17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hyperlink r:id="rId58" w:history="1">
              <w:r w:rsidRPr="00666A17">
                <w:rPr>
                  <w:rStyle w:val="ac"/>
                  <w:rFonts w:ascii="Times New Roman" w:eastAsia="Times New Roman" w:hAnsi="Times New Roman" w:cs="Times New Roman"/>
                  <w:color w:val="auto"/>
                  <w:sz w:val="20"/>
                  <w:u w:val="none"/>
                </w:rPr>
                <w:t>A23.07.002.030</w:t>
              </w:r>
            </w:hyperlink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CC7084" w14:textId="77777777" w:rsidR="0076136A" w:rsidRPr="00666A17" w:rsidRDefault="0076136A" w:rsidP="00666A17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66A1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Изготовление коронки пластмассовой</w:t>
            </w:r>
            <w:r w:rsidRPr="00666A17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666A1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Восстановление зуба (композитная реставрация)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582CB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5 600,00  </w:t>
            </w:r>
          </w:p>
        </w:tc>
      </w:tr>
      <w:tr w:rsidR="0076136A" w:rsidRPr="0076136A" w14:paraId="68BD9AEF" w14:textId="77777777">
        <w:trPr>
          <w:trHeight w:val="300"/>
        </w:trPr>
        <w:tc>
          <w:tcPr>
            <w:tcW w:w="1048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3D59A"/>
            <w:hideMark/>
          </w:tcPr>
          <w:p w14:paraId="11BF08B4" w14:textId="77777777" w:rsidR="0076136A" w:rsidRPr="00666A17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0"/>
              </w:rPr>
            </w:pPr>
            <w:r w:rsidRPr="00666A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0"/>
              </w:rPr>
              <w:t>Лечение кариеса постоянных зубов</w:t>
            </w:r>
          </w:p>
        </w:tc>
      </w:tr>
      <w:tr w:rsidR="0076136A" w:rsidRPr="0076136A" w14:paraId="0370F9F4" w14:textId="77777777">
        <w:trPr>
          <w:trHeight w:val="735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DAFD8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07-157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FD652" w14:textId="77777777" w:rsidR="0076136A" w:rsidRPr="00666A17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66A17">
              <w:rPr>
                <w:rFonts w:ascii="Times New Roman" w:eastAsia="Times New Roman" w:hAnsi="Times New Roman" w:cs="Times New Roman"/>
                <w:color w:val="auto"/>
                <w:sz w:val="20"/>
              </w:rPr>
              <w:t>А16.07.002.001</w:t>
            </w:r>
          </w:p>
        </w:tc>
        <w:tc>
          <w:tcPr>
            <w:tcW w:w="66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4DF45D" w14:textId="77777777" w:rsidR="0076136A" w:rsidRPr="00666A17" w:rsidRDefault="0076136A" w:rsidP="00666A17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66A1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Восстановление зуба пломбой</w:t>
            </w:r>
            <w:r w:rsidRPr="00666A17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666A1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Лечение кариеса постоянного зуба 1 уровень сложности</w:t>
            </w:r>
            <w:r w:rsidRPr="00666A1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br/>
              <w:t>(изоляция/композитная реставрация)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44ED4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7 200,00  </w:t>
            </w:r>
          </w:p>
        </w:tc>
      </w:tr>
      <w:tr w:rsidR="0076136A" w:rsidRPr="0076136A" w14:paraId="43C33D64" w14:textId="77777777">
        <w:trPr>
          <w:trHeight w:val="102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1BE70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07-158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39C64" w14:textId="77777777" w:rsidR="0076136A" w:rsidRPr="00666A17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66A17">
              <w:rPr>
                <w:rFonts w:ascii="Times New Roman" w:eastAsia="Times New Roman" w:hAnsi="Times New Roman" w:cs="Times New Roman"/>
                <w:color w:val="auto"/>
                <w:sz w:val="20"/>
              </w:rPr>
              <w:t>А16.07.002.001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7369AB" w14:textId="77777777" w:rsidR="0076136A" w:rsidRPr="00666A17" w:rsidRDefault="0076136A" w:rsidP="00666A17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CC10BA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Восстановление зуба пломбой</w:t>
            </w:r>
            <w:r w:rsidRPr="00666A17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666A1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Лечение кариеса постоянного зуба 2 уровень сложности</w:t>
            </w:r>
            <w:r w:rsidRPr="00666A1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br/>
              <w:t>(изоляция/прямая герметизация дентина/композитная реставрация)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98795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8 600,00  </w:t>
            </w:r>
          </w:p>
        </w:tc>
      </w:tr>
      <w:tr w:rsidR="0076136A" w:rsidRPr="0076136A" w14:paraId="57121DF3" w14:textId="77777777">
        <w:trPr>
          <w:trHeight w:val="735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6EC23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07-159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DC724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А16.07.002.001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7D9469" w14:textId="77777777" w:rsidR="0076136A" w:rsidRPr="0076136A" w:rsidRDefault="0076136A" w:rsidP="00666A17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CC10BA">
              <w:rPr>
                <w:rFonts w:ascii="Times New Roman" w:eastAsia="Times New Roman" w:hAnsi="Times New Roman" w:cs="Times New Roman"/>
                <w:sz w:val="12"/>
                <w:szCs w:val="12"/>
              </w:rPr>
              <w:t>Восстановление зуба пломбой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Лечение кариеса эмали постоянного зуба (окклюзионная или</w:t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br/>
              <w:t>апроксимальная поверхность)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33C03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3 900,00  </w:t>
            </w:r>
          </w:p>
        </w:tc>
      </w:tr>
      <w:tr w:rsidR="0076136A" w:rsidRPr="0076136A" w14:paraId="15F35413" w14:textId="77777777">
        <w:trPr>
          <w:trHeight w:val="735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3CB77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07-182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18C6B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A16.07.002</w:t>
            </w:r>
          </w:p>
        </w:tc>
        <w:tc>
          <w:tcPr>
            <w:tcW w:w="66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3E24A5D6" w14:textId="77777777" w:rsidR="0076136A" w:rsidRPr="0076136A" w:rsidRDefault="0076136A" w:rsidP="00666A17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CC10BA">
              <w:rPr>
                <w:rFonts w:ascii="Times New Roman" w:eastAsia="Times New Roman" w:hAnsi="Times New Roman" w:cs="Times New Roman"/>
                <w:sz w:val="12"/>
                <w:szCs w:val="12"/>
              </w:rPr>
              <w:t>Восстановление зуба пломбой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Неинвазивный метод лечения кариеса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AC8BA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7 500.00</w:t>
            </w:r>
          </w:p>
        </w:tc>
      </w:tr>
      <w:tr w:rsidR="0076136A" w:rsidRPr="0076136A" w14:paraId="4E37ECC7" w14:textId="77777777">
        <w:trPr>
          <w:trHeight w:val="300"/>
        </w:trPr>
        <w:tc>
          <w:tcPr>
            <w:tcW w:w="1048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3D59A"/>
            <w:hideMark/>
          </w:tcPr>
          <w:p w14:paraId="32ED21D6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>Лечение каналов постоянных зубов</w:t>
            </w:r>
          </w:p>
        </w:tc>
      </w:tr>
      <w:tr w:rsidR="0076136A" w:rsidRPr="0076136A" w14:paraId="169055C9" w14:textId="77777777">
        <w:trPr>
          <w:trHeight w:val="1317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3668F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07-160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254BE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А16.07.009.002</w:t>
            </w:r>
          </w:p>
        </w:tc>
        <w:tc>
          <w:tcPr>
            <w:tcW w:w="66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79B9DD" w14:textId="77777777" w:rsidR="0076136A" w:rsidRPr="0076136A" w:rsidRDefault="0076136A" w:rsidP="00666A17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CC10BA">
              <w:rPr>
                <w:rFonts w:ascii="Times New Roman" w:eastAsia="Times New Roman" w:hAnsi="Times New Roman" w:cs="Times New Roman"/>
                <w:sz w:val="12"/>
                <w:szCs w:val="12"/>
              </w:rPr>
              <w:t>Пульпотомия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Лечение одного канала в одно посещение (изоляция, некрэктомия, создание доступа, ММО канала вращающимися никель- титановыми инструментами, ММО ирригационными растворами, пломбировка канала гуттаперчей)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C4002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8 900,00  </w:t>
            </w:r>
          </w:p>
        </w:tc>
      </w:tr>
      <w:tr w:rsidR="0076136A" w:rsidRPr="0076136A" w14:paraId="7A70DA32" w14:textId="77777777">
        <w:trPr>
          <w:trHeight w:val="45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7B751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07-161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07A37" w14:textId="77777777" w:rsidR="0076136A" w:rsidRPr="00666A17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66A17">
              <w:rPr>
                <w:rFonts w:ascii="Times New Roman" w:eastAsia="Times New Roman" w:hAnsi="Times New Roman" w:cs="Times New Roman"/>
                <w:color w:val="auto"/>
                <w:sz w:val="20"/>
              </w:rPr>
              <w:t>А16.07.009.002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DD5704" w14:textId="77777777" w:rsidR="0076136A" w:rsidRPr="00666A17" w:rsidRDefault="0076136A" w:rsidP="00666A17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CC10BA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Пульпотомия</w:t>
            </w:r>
            <w:r w:rsidRPr="00666A17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666A1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Дополнительный канал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FEF6D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2 200,00  </w:t>
            </w:r>
          </w:p>
        </w:tc>
      </w:tr>
      <w:tr w:rsidR="0076136A" w:rsidRPr="0076136A" w14:paraId="72AF6E22" w14:textId="77777777">
        <w:trPr>
          <w:trHeight w:val="735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FB9CE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07-162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8079A" w14:textId="77777777" w:rsidR="0076136A" w:rsidRPr="00666A17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66A17">
              <w:rPr>
                <w:rFonts w:ascii="Times New Roman" w:eastAsia="Times New Roman" w:hAnsi="Times New Roman" w:cs="Times New Roman"/>
                <w:color w:val="auto"/>
                <w:sz w:val="20"/>
              </w:rPr>
              <w:t>А16.07.009.002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886AC5" w14:textId="77777777" w:rsidR="0076136A" w:rsidRPr="00666A17" w:rsidRDefault="0076136A" w:rsidP="00666A17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CC10BA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Пульпотомия</w:t>
            </w:r>
            <w:r w:rsidRPr="00666A17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666A1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Терапия витальной пульпы (лечение биологическим методом МТА)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500E1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2 200,00  </w:t>
            </w:r>
          </w:p>
        </w:tc>
      </w:tr>
      <w:tr w:rsidR="0076136A" w:rsidRPr="0076136A" w14:paraId="3DC11C7A" w14:textId="77777777">
        <w:trPr>
          <w:trHeight w:val="45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1099C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07-163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A77DE" w14:textId="77777777" w:rsidR="0076136A" w:rsidRPr="00666A17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66A17">
              <w:rPr>
                <w:rFonts w:ascii="Times New Roman" w:eastAsia="Times New Roman" w:hAnsi="Times New Roman" w:cs="Times New Roman"/>
                <w:color w:val="auto"/>
                <w:sz w:val="20"/>
              </w:rPr>
              <w:t>А16.07.009.002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556375" w14:textId="77777777" w:rsidR="0076136A" w:rsidRPr="00666A17" w:rsidRDefault="0076136A" w:rsidP="00666A17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CC10BA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Пульпотомия</w:t>
            </w:r>
            <w:r w:rsidRPr="00666A17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666A1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Дополнительное посещение при лечении каналов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530E1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3 400,00  </w:t>
            </w:r>
          </w:p>
        </w:tc>
      </w:tr>
      <w:tr w:rsidR="0076136A" w:rsidRPr="0076136A" w14:paraId="01749D2D" w14:textId="77777777">
        <w:trPr>
          <w:trHeight w:val="45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E4E29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07-164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94C92" w14:textId="77777777" w:rsidR="0076136A" w:rsidRPr="00666A17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66A17">
              <w:rPr>
                <w:rFonts w:ascii="Times New Roman" w:eastAsia="Times New Roman" w:hAnsi="Times New Roman" w:cs="Times New Roman"/>
                <w:color w:val="auto"/>
                <w:sz w:val="20"/>
              </w:rPr>
              <w:t>А16.07.009.002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BB3012" w14:textId="77777777" w:rsidR="0076136A" w:rsidRPr="00666A17" w:rsidRDefault="0076136A" w:rsidP="00666A17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CC10BA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Пульпотомия</w:t>
            </w:r>
            <w:r w:rsidRPr="00666A17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666A1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Создание апикальной пробки (МТА)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FCA66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1 700,00  </w:t>
            </w:r>
          </w:p>
        </w:tc>
      </w:tr>
      <w:tr w:rsidR="0076136A" w:rsidRPr="0076136A" w14:paraId="2687F3C0" w14:textId="77777777">
        <w:trPr>
          <w:trHeight w:val="45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E6CF5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07-165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6FA40" w14:textId="77777777" w:rsidR="0076136A" w:rsidRPr="00666A17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hyperlink r:id="rId59" w:history="1">
              <w:r w:rsidRPr="00666A17">
                <w:rPr>
                  <w:rStyle w:val="ac"/>
                  <w:rFonts w:ascii="Times New Roman" w:eastAsia="Times New Roman" w:hAnsi="Times New Roman" w:cs="Times New Roman"/>
                  <w:color w:val="auto"/>
                  <w:sz w:val="20"/>
                  <w:u w:val="none"/>
                </w:rPr>
                <w:t>A23.07.002.030</w:t>
              </w:r>
            </w:hyperlink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9B4962" w14:textId="77777777" w:rsidR="0076136A" w:rsidRPr="00666A17" w:rsidRDefault="0076136A" w:rsidP="00666A17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CC10BA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Изготовление коронки пластмассовой</w:t>
            </w:r>
            <w:r w:rsidRPr="00666A17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666A1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Восстановление зуба (композитная реставрация/СВШ)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B102B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7 800,00  </w:t>
            </w:r>
          </w:p>
        </w:tc>
      </w:tr>
      <w:tr w:rsidR="0076136A" w:rsidRPr="0076136A" w14:paraId="103B0079" w14:textId="77777777">
        <w:trPr>
          <w:trHeight w:val="300"/>
        </w:trPr>
        <w:tc>
          <w:tcPr>
            <w:tcW w:w="1048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3D59A"/>
            <w:hideMark/>
          </w:tcPr>
          <w:p w14:paraId="489ED415" w14:textId="77777777" w:rsidR="0076136A" w:rsidRPr="00666A17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0"/>
              </w:rPr>
            </w:pPr>
            <w:r w:rsidRPr="00666A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0"/>
              </w:rPr>
              <w:t>Хирургия</w:t>
            </w:r>
          </w:p>
        </w:tc>
      </w:tr>
      <w:tr w:rsidR="0076136A" w:rsidRPr="0076136A" w14:paraId="3E1FD6D7" w14:textId="77777777">
        <w:trPr>
          <w:trHeight w:val="450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DE970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07-166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15277" w14:textId="77777777" w:rsidR="0076136A" w:rsidRPr="00666A17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666A17">
              <w:rPr>
                <w:rFonts w:ascii="Times New Roman" w:eastAsia="Times New Roman" w:hAnsi="Times New Roman" w:cs="Times New Roman"/>
                <w:color w:val="auto"/>
                <w:sz w:val="20"/>
              </w:rPr>
              <w:t>А16.07.001</w:t>
            </w:r>
          </w:p>
        </w:tc>
        <w:tc>
          <w:tcPr>
            <w:tcW w:w="66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0584D5" w14:textId="77777777" w:rsidR="0076136A" w:rsidRPr="00666A17" w:rsidRDefault="0076136A" w:rsidP="00666A17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CC10BA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Удаление зуба</w:t>
            </w:r>
            <w:r w:rsidRPr="00666A17">
              <w:rPr>
                <w:rFonts w:ascii="Times New Roman" w:eastAsia="Times New Roman" w:hAnsi="Times New Roman" w:cs="Times New Roman"/>
                <w:color w:val="auto"/>
                <w:sz w:val="20"/>
              </w:rPr>
              <w:br/>
            </w:r>
            <w:r w:rsidRPr="00666A1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Удаление подвижного зуба (III степень подвижности)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5C4E9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1 700,00  </w:t>
            </w:r>
          </w:p>
        </w:tc>
      </w:tr>
      <w:tr w:rsidR="0076136A" w:rsidRPr="0076136A" w14:paraId="38F8A5D5" w14:textId="77777777">
        <w:trPr>
          <w:trHeight w:val="45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1D8C9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07-167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684CB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А16.07.001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011731" w14:textId="77777777" w:rsidR="0076136A" w:rsidRPr="0076136A" w:rsidRDefault="0076136A" w:rsidP="00666A17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CC10BA">
              <w:rPr>
                <w:rFonts w:ascii="Times New Roman" w:eastAsia="Times New Roman" w:hAnsi="Times New Roman" w:cs="Times New Roman"/>
                <w:sz w:val="12"/>
                <w:szCs w:val="12"/>
              </w:rPr>
              <w:t>Удаление зуба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Удаление зуба (удаление, гемостаз)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39C86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3 900,00  </w:t>
            </w:r>
          </w:p>
        </w:tc>
      </w:tr>
      <w:tr w:rsidR="0076136A" w:rsidRPr="0076136A" w14:paraId="39F5D3BF" w14:textId="77777777">
        <w:trPr>
          <w:trHeight w:val="45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EBE9C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07-168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34589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В 01.003004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EF4A9A" w14:textId="77777777" w:rsidR="0076136A" w:rsidRPr="0076136A" w:rsidRDefault="0076136A" w:rsidP="00666A17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CC10BA">
              <w:rPr>
                <w:rFonts w:ascii="Times New Roman" w:eastAsia="Times New Roman" w:hAnsi="Times New Roman" w:cs="Times New Roman"/>
                <w:sz w:val="12"/>
                <w:szCs w:val="12"/>
              </w:rPr>
              <w:t>Комплексное анестезиологическое пособие при оперативных вмешательствах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ЗАКС 15 минут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DA168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800,00  </w:t>
            </w:r>
          </w:p>
        </w:tc>
      </w:tr>
      <w:tr w:rsidR="0076136A" w:rsidRPr="0076136A" w14:paraId="6E400343" w14:textId="77777777">
        <w:trPr>
          <w:trHeight w:val="48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90C5F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07-169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C6504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В 01.003004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EC0F63" w14:textId="77777777" w:rsidR="0076136A" w:rsidRPr="0076136A" w:rsidRDefault="0076136A" w:rsidP="00666A17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CC10BA">
              <w:rPr>
                <w:rFonts w:ascii="Times New Roman" w:eastAsia="Times New Roman" w:hAnsi="Times New Roman" w:cs="Times New Roman"/>
                <w:sz w:val="12"/>
                <w:szCs w:val="12"/>
              </w:rPr>
              <w:t>Комплексное анестезиологическое пособие при оперативных вмешательствах</w:t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br/>
              <w:t>ЗАКС 30 минут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72701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1 700,00  </w:t>
            </w:r>
          </w:p>
        </w:tc>
      </w:tr>
      <w:tr w:rsidR="0076136A" w:rsidRPr="0076136A" w14:paraId="66392737" w14:textId="77777777">
        <w:trPr>
          <w:trHeight w:val="45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A207F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07-170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D650D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В 01.003004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2A9769" w14:textId="77777777" w:rsidR="0076136A" w:rsidRPr="0076136A" w:rsidRDefault="0076136A" w:rsidP="00666A17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CC10BA">
              <w:rPr>
                <w:rFonts w:ascii="Times New Roman" w:eastAsia="Times New Roman" w:hAnsi="Times New Roman" w:cs="Times New Roman"/>
                <w:sz w:val="12"/>
                <w:szCs w:val="12"/>
              </w:rPr>
              <w:t>Комплексное анестезиологическое пособие при оперативных вмешательствах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ЗАКС 60 минут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F825D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3 400,00  </w:t>
            </w:r>
          </w:p>
        </w:tc>
      </w:tr>
      <w:tr w:rsidR="0076136A" w:rsidRPr="0076136A" w14:paraId="2151BF4F" w14:textId="77777777">
        <w:trPr>
          <w:trHeight w:val="300"/>
        </w:trPr>
        <w:tc>
          <w:tcPr>
            <w:tcW w:w="1048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3D59A"/>
            <w:hideMark/>
          </w:tcPr>
          <w:p w14:paraId="39A24585" w14:textId="77777777" w:rsidR="0076136A" w:rsidRPr="0076136A" w:rsidRDefault="0076136A" w:rsidP="00666A17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>Травма</w:t>
            </w:r>
          </w:p>
        </w:tc>
      </w:tr>
      <w:tr w:rsidR="0076136A" w:rsidRPr="0076136A" w14:paraId="00FB3451" w14:textId="77777777">
        <w:trPr>
          <w:trHeight w:val="450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4F1D2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07-171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DE101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В01.064.003</w:t>
            </w:r>
          </w:p>
        </w:tc>
        <w:tc>
          <w:tcPr>
            <w:tcW w:w="66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8DA36D" w14:textId="77777777" w:rsidR="0076136A" w:rsidRPr="0076136A" w:rsidRDefault="0076136A" w:rsidP="00666A17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CC10BA">
              <w:rPr>
                <w:rFonts w:ascii="Times New Roman" w:eastAsia="Times New Roman" w:hAnsi="Times New Roman" w:cs="Times New Roman"/>
                <w:sz w:val="12"/>
                <w:szCs w:val="12"/>
              </w:rPr>
              <w:t>Консультация стоматолога – специалиста по детской стоматологии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Первичный прием врача специалиста по травме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3720D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1 400,00  </w:t>
            </w:r>
          </w:p>
        </w:tc>
      </w:tr>
      <w:tr w:rsidR="0076136A" w:rsidRPr="0076136A" w14:paraId="53F8AA8B" w14:textId="77777777">
        <w:trPr>
          <w:trHeight w:val="675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2C7DD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07-172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A4B38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В01.064.003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7471CA" w14:textId="77777777" w:rsidR="0076136A" w:rsidRPr="0076136A" w:rsidRDefault="0076136A" w:rsidP="00666A17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CC10BA">
              <w:rPr>
                <w:rFonts w:ascii="Times New Roman" w:eastAsia="Times New Roman" w:hAnsi="Times New Roman" w:cs="Times New Roman"/>
                <w:sz w:val="12"/>
                <w:szCs w:val="12"/>
              </w:rPr>
              <w:t>Консультация стоматолога – специалиста по детской стоматологии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Повторный прием врача специалиста по травме, контрольный осмотр после травмы (входит фриз тест)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E5967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1 200,00  </w:t>
            </w:r>
          </w:p>
        </w:tc>
      </w:tr>
      <w:tr w:rsidR="0076136A" w:rsidRPr="0076136A" w14:paraId="631DCCC3" w14:textId="77777777">
        <w:trPr>
          <w:trHeight w:val="45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38671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07-173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95EC3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А16.07.019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F54424" w14:textId="77777777" w:rsidR="0076136A" w:rsidRPr="0076136A" w:rsidRDefault="0076136A" w:rsidP="00666A17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CC10BA">
              <w:rPr>
                <w:rFonts w:ascii="Times New Roman" w:eastAsia="Times New Roman" w:hAnsi="Times New Roman" w:cs="Times New Roman"/>
                <w:sz w:val="12"/>
                <w:szCs w:val="12"/>
              </w:rPr>
              <w:t>Временное шинирование при заболеваниях пародонта (до 8 зубов)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Фиксация отломка зуба при неосложненном переломе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40919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5 500,00  </w:t>
            </w:r>
          </w:p>
        </w:tc>
      </w:tr>
      <w:tr w:rsidR="0076136A" w:rsidRPr="0076136A" w14:paraId="0DE9DEEB" w14:textId="77777777">
        <w:trPr>
          <w:trHeight w:val="45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453607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07-174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364E36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А16.07.019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16332C7" w14:textId="77777777" w:rsidR="0076136A" w:rsidRPr="0076136A" w:rsidRDefault="0076136A" w:rsidP="00666A17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CC10BA">
              <w:rPr>
                <w:rFonts w:ascii="Times New Roman" w:eastAsia="Times New Roman" w:hAnsi="Times New Roman" w:cs="Times New Roman"/>
                <w:sz w:val="12"/>
                <w:szCs w:val="12"/>
              </w:rPr>
              <w:t>Временное шинирование при заболеваниях пародонта (до 8 зубов)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Повторная фиксация отломка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FC8DE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4 500,00  </w:t>
            </w:r>
          </w:p>
        </w:tc>
      </w:tr>
      <w:tr w:rsidR="0076136A" w:rsidRPr="0076136A" w14:paraId="4B5C8D98" w14:textId="77777777">
        <w:trPr>
          <w:trHeight w:val="73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990FF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07-175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C663F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А16.07.019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B5008" w14:textId="77777777" w:rsidR="0076136A" w:rsidRPr="0076136A" w:rsidRDefault="0076136A" w:rsidP="00666A17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CC10BA">
              <w:rPr>
                <w:rFonts w:ascii="Times New Roman" w:eastAsia="Times New Roman" w:hAnsi="Times New Roman" w:cs="Times New Roman"/>
                <w:sz w:val="12"/>
                <w:szCs w:val="12"/>
              </w:rPr>
              <w:t>Временное шинирование при заболеваниях пародонта (до 8 зубов)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Терапия витальной пульпы при осложненном переломе изоляция/МТА)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A383E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3 400,00  </w:t>
            </w:r>
          </w:p>
        </w:tc>
      </w:tr>
      <w:tr w:rsidR="0076136A" w:rsidRPr="0076136A" w14:paraId="3D6B3F53" w14:textId="77777777">
        <w:trPr>
          <w:trHeight w:val="450"/>
        </w:trPr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0EFB6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07-176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8FDBE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А16.07.002.001</w:t>
            </w:r>
          </w:p>
        </w:tc>
        <w:tc>
          <w:tcPr>
            <w:tcW w:w="66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5B600D" w14:textId="77777777" w:rsidR="0076136A" w:rsidRPr="0076136A" w:rsidRDefault="0076136A" w:rsidP="00666A17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CC10BA">
              <w:rPr>
                <w:rFonts w:ascii="Times New Roman" w:eastAsia="Times New Roman" w:hAnsi="Times New Roman" w:cs="Times New Roman"/>
                <w:sz w:val="12"/>
                <w:szCs w:val="12"/>
              </w:rPr>
              <w:t>Восстановление зуба пломбой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Временная пломба/закрытие дентинной раны (СИЦ)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0C0A4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1 400,00  </w:t>
            </w:r>
          </w:p>
        </w:tc>
      </w:tr>
      <w:tr w:rsidR="0076136A" w:rsidRPr="0076136A" w14:paraId="10220BB5" w14:textId="77777777">
        <w:trPr>
          <w:trHeight w:val="735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6934A2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07-177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1510C2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А16.07.002.001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C309727" w14:textId="77777777" w:rsidR="0076136A" w:rsidRPr="0076136A" w:rsidRDefault="0076136A" w:rsidP="00CC10BA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CC10BA">
              <w:rPr>
                <w:rFonts w:ascii="Times New Roman" w:eastAsia="Times New Roman" w:hAnsi="Times New Roman" w:cs="Times New Roman"/>
                <w:sz w:val="12"/>
                <w:szCs w:val="12"/>
              </w:rPr>
              <w:t>Восстановление зуба пломбой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Восстановление скола зуба композитом прямым методом (изоляция)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3813D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7 800,00  </w:t>
            </w:r>
          </w:p>
        </w:tc>
      </w:tr>
      <w:tr w:rsidR="0076136A" w:rsidRPr="0076136A" w14:paraId="5DCE6C8F" w14:textId="77777777">
        <w:trPr>
          <w:trHeight w:val="45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7CCB0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lastRenderedPageBreak/>
              <w:t>07-178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3CAC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А16.07.002.001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89049" w14:textId="77777777" w:rsidR="0076136A" w:rsidRPr="0076136A" w:rsidRDefault="0076136A" w:rsidP="00CC10BA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CC10BA">
              <w:rPr>
                <w:rFonts w:ascii="Times New Roman" w:eastAsia="Times New Roman" w:hAnsi="Times New Roman" w:cs="Times New Roman"/>
                <w:sz w:val="12"/>
                <w:szCs w:val="12"/>
              </w:rPr>
              <w:t>Восстановление зуба пломбой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Восстановление скола зуба при помощи ключа 2 приема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43FC0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11 000,00  </w:t>
            </w:r>
          </w:p>
        </w:tc>
      </w:tr>
      <w:tr w:rsidR="0076136A" w:rsidRPr="0076136A" w14:paraId="51A2E861" w14:textId="77777777">
        <w:trPr>
          <w:trHeight w:val="450"/>
        </w:trPr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7928C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07-179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DF494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А16.07.019</w:t>
            </w:r>
          </w:p>
        </w:tc>
        <w:tc>
          <w:tcPr>
            <w:tcW w:w="66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0CA4EF" w14:textId="77777777" w:rsidR="0076136A" w:rsidRPr="0076136A" w:rsidRDefault="0076136A" w:rsidP="00CC10BA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CC10BA">
              <w:rPr>
                <w:rFonts w:ascii="Times New Roman" w:eastAsia="Times New Roman" w:hAnsi="Times New Roman" w:cs="Times New Roman"/>
                <w:sz w:val="12"/>
                <w:szCs w:val="12"/>
              </w:rPr>
              <w:t>Временное шинирование при заболеваниях пародонта (до 8 зубов)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Шинирование 1 зуба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0567D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1 400,00  </w:t>
            </w:r>
          </w:p>
        </w:tc>
      </w:tr>
      <w:tr w:rsidR="0076136A" w:rsidRPr="0076136A" w14:paraId="2105F21D" w14:textId="77777777">
        <w:trPr>
          <w:trHeight w:val="450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9AB86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07-180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62F29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А16.07.019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7C1EEC" w14:textId="77777777" w:rsidR="0076136A" w:rsidRPr="0076136A" w:rsidRDefault="0076136A" w:rsidP="00CC10BA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CC10BA">
              <w:rPr>
                <w:rFonts w:ascii="Times New Roman" w:eastAsia="Times New Roman" w:hAnsi="Times New Roman" w:cs="Times New Roman"/>
                <w:sz w:val="12"/>
                <w:szCs w:val="12"/>
              </w:rPr>
              <w:t>Временное шинирование при заболеваниях пародонта (до 8 зубов)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Снятие шины и полировка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B1449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3 400,00  </w:t>
            </w:r>
          </w:p>
        </w:tc>
      </w:tr>
      <w:tr w:rsidR="0076136A" w:rsidRPr="0076136A" w14:paraId="62724873" w14:textId="77777777">
        <w:trPr>
          <w:trHeight w:val="735"/>
        </w:trPr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601D9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07-181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1CE54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А16.07.009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F546F5" w14:textId="77777777" w:rsidR="0076136A" w:rsidRPr="0076136A" w:rsidRDefault="0076136A" w:rsidP="00CC10BA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CC10BA">
              <w:rPr>
                <w:rFonts w:ascii="Times New Roman" w:eastAsia="Times New Roman" w:hAnsi="Times New Roman" w:cs="Times New Roman"/>
                <w:sz w:val="12"/>
                <w:szCs w:val="12"/>
              </w:rPr>
              <w:t>Пульпотомия (ампутация коронковой пульпы)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Репозиция зуба при полном/неполном вывихе (без шинирования)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FE1B2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1 700,00  </w:t>
            </w:r>
          </w:p>
        </w:tc>
      </w:tr>
    </w:tbl>
    <w:p w14:paraId="55524076" w14:textId="77777777" w:rsidR="0076136A" w:rsidRPr="0076136A" w:rsidRDefault="0076136A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b/>
          <w:bCs/>
          <w:sz w:val="20"/>
        </w:rPr>
      </w:pPr>
    </w:p>
    <w:p w14:paraId="4F7FE328" w14:textId="77777777" w:rsidR="0076136A" w:rsidRPr="0076136A" w:rsidRDefault="0076136A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b/>
          <w:bCs/>
          <w:sz w:val="20"/>
        </w:rPr>
      </w:pPr>
    </w:p>
    <w:p w14:paraId="783A4BC5" w14:textId="77777777" w:rsidR="0076136A" w:rsidRPr="0076136A" w:rsidRDefault="0076136A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b/>
          <w:bCs/>
          <w:sz w:val="20"/>
        </w:rPr>
      </w:pPr>
    </w:p>
    <w:p w14:paraId="6F79C763" w14:textId="77777777" w:rsidR="0076136A" w:rsidRPr="0076136A" w:rsidRDefault="0076136A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  <w:r w:rsidRPr="0076136A">
        <w:rPr>
          <w:rFonts w:ascii="Times New Roman" w:eastAsia="Times New Roman" w:hAnsi="Times New Roman" w:cs="Times New Roman"/>
          <w:sz w:val="20"/>
        </w:rPr>
        <w:t>Генеральный директор __________________________  Окунева Т.Ю.</w:t>
      </w:r>
    </w:p>
    <w:p w14:paraId="4276BA76" w14:textId="77777777" w:rsidR="0076136A" w:rsidRDefault="0076136A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7FB85AAB" w14:textId="77777777" w:rsidR="0076136A" w:rsidRDefault="0076136A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3E0BF523" w14:textId="77777777" w:rsidR="0076136A" w:rsidRDefault="0076136A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780D3CCC" w14:textId="77777777" w:rsidR="0076136A" w:rsidRDefault="0076136A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3A57D6B1" w14:textId="77777777" w:rsidR="0076136A" w:rsidRDefault="0076136A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2463E7EE" w14:textId="77777777" w:rsidR="0076136A" w:rsidRDefault="0076136A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5A8862F3" w14:textId="77777777" w:rsidR="0076136A" w:rsidRDefault="0076136A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2EA66045" w14:textId="77777777" w:rsidR="0076136A" w:rsidRDefault="0076136A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797F82FA" w14:textId="77777777" w:rsidR="0076136A" w:rsidRDefault="0076136A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7D5E04CB" w14:textId="77777777" w:rsidR="0076136A" w:rsidRDefault="0076136A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3CDDFEC9" w14:textId="77777777" w:rsidR="0076136A" w:rsidRDefault="0076136A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09868574" w14:textId="77777777" w:rsidR="0076136A" w:rsidRDefault="0076136A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72D163A0" w14:textId="77777777" w:rsidR="0076136A" w:rsidRDefault="0076136A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0EF98BA4" w14:textId="77777777" w:rsidR="0076136A" w:rsidRDefault="0076136A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3462E53B" w14:textId="77777777" w:rsidR="0076136A" w:rsidRDefault="0076136A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289F587E" w14:textId="77777777" w:rsidR="0076136A" w:rsidRDefault="0076136A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5B310ED6" w14:textId="77777777" w:rsidR="0076136A" w:rsidRDefault="0076136A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6B63BDF1" w14:textId="77777777" w:rsidR="0076136A" w:rsidRDefault="0076136A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398CF573" w14:textId="77777777" w:rsidR="0076136A" w:rsidRDefault="0076136A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76CC07EE" w14:textId="77777777" w:rsidR="0076136A" w:rsidRDefault="0076136A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55838B78" w14:textId="77777777" w:rsidR="0076136A" w:rsidRDefault="0076136A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019F0370" w14:textId="77777777" w:rsidR="0076136A" w:rsidRDefault="0076136A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3CBA6A02" w14:textId="77777777" w:rsidR="0076136A" w:rsidRDefault="0076136A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491AFE1A" w14:textId="77777777" w:rsidR="0076136A" w:rsidRDefault="0076136A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452FB14F" w14:textId="77777777" w:rsidR="0076136A" w:rsidRDefault="0076136A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33727327" w14:textId="77777777" w:rsidR="0076136A" w:rsidRDefault="0076136A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659FEF12" w14:textId="77777777" w:rsidR="0076136A" w:rsidRDefault="0076136A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732C1D3F" w14:textId="77777777" w:rsidR="0076136A" w:rsidRDefault="0076136A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64E185F3" w14:textId="77777777" w:rsidR="0076136A" w:rsidRDefault="0076136A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409874CA" w14:textId="77777777" w:rsidR="0076136A" w:rsidRDefault="0076136A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2ED0D47D" w14:textId="77777777" w:rsidR="0076136A" w:rsidRDefault="0076136A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3D36DFCE" w14:textId="77777777" w:rsidR="0076136A" w:rsidRDefault="0076136A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6BD424B9" w14:textId="77777777" w:rsidR="0076136A" w:rsidRDefault="0076136A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26B61B96" w14:textId="77777777" w:rsidR="0076136A" w:rsidRDefault="0076136A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2D9F901A" w14:textId="77777777" w:rsidR="0076136A" w:rsidRDefault="0076136A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7845418C" w14:textId="77777777" w:rsidR="0076136A" w:rsidRDefault="0076136A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0F121AA1" w14:textId="77777777" w:rsidR="0076136A" w:rsidRDefault="0076136A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0A12E676" w14:textId="77777777" w:rsidR="0076136A" w:rsidRDefault="0076136A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70F1F381" w14:textId="77777777" w:rsidR="0076136A" w:rsidRDefault="0076136A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5D8EACB6" w14:textId="77777777" w:rsidR="0076136A" w:rsidRDefault="0076136A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0EDDCF75" w14:textId="77777777" w:rsidR="0076136A" w:rsidRDefault="0076136A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54401E72" w14:textId="77777777" w:rsidR="0076136A" w:rsidRDefault="0076136A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3D303D8B" w14:textId="77777777" w:rsidR="00666A17" w:rsidRDefault="00666A17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20918133" w14:textId="77777777" w:rsidR="00666A17" w:rsidRDefault="00666A17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3788902B" w14:textId="77777777" w:rsidR="00666A17" w:rsidRDefault="00666A17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456C6A98" w14:textId="77777777" w:rsidR="0076136A" w:rsidRDefault="0076136A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33E2CD89" w14:textId="77777777" w:rsidR="00CC10BA" w:rsidRDefault="00CC10BA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0D5B35BC" w14:textId="77777777" w:rsidR="00CC10BA" w:rsidRDefault="00CC10BA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66FDC78F" w14:textId="77777777" w:rsidR="00CC10BA" w:rsidRDefault="00CC10BA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64C8F6CA" w14:textId="77777777" w:rsidR="0076136A" w:rsidRDefault="0076136A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6D2A9E10" w14:textId="77777777" w:rsidR="0076136A" w:rsidRDefault="0076136A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440E736E" w14:textId="77777777" w:rsidR="0076136A" w:rsidRDefault="0076136A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36299C39" w14:textId="77777777" w:rsidR="0076136A" w:rsidRDefault="0076136A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41D019F2" w14:textId="77777777" w:rsidR="0076136A" w:rsidRDefault="0076136A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3B41F222" w14:textId="77777777" w:rsidR="0076136A" w:rsidRPr="0076136A" w:rsidRDefault="0076136A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0CC8DCE2" w14:textId="77777777" w:rsidR="0076136A" w:rsidRPr="0076136A" w:rsidRDefault="0076136A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b/>
          <w:bCs/>
          <w:sz w:val="20"/>
        </w:rPr>
      </w:pPr>
    </w:p>
    <w:tbl>
      <w:tblPr>
        <w:tblW w:w="11120" w:type="dxa"/>
        <w:tblInd w:w="113" w:type="dxa"/>
        <w:tblLook w:val="04A0" w:firstRow="1" w:lastRow="0" w:firstColumn="1" w:lastColumn="0" w:noHBand="0" w:noVBand="1"/>
      </w:tblPr>
      <w:tblGrid>
        <w:gridCol w:w="1020"/>
        <w:gridCol w:w="1340"/>
        <w:gridCol w:w="7420"/>
        <w:gridCol w:w="1340"/>
      </w:tblGrid>
      <w:tr w:rsidR="0076136A" w:rsidRPr="0076136A" w14:paraId="0AFC2152" w14:textId="77777777">
        <w:trPr>
          <w:trHeight w:val="37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D59A"/>
            <w:noWrap/>
            <w:vAlign w:val="center"/>
            <w:hideMark/>
          </w:tcPr>
          <w:p w14:paraId="10CE7E41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lastRenderedPageBreak/>
              <w:t>8</w:t>
            </w:r>
          </w:p>
        </w:tc>
        <w:tc>
          <w:tcPr>
            <w:tcW w:w="8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D59A"/>
            <w:hideMark/>
          </w:tcPr>
          <w:p w14:paraId="5CCE4746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РЕНТГЕНОЛОГИЯ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D59A"/>
            <w:vAlign w:val="center"/>
            <w:hideMark/>
          </w:tcPr>
          <w:p w14:paraId="70912317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руб.</w:t>
            </w:r>
          </w:p>
        </w:tc>
      </w:tr>
      <w:tr w:rsidR="0076136A" w:rsidRPr="0076136A" w14:paraId="30358A0E" w14:textId="77777777">
        <w:trPr>
          <w:trHeight w:val="494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6F2ED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08-40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2210D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A06.07.003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EAB6FC" w14:textId="77777777" w:rsidR="0076136A" w:rsidRPr="0076136A" w:rsidRDefault="0076136A" w:rsidP="00CC10BA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CC10BA">
              <w:rPr>
                <w:rFonts w:ascii="Times New Roman" w:eastAsia="Times New Roman" w:hAnsi="Times New Roman" w:cs="Times New Roman"/>
                <w:sz w:val="12"/>
                <w:szCs w:val="12"/>
              </w:rPr>
              <w:t>Прицельная внутриротовая контактная рентгенография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Компьютерная диагностика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A8B0F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550,00</w:t>
            </w:r>
          </w:p>
        </w:tc>
      </w:tr>
      <w:tr w:rsidR="0076136A" w:rsidRPr="0076136A" w14:paraId="6B3C6107" w14:textId="77777777">
        <w:trPr>
          <w:trHeight w:val="579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DF921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08-42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B29BF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A06.07.004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8D7E85" w14:textId="77777777" w:rsidR="0076136A" w:rsidRPr="0076136A" w:rsidRDefault="0076136A" w:rsidP="00CC10BA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CC10BA">
              <w:rPr>
                <w:rFonts w:ascii="Times New Roman" w:eastAsia="Times New Roman" w:hAnsi="Times New Roman" w:cs="Times New Roman"/>
                <w:sz w:val="12"/>
                <w:szCs w:val="12"/>
              </w:rPr>
              <w:t>Ортопантомография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Ортопантомограмма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B9127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1 500,00</w:t>
            </w:r>
          </w:p>
        </w:tc>
      </w:tr>
      <w:tr w:rsidR="0076136A" w:rsidRPr="0076136A" w14:paraId="3576C089" w14:textId="77777777">
        <w:trPr>
          <w:trHeight w:val="7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33DE9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08-43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ACA92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A06.07.013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9FBFC" w14:textId="77777777" w:rsidR="0076136A" w:rsidRPr="0076136A" w:rsidRDefault="0076136A" w:rsidP="00CC10BA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CC10BA">
              <w:rPr>
                <w:rFonts w:ascii="Times New Roman" w:eastAsia="Times New Roman" w:hAnsi="Times New Roman" w:cs="Times New Roman"/>
                <w:sz w:val="12"/>
                <w:szCs w:val="12"/>
              </w:rPr>
              <w:t>Компьютерная томография  челюстно-лицевой области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Трехмерное рентгенологическое исследование двух челюстей</w:t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br/>
              <w:t>области 23*17  КТ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4CE30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5 000,00</w:t>
            </w:r>
          </w:p>
        </w:tc>
      </w:tr>
      <w:tr w:rsidR="0076136A" w:rsidRPr="0076136A" w14:paraId="388C719F" w14:textId="77777777">
        <w:trPr>
          <w:trHeight w:val="511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50AFB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08-44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31666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A06.07.008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F3161" w14:textId="77777777" w:rsidR="0076136A" w:rsidRPr="0076136A" w:rsidRDefault="0076136A" w:rsidP="00CC10BA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CC10BA">
              <w:rPr>
                <w:rFonts w:ascii="Times New Roman" w:eastAsia="Times New Roman" w:hAnsi="Times New Roman" w:cs="Times New Roman"/>
                <w:sz w:val="12"/>
                <w:szCs w:val="12"/>
              </w:rPr>
              <w:t>Рентгенография верхней челюсти в косой проекции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Трехмерное рентгенологическое исследование двух челюстей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62669" w14:textId="27DD7CBD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  <w:r w:rsidR="00EB4190">
              <w:rPr>
                <w:rFonts w:ascii="Times New Roman" w:eastAsia="Times New Roman" w:hAnsi="Times New Roman" w:cs="Times New Roman"/>
                <w:sz w:val="20"/>
              </w:rPr>
              <w:t>6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t>00,00</w:t>
            </w:r>
          </w:p>
        </w:tc>
      </w:tr>
    </w:tbl>
    <w:p w14:paraId="7EEFB4AE" w14:textId="77777777" w:rsidR="0076136A" w:rsidRPr="0076136A" w:rsidRDefault="0076136A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b/>
          <w:bCs/>
          <w:sz w:val="20"/>
        </w:rPr>
      </w:pPr>
    </w:p>
    <w:p w14:paraId="4CF361D5" w14:textId="77777777" w:rsidR="0076136A" w:rsidRPr="0076136A" w:rsidRDefault="0076136A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b/>
          <w:bCs/>
          <w:sz w:val="20"/>
        </w:rPr>
      </w:pPr>
    </w:p>
    <w:p w14:paraId="2FFD1480" w14:textId="77777777" w:rsidR="0076136A" w:rsidRPr="0076136A" w:rsidRDefault="0076136A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b/>
          <w:bCs/>
          <w:sz w:val="20"/>
        </w:rPr>
      </w:pPr>
    </w:p>
    <w:p w14:paraId="1B085076" w14:textId="77777777" w:rsidR="0076136A" w:rsidRPr="0076136A" w:rsidRDefault="0076136A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  <w:r w:rsidRPr="0076136A">
        <w:rPr>
          <w:rFonts w:ascii="Times New Roman" w:eastAsia="Times New Roman" w:hAnsi="Times New Roman" w:cs="Times New Roman"/>
          <w:sz w:val="20"/>
        </w:rPr>
        <w:t>Генеральный директор __________________________  Окунева Т.Ю.</w:t>
      </w:r>
    </w:p>
    <w:p w14:paraId="08549B8D" w14:textId="77777777" w:rsidR="0076136A" w:rsidRDefault="0076136A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537ECFFF" w14:textId="77777777" w:rsidR="0076136A" w:rsidRDefault="0076136A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31525B44" w14:textId="77777777" w:rsidR="0076136A" w:rsidRDefault="0076136A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497E7F0C" w14:textId="77777777" w:rsidR="0076136A" w:rsidRDefault="0076136A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7655ED3B" w14:textId="77777777" w:rsidR="0076136A" w:rsidRDefault="0076136A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58E7D792" w14:textId="77777777" w:rsidR="0076136A" w:rsidRDefault="0076136A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7E985101" w14:textId="77777777" w:rsidR="0076136A" w:rsidRDefault="0076136A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27E136CE" w14:textId="77777777" w:rsidR="0076136A" w:rsidRDefault="0076136A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542FB1DB" w14:textId="77777777" w:rsidR="0076136A" w:rsidRDefault="0076136A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244D6386" w14:textId="77777777" w:rsidR="0076136A" w:rsidRDefault="0076136A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58001F9A" w14:textId="77777777" w:rsidR="0076136A" w:rsidRDefault="0076136A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1D1C384A" w14:textId="77777777" w:rsidR="0076136A" w:rsidRDefault="0076136A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734394B4" w14:textId="77777777" w:rsidR="0076136A" w:rsidRDefault="0076136A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3606B802" w14:textId="77777777" w:rsidR="0076136A" w:rsidRDefault="0076136A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07FA33E7" w14:textId="77777777" w:rsidR="0076136A" w:rsidRDefault="0076136A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09F56629" w14:textId="77777777" w:rsidR="0076136A" w:rsidRDefault="0076136A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5407674E" w14:textId="77777777" w:rsidR="0076136A" w:rsidRDefault="0076136A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62A20204" w14:textId="77777777" w:rsidR="0076136A" w:rsidRDefault="0076136A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7BC284FF" w14:textId="77777777" w:rsidR="0076136A" w:rsidRDefault="0076136A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59E24CE3" w14:textId="77777777" w:rsidR="0076136A" w:rsidRDefault="0076136A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490AD1F0" w14:textId="77777777" w:rsidR="0076136A" w:rsidRDefault="0076136A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0127925F" w14:textId="77777777" w:rsidR="0076136A" w:rsidRDefault="0076136A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0142A5B9" w14:textId="77777777" w:rsidR="0076136A" w:rsidRDefault="0076136A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4686E2CA" w14:textId="77777777" w:rsidR="0076136A" w:rsidRDefault="0076136A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71E49F58" w14:textId="77777777" w:rsidR="0076136A" w:rsidRDefault="0076136A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2B3F0BE4" w14:textId="77777777" w:rsidR="0076136A" w:rsidRDefault="0076136A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28E1FAC5" w14:textId="77777777" w:rsidR="0076136A" w:rsidRDefault="0076136A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382459C2" w14:textId="77777777" w:rsidR="0076136A" w:rsidRDefault="0076136A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001CA8B5" w14:textId="77777777" w:rsidR="0076136A" w:rsidRDefault="0076136A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79F6C621" w14:textId="77777777" w:rsidR="0076136A" w:rsidRDefault="0076136A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44300F1B" w14:textId="77777777" w:rsidR="0076136A" w:rsidRDefault="0076136A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2982B98E" w14:textId="77777777" w:rsidR="0076136A" w:rsidRDefault="0076136A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24DE8799" w14:textId="77777777" w:rsidR="0076136A" w:rsidRDefault="0076136A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3A881C3D" w14:textId="77777777" w:rsidR="0076136A" w:rsidRDefault="0076136A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07BBBC8B" w14:textId="77777777" w:rsidR="0076136A" w:rsidRDefault="0076136A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603B0D86" w14:textId="77777777" w:rsidR="0076136A" w:rsidRDefault="0076136A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37104092" w14:textId="77777777" w:rsidR="0076136A" w:rsidRDefault="0076136A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18002BB5" w14:textId="77777777" w:rsidR="0076136A" w:rsidRDefault="0076136A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71C27072" w14:textId="77777777" w:rsidR="0076136A" w:rsidRDefault="0076136A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55EF852B" w14:textId="77777777" w:rsidR="0076136A" w:rsidRDefault="0076136A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58BC7E71" w14:textId="77777777" w:rsidR="0076136A" w:rsidRDefault="0076136A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3950A002" w14:textId="77777777" w:rsidR="0076136A" w:rsidRDefault="0076136A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46D5F30C" w14:textId="77777777" w:rsidR="0076136A" w:rsidRDefault="0076136A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7E560DB3" w14:textId="77777777" w:rsidR="0076136A" w:rsidRDefault="0076136A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4EFCDA1D" w14:textId="77777777" w:rsidR="0076136A" w:rsidRDefault="0076136A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546DB1FD" w14:textId="77777777" w:rsidR="0076136A" w:rsidRDefault="0076136A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595F52AC" w14:textId="77777777" w:rsidR="0076136A" w:rsidRDefault="0076136A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6F2E4DB5" w14:textId="77777777" w:rsidR="0076136A" w:rsidRDefault="0076136A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5861B9E5" w14:textId="77777777" w:rsidR="0076136A" w:rsidRDefault="0076136A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0C8308D9" w14:textId="77777777" w:rsidR="0076136A" w:rsidRDefault="0076136A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3BB00511" w14:textId="77777777" w:rsidR="0076136A" w:rsidRDefault="0076136A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42BD1C80" w14:textId="77777777" w:rsidR="0076136A" w:rsidRDefault="0076136A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7AC6B86C" w14:textId="77777777" w:rsidR="0076136A" w:rsidRPr="0076136A" w:rsidRDefault="0076136A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b/>
          <w:bCs/>
          <w:sz w:val="20"/>
        </w:rPr>
      </w:pPr>
    </w:p>
    <w:tbl>
      <w:tblPr>
        <w:tblW w:w="10620" w:type="dxa"/>
        <w:tblInd w:w="113" w:type="dxa"/>
        <w:tblLook w:val="04A0" w:firstRow="1" w:lastRow="0" w:firstColumn="1" w:lastColumn="0" w:noHBand="0" w:noVBand="1"/>
      </w:tblPr>
      <w:tblGrid>
        <w:gridCol w:w="960"/>
        <w:gridCol w:w="1729"/>
        <w:gridCol w:w="6871"/>
        <w:gridCol w:w="1060"/>
      </w:tblGrid>
      <w:tr w:rsidR="0076136A" w:rsidRPr="0076136A" w14:paraId="1968FCB3" w14:textId="77777777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D59A"/>
            <w:noWrap/>
            <w:hideMark/>
          </w:tcPr>
          <w:p w14:paraId="349E105B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bookmarkStart w:id="1" w:name="_Hlk213261047"/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lastRenderedPageBreak/>
              <w:t>9</w:t>
            </w:r>
          </w:p>
        </w:tc>
        <w:tc>
          <w:tcPr>
            <w:tcW w:w="8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3D59A"/>
            <w:hideMark/>
          </w:tcPr>
          <w:p w14:paraId="2EE6361F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АНЕСТЕЗИОЛОГИЧЕСКИЕ УСЛУГИ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D79B"/>
            <w:noWrap/>
            <w:vAlign w:val="center"/>
            <w:hideMark/>
          </w:tcPr>
          <w:p w14:paraId="50B70C8A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руб.</w:t>
            </w:r>
          </w:p>
        </w:tc>
      </w:tr>
      <w:tr w:rsidR="0076136A" w:rsidRPr="0076136A" w14:paraId="5938878A" w14:textId="77777777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32E73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09-05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9E04C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B01.003.004.005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E9A74" w14:textId="77777777" w:rsidR="0076136A" w:rsidRPr="0076136A" w:rsidRDefault="0076136A" w:rsidP="00CC10BA">
            <w:pPr>
              <w:widowControl/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sz w:val="20"/>
              </w:rPr>
            </w:pPr>
            <w:r w:rsidRPr="00CC10BA">
              <w:rPr>
                <w:rFonts w:ascii="Times New Roman" w:eastAsia="Times New Roman" w:hAnsi="Times New Roman" w:cs="Times New Roman"/>
                <w:sz w:val="12"/>
                <w:szCs w:val="12"/>
              </w:rPr>
              <w:t>Сочетанная анестезия</w:t>
            </w:r>
            <w:r w:rsidRPr="0076136A"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76136A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Общая анестезия, 1 час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1A81B9F" w14:textId="77777777" w:rsidR="0076136A" w:rsidRPr="0076136A" w:rsidRDefault="0076136A" w:rsidP="0076136A">
            <w:pPr>
              <w:widowControl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6136A">
              <w:rPr>
                <w:rFonts w:ascii="Times New Roman" w:eastAsia="Times New Roman" w:hAnsi="Times New Roman" w:cs="Times New Roman"/>
                <w:sz w:val="20"/>
              </w:rPr>
              <w:t>18500,00</w:t>
            </w:r>
          </w:p>
        </w:tc>
      </w:tr>
      <w:bookmarkEnd w:id="1"/>
    </w:tbl>
    <w:p w14:paraId="68B49ECF" w14:textId="77777777" w:rsidR="0076136A" w:rsidRPr="0076136A" w:rsidRDefault="0076136A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b/>
          <w:bCs/>
          <w:sz w:val="20"/>
        </w:rPr>
      </w:pPr>
    </w:p>
    <w:p w14:paraId="743D57B1" w14:textId="77777777" w:rsidR="0076136A" w:rsidRPr="0076136A" w:rsidRDefault="0076136A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705A221A" w14:textId="77777777" w:rsidR="0076136A" w:rsidRPr="0076136A" w:rsidRDefault="0076136A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p w14:paraId="4CDB2293" w14:textId="77777777" w:rsidR="0076136A" w:rsidRPr="0076136A" w:rsidRDefault="0076136A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  <w:r w:rsidRPr="0076136A">
        <w:rPr>
          <w:rFonts w:ascii="Times New Roman" w:eastAsia="Times New Roman" w:hAnsi="Times New Roman" w:cs="Times New Roman"/>
          <w:sz w:val="20"/>
        </w:rPr>
        <w:t>Генеральный директор __________________________  Окунева Т.Ю.</w:t>
      </w:r>
    </w:p>
    <w:p w14:paraId="0DCA473C" w14:textId="77777777" w:rsidR="0076136A" w:rsidRPr="0076136A" w:rsidRDefault="0076136A" w:rsidP="0076136A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b/>
          <w:bCs/>
          <w:sz w:val="20"/>
        </w:rPr>
      </w:pPr>
    </w:p>
    <w:p w14:paraId="3CE7165F" w14:textId="77777777" w:rsidR="0076136A" w:rsidRPr="001E408F" w:rsidRDefault="0076136A" w:rsidP="001E408F">
      <w:pPr>
        <w:widowControl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</w:rPr>
      </w:pPr>
    </w:p>
    <w:sectPr w:rsidR="0076136A" w:rsidRPr="001E408F" w:rsidSect="00B90F44">
      <w:pgSz w:w="11906" w:h="16838"/>
      <w:pgMar w:top="284" w:right="850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0C6"/>
    <w:rsid w:val="000B6C9F"/>
    <w:rsid w:val="000C7EBE"/>
    <w:rsid w:val="000F0B74"/>
    <w:rsid w:val="00100A2B"/>
    <w:rsid w:val="00144C36"/>
    <w:rsid w:val="001557D3"/>
    <w:rsid w:val="001947CC"/>
    <w:rsid w:val="001D6D88"/>
    <w:rsid w:val="001E408F"/>
    <w:rsid w:val="001F6E6E"/>
    <w:rsid w:val="0028548C"/>
    <w:rsid w:val="00330D87"/>
    <w:rsid w:val="00350E37"/>
    <w:rsid w:val="003761E8"/>
    <w:rsid w:val="003F5F0D"/>
    <w:rsid w:val="0042262B"/>
    <w:rsid w:val="00425E79"/>
    <w:rsid w:val="004279D6"/>
    <w:rsid w:val="004575B7"/>
    <w:rsid w:val="0050234F"/>
    <w:rsid w:val="00505277"/>
    <w:rsid w:val="005223A5"/>
    <w:rsid w:val="00594F7D"/>
    <w:rsid w:val="005C142F"/>
    <w:rsid w:val="00620AF6"/>
    <w:rsid w:val="00636151"/>
    <w:rsid w:val="00666A17"/>
    <w:rsid w:val="00696D65"/>
    <w:rsid w:val="007053E0"/>
    <w:rsid w:val="00741026"/>
    <w:rsid w:val="0076136A"/>
    <w:rsid w:val="00783D8F"/>
    <w:rsid w:val="007940C6"/>
    <w:rsid w:val="007F146B"/>
    <w:rsid w:val="007F498A"/>
    <w:rsid w:val="00833B9D"/>
    <w:rsid w:val="008549B8"/>
    <w:rsid w:val="008571A4"/>
    <w:rsid w:val="008D0029"/>
    <w:rsid w:val="008E68CD"/>
    <w:rsid w:val="00907FAB"/>
    <w:rsid w:val="00A03449"/>
    <w:rsid w:val="00A44F79"/>
    <w:rsid w:val="00B57AE9"/>
    <w:rsid w:val="00B90F44"/>
    <w:rsid w:val="00C634FB"/>
    <w:rsid w:val="00C82E21"/>
    <w:rsid w:val="00C96371"/>
    <w:rsid w:val="00CC10BA"/>
    <w:rsid w:val="00D6537F"/>
    <w:rsid w:val="00E16A19"/>
    <w:rsid w:val="00EA2148"/>
    <w:rsid w:val="00EB4190"/>
    <w:rsid w:val="00EE5DA3"/>
    <w:rsid w:val="00FE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21EB2"/>
  <w15:chartTrackingRefBased/>
  <w15:docId w15:val="{115B5BA9-9804-4823-8B72-26942551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0F44"/>
    <w:pPr>
      <w:widowControl w:val="0"/>
      <w:spacing w:after="0" w:line="276" w:lineRule="auto"/>
      <w:contextualSpacing/>
    </w:pPr>
    <w:rPr>
      <w:rFonts w:ascii="Arial" w:eastAsia="Arial" w:hAnsi="Arial" w:cs="Arial"/>
      <w:color w:val="000000"/>
      <w:kern w:val="0"/>
      <w:sz w:val="22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940C6"/>
    <w:pPr>
      <w:keepNext/>
      <w:keepLines/>
      <w:widowControl/>
      <w:spacing w:before="360" w:after="80" w:line="278" w:lineRule="auto"/>
      <w:contextualSpacing w:val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40C6"/>
    <w:pPr>
      <w:keepNext/>
      <w:keepLines/>
      <w:widowControl/>
      <w:spacing w:before="160" w:after="80" w:line="278" w:lineRule="auto"/>
      <w:contextualSpacing w:val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0C6"/>
    <w:pPr>
      <w:keepNext/>
      <w:keepLines/>
      <w:widowControl/>
      <w:spacing w:before="160" w:after="80" w:line="278" w:lineRule="auto"/>
      <w:contextualSpacing w:val="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40C6"/>
    <w:pPr>
      <w:keepNext/>
      <w:keepLines/>
      <w:widowControl/>
      <w:spacing w:before="80" w:after="40" w:line="278" w:lineRule="auto"/>
      <w:contextualSpacing w:val="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40C6"/>
    <w:pPr>
      <w:keepNext/>
      <w:keepLines/>
      <w:widowControl/>
      <w:spacing w:before="80" w:after="40" w:line="278" w:lineRule="auto"/>
      <w:contextualSpacing w:val="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40C6"/>
    <w:pPr>
      <w:keepNext/>
      <w:keepLines/>
      <w:widowControl/>
      <w:spacing w:before="40" w:line="278" w:lineRule="auto"/>
      <w:contextualSpacing w:val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40C6"/>
    <w:pPr>
      <w:keepNext/>
      <w:keepLines/>
      <w:widowControl/>
      <w:spacing w:before="40" w:line="278" w:lineRule="auto"/>
      <w:contextualSpacing w:val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40C6"/>
    <w:pPr>
      <w:keepNext/>
      <w:keepLines/>
      <w:widowControl/>
      <w:spacing w:line="278" w:lineRule="auto"/>
      <w:contextualSpacing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40C6"/>
    <w:pPr>
      <w:keepNext/>
      <w:keepLines/>
      <w:widowControl/>
      <w:spacing w:line="278" w:lineRule="auto"/>
      <w:contextualSpacing w:val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40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40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940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940C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940C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940C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940C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940C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940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40C6"/>
    <w:pPr>
      <w:widowControl/>
      <w:spacing w:after="80" w:line="240" w:lineRule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94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40C6"/>
    <w:pPr>
      <w:widowControl/>
      <w:numPr>
        <w:ilvl w:val="1"/>
      </w:numPr>
      <w:spacing w:after="160" w:line="278" w:lineRule="auto"/>
      <w:contextualSpacing w:val="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940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940C6"/>
    <w:pPr>
      <w:widowControl/>
      <w:spacing w:before="160" w:after="160" w:line="278" w:lineRule="auto"/>
      <w:contextualSpacing w:val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940C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940C6"/>
    <w:pPr>
      <w:widowControl/>
      <w:spacing w:after="160" w:line="278" w:lineRule="auto"/>
      <w:ind w:left="720"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940C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940C6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contextualSpacing w:val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940C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940C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6136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613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dravmedinform.ru/nomenclatura-meditcinskikh-uslug/a23.07.002.034.html" TargetMode="External"/><Relationship Id="rId18" Type="http://schemas.openxmlformats.org/officeDocument/2006/relationships/hyperlink" Target="https://zdravmedinform.ru/nomenclatura-meditcinskikh-uslug/a16.07.026.html" TargetMode="External"/><Relationship Id="rId26" Type="http://schemas.openxmlformats.org/officeDocument/2006/relationships/hyperlink" Target="https://zdravmedinform.ru/nomenclatura-meditcinskikh-uslug/a16.07.017.002.html" TargetMode="External"/><Relationship Id="rId39" Type="http://schemas.openxmlformats.org/officeDocument/2006/relationships/hyperlink" Target="https://zdravmedinform.ru/nomenclatura-meditcinskikh-uslug/a16.07.051.html" TargetMode="External"/><Relationship Id="rId21" Type="http://schemas.openxmlformats.org/officeDocument/2006/relationships/hyperlink" Target="https://zdravmedinform.ru/nomenclatura-meditcinskikh-uslug/a16.07.017.002.html" TargetMode="External"/><Relationship Id="rId34" Type="http://schemas.openxmlformats.org/officeDocument/2006/relationships/hyperlink" Target="https://zdravmedinform.ru/nomenclatura-meditcinskikh-uslug/a16.03.014.html" TargetMode="External"/><Relationship Id="rId42" Type="http://schemas.openxmlformats.org/officeDocument/2006/relationships/hyperlink" Target="https://zdravmedinform.ru/nomenclatura-meditcinskikh-uslug/a16.07.042.html" TargetMode="External"/><Relationship Id="rId47" Type="http://schemas.openxmlformats.org/officeDocument/2006/relationships/hyperlink" Target="https://zdravmedinform.ru/nomenclatura-meditcinskikh-uslug/a16.07.019.html" TargetMode="External"/><Relationship Id="rId50" Type="http://schemas.openxmlformats.org/officeDocument/2006/relationships/hyperlink" Target="https://zdravmedinform.ru/nomenclatura-meditcinskikh-uslug/a16.07.026.html" TargetMode="External"/><Relationship Id="rId55" Type="http://schemas.openxmlformats.org/officeDocument/2006/relationships/hyperlink" Target="https://zdravmedinform.ru/nomenclatura-meditcinskikh-uslug/a11.07.022.html" TargetMode="External"/><Relationship Id="rId7" Type="http://schemas.openxmlformats.org/officeDocument/2006/relationships/hyperlink" Target="https://zdravmedinform.ru/nomenclatura-meditcinskikh-uslug/a16.07.028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zdravmedinform.ru/nomenclatura-meditcinskikh-uslug/a16.07.041.001.html" TargetMode="External"/><Relationship Id="rId20" Type="http://schemas.openxmlformats.org/officeDocument/2006/relationships/hyperlink" Target="https://zdravmedinform.ru/nomenclatura-meditcinskikh-uslug/a16.07.026.html" TargetMode="External"/><Relationship Id="rId29" Type="http://schemas.openxmlformats.org/officeDocument/2006/relationships/hyperlink" Target="https://zdravmedinform.ru/nomenclatura-meditcinskikh-uslug/a16.03.014.html" TargetMode="External"/><Relationship Id="rId41" Type="http://schemas.openxmlformats.org/officeDocument/2006/relationships/hyperlink" Target="https://zdravmedinform.ru/nomenclatura-meditcinskikh-uslug/a16.07.038.html" TargetMode="External"/><Relationship Id="rId54" Type="http://schemas.openxmlformats.org/officeDocument/2006/relationships/hyperlink" Target="https://zdravmedinform.ru/nomenclatura-meditcinskikh-uslug/a16.07.026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zdravmedinform.ru/nomenclatura-meditcinskikh-uslug/a23.07.002.030.html" TargetMode="External"/><Relationship Id="rId11" Type="http://schemas.openxmlformats.org/officeDocument/2006/relationships/hyperlink" Target="https://zdravmedinform.ru/nomenclatura-meditcinskikh-uslug/a23.07.002.034.html" TargetMode="External"/><Relationship Id="rId24" Type="http://schemas.openxmlformats.org/officeDocument/2006/relationships/hyperlink" Target="https://zdravmedinform.ru/nomenclatura-meditcinskikh-uslug/a16.03.014.html" TargetMode="External"/><Relationship Id="rId32" Type="http://schemas.openxmlformats.org/officeDocument/2006/relationships/hyperlink" Target="https://zdravmedinform.ru/nomenclatura-meditcinskikh-uslug/a16.07.026.html" TargetMode="External"/><Relationship Id="rId37" Type="http://schemas.openxmlformats.org/officeDocument/2006/relationships/hyperlink" Target="https://zdravmedinform.ru/nomenclatura-meditcinskikh-uslug/a16.07.026.html" TargetMode="External"/><Relationship Id="rId40" Type="http://schemas.openxmlformats.org/officeDocument/2006/relationships/hyperlink" Target="https://zdravmedinform.ru/nomenclatura-meditcinskikh-uslug/a16.07.039.html" TargetMode="External"/><Relationship Id="rId45" Type="http://schemas.openxmlformats.org/officeDocument/2006/relationships/hyperlink" Target="https://zdravmedinform.ru/nomenclatura-meditcinskikh-uslug/a16.07.026.html" TargetMode="External"/><Relationship Id="rId53" Type="http://schemas.openxmlformats.org/officeDocument/2006/relationships/hyperlink" Target="https://zdravmedinform.ru/nomenclatura-meditcinskikh-uslug/a16.07.026.html" TargetMode="External"/><Relationship Id="rId58" Type="http://schemas.openxmlformats.org/officeDocument/2006/relationships/hyperlink" Target="https://zdravmedinform.ru/nomenclatura-meditcinskikh-uslug/a23.07.002.030.html" TargetMode="External"/><Relationship Id="rId5" Type="http://schemas.openxmlformats.org/officeDocument/2006/relationships/hyperlink" Target="https://zdravmedinform.ru/nomenclatura-meditcinskikh-uslug/a02.07.010.html" TargetMode="External"/><Relationship Id="rId15" Type="http://schemas.openxmlformats.org/officeDocument/2006/relationships/hyperlink" Target="https://zdravmedinform.ru/nomenclatura-meditcinskikh-uslug/a16.07.026.html" TargetMode="External"/><Relationship Id="rId23" Type="http://schemas.openxmlformats.org/officeDocument/2006/relationships/hyperlink" Target="https://zdravmedinform.ru/nomenclatura-meditcinskikh-uslug/a16.03.014.html" TargetMode="External"/><Relationship Id="rId28" Type="http://schemas.openxmlformats.org/officeDocument/2006/relationships/hyperlink" Target="https://zdravmedinform.ru/nomenclatura-meditcinskikh-uslug/a16.07.026.html" TargetMode="External"/><Relationship Id="rId36" Type="http://schemas.openxmlformats.org/officeDocument/2006/relationships/hyperlink" Target="https://zdravmedinform.ru/nomenclatura-meditcinskikh-uslug/a16.03.014.html" TargetMode="External"/><Relationship Id="rId49" Type="http://schemas.openxmlformats.org/officeDocument/2006/relationships/hyperlink" Target="https://zdravmedinform.ru/nomenclatura-meditcinskikh-uslug/a16.07.026.html" TargetMode="External"/><Relationship Id="rId57" Type="http://schemas.openxmlformats.org/officeDocument/2006/relationships/hyperlink" Target="https://zdravmedinform.ru/nomenclatura-meditcinskikh-uslug/a02.07.006.001.html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zdravmedinform.ru/nomenclatura-meditcinskikh-uslug/a23.07.002.034.html" TargetMode="External"/><Relationship Id="rId19" Type="http://schemas.openxmlformats.org/officeDocument/2006/relationships/hyperlink" Target="https://zdravmedinform.ru/nomenclatura-meditcinskikh-uslug/a16.07.026.html" TargetMode="External"/><Relationship Id="rId31" Type="http://schemas.openxmlformats.org/officeDocument/2006/relationships/hyperlink" Target="https://zdravmedinform.ru/nomenclatura-meditcinskikh-uslug/a16.07.026.html" TargetMode="External"/><Relationship Id="rId44" Type="http://schemas.openxmlformats.org/officeDocument/2006/relationships/hyperlink" Target="https://zdravmedinform.ru/nomenclatura-meditcinskikh-uslug/a16.07.038.html" TargetMode="External"/><Relationship Id="rId52" Type="http://schemas.openxmlformats.org/officeDocument/2006/relationships/hyperlink" Target="https://zdravmedinform.ru/nomenclatura-meditcinskikh-uslug/a16.07.026.html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dravmedinform.ru/nomenclatura-meditcinskikh-uslug/a23.07.002.034.html" TargetMode="External"/><Relationship Id="rId14" Type="http://schemas.openxmlformats.org/officeDocument/2006/relationships/hyperlink" Target="https://zdravmedinform.ru/nomenclatura-meditcinskikh-uslug/a16.07.036.html" TargetMode="External"/><Relationship Id="rId22" Type="http://schemas.openxmlformats.org/officeDocument/2006/relationships/hyperlink" Target="https://zdravmedinform.ru/nomenclatura-meditcinskikh-uslug/a16.07.014.html" TargetMode="External"/><Relationship Id="rId27" Type="http://schemas.openxmlformats.org/officeDocument/2006/relationships/hyperlink" Target="https://zdravmedinform.ru/nomenclatura-meditcinskikh-uslug/a16.07.026.html" TargetMode="External"/><Relationship Id="rId30" Type="http://schemas.openxmlformats.org/officeDocument/2006/relationships/hyperlink" Target="https://zdravmedinform.ru/nomenclatura-meditcinskikh-uslug/a16.07.026.html" TargetMode="External"/><Relationship Id="rId35" Type="http://schemas.openxmlformats.org/officeDocument/2006/relationships/hyperlink" Target="https://zdravmedinform.ru/nomenclatura-meditcinskikh-uslug/a16.03.014.html" TargetMode="External"/><Relationship Id="rId43" Type="http://schemas.openxmlformats.org/officeDocument/2006/relationships/hyperlink" Target="https://zdravmedinform.ru/nomenclatura-meditcinskikh-uslug/a16.07.026.html" TargetMode="External"/><Relationship Id="rId48" Type="http://schemas.openxmlformats.org/officeDocument/2006/relationships/hyperlink" Target="https://zdravmedinform.ru/nomenclatura-meditcinskikh-uslug/a16.07.019.html" TargetMode="External"/><Relationship Id="rId56" Type="http://schemas.openxmlformats.org/officeDocument/2006/relationships/hyperlink" Target="https://zdravmedinform.ru/nomenclatura-meditcinskikh-uslug/a16.07.011.html" TargetMode="External"/><Relationship Id="rId8" Type="http://schemas.openxmlformats.org/officeDocument/2006/relationships/hyperlink" Target="https://zdravmedinform.ru/nomenclatura-meditcinskikh-uslug/a23.07.002.034.html" TargetMode="External"/><Relationship Id="rId51" Type="http://schemas.openxmlformats.org/officeDocument/2006/relationships/hyperlink" Target="https://zdravmedinform.ru/nomenclatura-meditcinskikh-uslug/a16.07.026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zdravmedinform.ru/nomenclatura-meditcinskikh-uslug/a23.07.002.034.html" TargetMode="External"/><Relationship Id="rId17" Type="http://schemas.openxmlformats.org/officeDocument/2006/relationships/hyperlink" Target="https://zdravmedinform.ru/nomenclatura-meditcinskikh-uslug/a16.07.026.html" TargetMode="External"/><Relationship Id="rId25" Type="http://schemas.openxmlformats.org/officeDocument/2006/relationships/hyperlink" Target="https://zdravmedinform.ru/nomenclatura-meditcinskikh-uslug/a16.07.026.html" TargetMode="External"/><Relationship Id="rId33" Type="http://schemas.openxmlformats.org/officeDocument/2006/relationships/hyperlink" Target="https://zdravmedinform.ru/nomenclatura-meditcinskikh-uslug/a16.07.026.html" TargetMode="External"/><Relationship Id="rId38" Type="http://schemas.openxmlformats.org/officeDocument/2006/relationships/hyperlink" Target="https://zdravmedinform.ru/nomenclatura-meditcinskikh-uslug/a16.07.026.html" TargetMode="External"/><Relationship Id="rId46" Type="http://schemas.openxmlformats.org/officeDocument/2006/relationships/hyperlink" Target="https://zdravmedinform.ru/nomenclatura-meditcinskikh-uslug/a11.07.022.html" TargetMode="External"/><Relationship Id="rId59" Type="http://schemas.openxmlformats.org/officeDocument/2006/relationships/hyperlink" Target="https://zdravmedinform.ru/nomenclatura-meditcinskikh-uslug/a23.07.002.03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AB740-9D06-4BAF-9E7F-F351E1E8F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20</Pages>
  <Words>9494</Words>
  <Characters>54120</Characters>
  <Application>Microsoft Office Word</Application>
  <DocSecurity>0</DocSecurity>
  <Lines>451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 Звозников</dc:creator>
  <cp:keywords/>
  <dc:description/>
  <cp:lastModifiedBy>doctorokunev@gmail.com</cp:lastModifiedBy>
  <cp:revision>35</cp:revision>
  <dcterms:created xsi:type="dcterms:W3CDTF">2026-02-19T08:02:00Z</dcterms:created>
  <dcterms:modified xsi:type="dcterms:W3CDTF">2026-02-22T07:41:00Z</dcterms:modified>
</cp:coreProperties>
</file>